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4A3" w:rsidRPr="006164A3" w:rsidRDefault="006164A3" w:rsidP="00CD7B44">
      <w:pPr>
        <w:pStyle w:val="a5"/>
        <w:ind w:firstLine="0"/>
        <w:rPr>
          <w:sz w:val="28"/>
          <w:szCs w:val="28"/>
        </w:rPr>
      </w:pPr>
    </w:p>
    <w:p w:rsidR="00804ADF" w:rsidRPr="002733E7" w:rsidRDefault="00804ADF" w:rsidP="00E66416">
      <w:pPr>
        <w:pStyle w:val="a5"/>
        <w:jc w:val="center"/>
      </w:pPr>
      <w:r w:rsidRPr="002733E7">
        <w:t>Информация</w:t>
      </w:r>
    </w:p>
    <w:p w:rsidR="00804ADF" w:rsidRPr="002733E7" w:rsidRDefault="00804ADF" w:rsidP="00E66416">
      <w:pPr>
        <w:jc w:val="center"/>
      </w:pPr>
      <w:r w:rsidRPr="002733E7">
        <w:t xml:space="preserve">о реализации в </w:t>
      </w:r>
      <w:r>
        <w:rPr>
          <w:b/>
          <w:color w:val="000000"/>
        </w:rPr>
        <w:t>20</w:t>
      </w:r>
      <w:r w:rsidR="00EF71C6">
        <w:rPr>
          <w:b/>
          <w:color w:val="000000"/>
        </w:rPr>
        <w:t>25</w:t>
      </w:r>
      <w:r w:rsidR="00D23B50">
        <w:rPr>
          <w:b/>
          <w:color w:val="000000"/>
        </w:rPr>
        <w:t xml:space="preserve"> </w:t>
      </w:r>
      <w:r w:rsidRPr="002733E7">
        <w:t>году муниципальной программы «Развитие культуры, архивного дела, сохранение</w:t>
      </w:r>
      <w:r w:rsidRPr="002733E7">
        <w:br/>
        <w:t xml:space="preserve"> и реконструкция военно-мемориальных</w:t>
      </w:r>
      <w:r w:rsidR="00791140">
        <w:t xml:space="preserve"> объектов в Свердловском районе»</w:t>
      </w:r>
    </w:p>
    <w:p w:rsidR="00804ADF" w:rsidRDefault="00804ADF" w:rsidP="00552B6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40"/>
        <w:gridCol w:w="1948"/>
        <w:gridCol w:w="1083"/>
        <w:gridCol w:w="1234"/>
        <w:gridCol w:w="1452"/>
        <w:gridCol w:w="1098"/>
        <w:gridCol w:w="1942"/>
        <w:gridCol w:w="2289"/>
      </w:tblGrid>
      <w:tr w:rsidR="00804ADF" w:rsidTr="00881207">
        <w:trPr>
          <w:trHeight w:val="390"/>
        </w:trPr>
        <w:tc>
          <w:tcPr>
            <w:tcW w:w="3740" w:type="dxa"/>
            <w:vMerge w:val="restart"/>
          </w:tcPr>
          <w:p w:rsidR="00804ADF" w:rsidRDefault="00804ADF" w:rsidP="00707AFC">
            <w:pPr>
              <w:jc w:val="center"/>
            </w:pPr>
            <w:r>
              <w:t>Наименование программного документа, мероприятия, целевого индикатора</w:t>
            </w:r>
          </w:p>
        </w:tc>
        <w:tc>
          <w:tcPr>
            <w:tcW w:w="1948" w:type="dxa"/>
            <w:vMerge w:val="restart"/>
          </w:tcPr>
          <w:p w:rsidR="00804ADF" w:rsidRPr="007971A9" w:rsidRDefault="00804ADF" w:rsidP="00707AFC">
            <w:pPr>
              <w:jc w:val="center"/>
            </w:pPr>
            <w:r w:rsidRPr="007971A9">
              <w:rPr>
                <w:sz w:val="22"/>
                <w:szCs w:val="22"/>
              </w:rPr>
              <w:t>Предусмотрено в муниципальном бюджете, тыс</w:t>
            </w:r>
            <w:proofErr w:type="gramStart"/>
            <w:r w:rsidRPr="007971A9">
              <w:rPr>
                <w:sz w:val="22"/>
                <w:szCs w:val="22"/>
              </w:rPr>
              <w:t>.р</w:t>
            </w:r>
            <w:proofErr w:type="gramEnd"/>
            <w:r w:rsidRPr="007971A9">
              <w:rPr>
                <w:sz w:val="22"/>
                <w:szCs w:val="22"/>
              </w:rPr>
              <w:t>уб.</w:t>
            </w:r>
          </w:p>
        </w:tc>
        <w:tc>
          <w:tcPr>
            <w:tcW w:w="2317" w:type="dxa"/>
            <w:gridSpan w:val="2"/>
          </w:tcPr>
          <w:p w:rsidR="00804ADF" w:rsidRDefault="00804ADF" w:rsidP="00707AFC">
            <w:pPr>
              <w:jc w:val="center"/>
            </w:pPr>
            <w:r>
              <w:t>Финансирование</w:t>
            </w:r>
          </w:p>
        </w:tc>
        <w:tc>
          <w:tcPr>
            <w:tcW w:w="2550" w:type="dxa"/>
            <w:gridSpan w:val="2"/>
          </w:tcPr>
          <w:p w:rsidR="00804ADF" w:rsidRDefault="00804ADF" w:rsidP="00707AFC">
            <w:pPr>
              <w:jc w:val="center"/>
            </w:pPr>
            <w:r>
              <w:t>Освоено</w:t>
            </w:r>
          </w:p>
        </w:tc>
        <w:tc>
          <w:tcPr>
            <w:tcW w:w="1942" w:type="dxa"/>
            <w:vMerge w:val="restart"/>
          </w:tcPr>
          <w:p w:rsidR="00804ADF" w:rsidRDefault="00804ADF" w:rsidP="00707AFC">
            <w:pPr>
              <w:jc w:val="center"/>
            </w:pPr>
            <w:r>
              <w:t>Результаты выполнения мероприятия</w:t>
            </w:r>
          </w:p>
        </w:tc>
        <w:tc>
          <w:tcPr>
            <w:tcW w:w="2289" w:type="dxa"/>
            <w:vMerge w:val="restart"/>
          </w:tcPr>
          <w:p w:rsidR="00804ADF" w:rsidRDefault="00804ADF" w:rsidP="00707AFC">
            <w:pPr>
              <w:jc w:val="center"/>
            </w:pPr>
            <w:r>
              <w:t>Достижение плановых значений целевых индикаторов</w:t>
            </w:r>
          </w:p>
        </w:tc>
      </w:tr>
      <w:tr w:rsidR="00804ADF" w:rsidTr="00881207">
        <w:trPr>
          <w:trHeight w:val="975"/>
        </w:trPr>
        <w:tc>
          <w:tcPr>
            <w:tcW w:w="3740" w:type="dxa"/>
            <w:vMerge/>
          </w:tcPr>
          <w:p w:rsidR="00804ADF" w:rsidRDefault="00804ADF" w:rsidP="00707AFC">
            <w:pPr>
              <w:jc w:val="center"/>
            </w:pPr>
          </w:p>
        </w:tc>
        <w:tc>
          <w:tcPr>
            <w:tcW w:w="1948" w:type="dxa"/>
            <w:vMerge/>
          </w:tcPr>
          <w:p w:rsidR="00804ADF" w:rsidRDefault="00804ADF" w:rsidP="00707AFC">
            <w:pPr>
              <w:jc w:val="center"/>
            </w:pPr>
          </w:p>
        </w:tc>
        <w:tc>
          <w:tcPr>
            <w:tcW w:w="1083" w:type="dxa"/>
          </w:tcPr>
          <w:p w:rsidR="00804ADF" w:rsidRDefault="00804ADF" w:rsidP="00707AFC">
            <w:pPr>
              <w:jc w:val="center"/>
            </w:pPr>
            <w:r>
              <w:t>Сумма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234" w:type="dxa"/>
          </w:tcPr>
          <w:p w:rsidR="00804ADF" w:rsidRDefault="00804ADF" w:rsidP="00707AFC">
            <w:pPr>
              <w:jc w:val="center"/>
            </w:pPr>
            <w:r>
              <w:t>Процент %</w:t>
            </w:r>
          </w:p>
        </w:tc>
        <w:tc>
          <w:tcPr>
            <w:tcW w:w="1452" w:type="dxa"/>
          </w:tcPr>
          <w:p w:rsidR="00804ADF" w:rsidRDefault="00804ADF" w:rsidP="00707AFC">
            <w:pPr>
              <w:jc w:val="center"/>
            </w:pPr>
            <w:r>
              <w:t>Сумма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098" w:type="dxa"/>
          </w:tcPr>
          <w:p w:rsidR="00804ADF" w:rsidRDefault="00804ADF" w:rsidP="00707AFC">
            <w:pPr>
              <w:jc w:val="center"/>
            </w:pPr>
            <w:r>
              <w:t>Процент</w:t>
            </w:r>
          </w:p>
          <w:p w:rsidR="00804ADF" w:rsidRDefault="00804ADF" w:rsidP="00707AFC">
            <w:pPr>
              <w:jc w:val="center"/>
            </w:pPr>
            <w:r>
              <w:t>%</w:t>
            </w:r>
          </w:p>
        </w:tc>
        <w:tc>
          <w:tcPr>
            <w:tcW w:w="1942" w:type="dxa"/>
            <w:vMerge/>
          </w:tcPr>
          <w:p w:rsidR="00804ADF" w:rsidRDefault="00804ADF" w:rsidP="00707AFC">
            <w:pPr>
              <w:jc w:val="center"/>
            </w:pPr>
          </w:p>
        </w:tc>
        <w:tc>
          <w:tcPr>
            <w:tcW w:w="2289" w:type="dxa"/>
            <w:vMerge/>
          </w:tcPr>
          <w:p w:rsidR="00804ADF" w:rsidRDefault="00804ADF" w:rsidP="00707AFC">
            <w:pPr>
              <w:jc w:val="center"/>
            </w:pPr>
          </w:p>
        </w:tc>
      </w:tr>
      <w:tr w:rsidR="00DE1AED" w:rsidTr="00881207">
        <w:trPr>
          <w:trHeight w:val="126"/>
        </w:trPr>
        <w:tc>
          <w:tcPr>
            <w:tcW w:w="3740" w:type="dxa"/>
          </w:tcPr>
          <w:p w:rsidR="00DE1AED" w:rsidRPr="00EF265A" w:rsidRDefault="00DE1AED" w:rsidP="003D455C">
            <w:pPr>
              <w:jc w:val="center"/>
              <w:rPr>
                <w:b/>
                <w:color w:val="000000" w:themeColor="text1"/>
              </w:rPr>
            </w:pPr>
            <w:r w:rsidRPr="00EF265A">
              <w:rPr>
                <w:b/>
                <w:color w:val="000000" w:themeColor="text1"/>
              </w:rPr>
              <w:t>Муниципальная программа «Развитие культуры, архивного дела, сохранение</w:t>
            </w:r>
            <w:r w:rsidRPr="00EF265A">
              <w:rPr>
                <w:b/>
                <w:color w:val="000000" w:themeColor="text1"/>
              </w:rPr>
              <w:br/>
              <w:t xml:space="preserve"> и реконструкция военно-мемориальных объектов в Свердловском районе »,</w:t>
            </w:r>
          </w:p>
          <w:p w:rsidR="00DE1AED" w:rsidRPr="00707AFC" w:rsidRDefault="00DE1AED" w:rsidP="00707AFC">
            <w:pPr>
              <w:jc w:val="center"/>
              <w:rPr>
                <w:b/>
                <w:sz w:val="20"/>
                <w:szCs w:val="20"/>
              </w:rPr>
            </w:pPr>
            <w:r w:rsidRPr="00EF265A">
              <w:rPr>
                <w:b/>
                <w:color w:val="000000" w:themeColor="text1"/>
              </w:rPr>
              <w:t xml:space="preserve"> всего</w:t>
            </w:r>
          </w:p>
        </w:tc>
        <w:tc>
          <w:tcPr>
            <w:tcW w:w="1948" w:type="dxa"/>
          </w:tcPr>
          <w:p w:rsidR="00DE1AED" w:rsidRPr="00F6456E" w:rsidRDefault="00871D1B" w:rsidP="00F6456E">
            <w:pPr>
              <w:jc w:val="center"/>
            </w:pPr>
            <w:r>
              <w:t>31 310</w:t>
            </w:r>
          </w:p>
        </w:tc>
        <w:tc>
          <w:tcPr>
            <w:tcW w:w="1083" w:type="dxa"/>
          </w:tcPr>
          <w:p w:rsidR="00DE1AED" w:rsidRPr="00F6456E" w:rsidRDefault="00B10B7B" w:rsidP="00F6456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31 219</w:t>
            </w:r>
            <w:r w:rsidR="00CF4FD7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1234" w:type="dxa"/>
          </w:tcPr>
          <w:p w:rsidR="00DE1AED" w:rsidRPr="00F6456E" w:rsidRDefault="00CF4FD7" w:rsidP="00F6456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99,7</w:t>
            </w:r>
          </w:p>
        </w:tc>
        <w:tc>
          <w:tcPr>
            <w:tcW w:w="1452" w:type="dxa"/>
          </w:tcPr>
          <w:p w:rsidR="00DE1AED" w:rsidRPr="00F6456E" w:rsidRDefault="00B10B7B" w:rsidP="00F6456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31 219</w:t>
            </w:r>
            <w:r w:rsidR="00CF4FD7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1098" w:type="dxa"/>
          </w:tcPr>
          <w:p w:rsidR="00DE1AED" w:rsidRPr="00F6456E" w:rsidRDefault="00CF4FD7" w:rsidP="00F6456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1942" w:type="dxa"/>
          </w:tcPr>
          <w:p w:rsidR="00DE1AED" w:rsidRDefault="00DE1AED" w:rsidP="00707AFC">
            <w:pPr>
              <w:jc w:val="center"/>
            </w:pPr>
          </w:p>
        </w:tc>
        <w:tc>
          <w:tcPr>
            <w:tcW w:w="2289" w:type="dxa"/>
          </w:tcPr>
          <w:p w:rsidR="00DE1AED" w:rsidRDefault="00DE1AED" w:rsidP="00707AFC">
            <w:pPr>
              <w:jc w:val="center"/>
            </w:pPr>
          </w:p>
        </w:tc>
      </w:tr>
      <w:tr w:rsidR="00DE1AED" w:rsidTr="00881207">
        <w:trPr>
          <w:trHeight w:val="150"/>
        </w:trPr>
        <w:tc>
          <w:tcPr>
            <w:tcW w:w="3740" w:type="dxa"/>
          </w:tcPr>
          <w:p w:rsidR="00DE1AED" w:rsidRPr="00707AFC" w:rsidRDefault="00DE1AED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DE1AED" w:rsidRPr="00F6456E" w:rsidRDefault="00DE1AED" w:rsidP="00F6456E">
            <w:pPr>
              <w:jc w:val="center"/>
            </w:pPr>
          </w:p>
        </w:tc>
        <w:tc>
          <w:tcPr>
            <w:tcW w:w="1083" w:type="dxa"/>
          </w:tcPr>
          <w:p w:rsidR="00DE1AED" w:rsidRPr="00F6456E" w:rsidRDefault="00DE1AED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DE1AED" w:rsidRPr="00F6456E" w:rsidRDefault="00DE1AED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DE1AED" w:rsidRPr="00F6456E" w:rsidRDefault="00DE1AED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DE1AED" w:rsidRPr="00F6456E" w:rsidRDefault="00DE1AED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DE1AED" w:rsidRDefault="00DE1AED" w:rsidP="00707AFC">
            <w:pPr>
              <w:jc w:val="center"/>
            </w:pPr>
          </w:p>
        </w:tc>
        <w:tc>
          <w:tcPr>
            <w:tcW w:w="2289" w:type="dxa"/>
          </w:tcPr>
          <w:p w:rsidR="00DE1AED" w:rsidRDefault="00DE1AED" w:rsidP="00707AFC">
            <w:pPr>
              <w:jc w:val="center"/>
            </w:pPr>
          </w:p>
        </w:tc>
      </w:tr>
      <w:tr w:rsidR="003724E6" w:rsidTr="00881207">
        <w:trPr>
          <w:trHeight w:val="81"/>
        </w:trPr>
        <w:tc>
          <w:tcPr>
            <w:tcW w:w="3740" w:type="dxa"/>
          </w:tcPr>
          <w:p w:rsidR="003724E6" w:rsidRPr="00707AFC" w:rsidRDefault="003724E6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3724E6" w:rsidRPr="00F6456E" w:rsidRDefault="00313842" w:rsidP="00F6456E">
            <w:pPr>
              <w:jc w:val="center"/>
            </w:pPr>
            <w:r>
              <w:t>30 031,6</w:t>
            </w:r>
          </w:p>
        </w:tc>
        <w:tc>
          <w:tcPr>
            <w:tcW w:w="1083" w:type="dxa"/>
          </w:tcPr>
          <w:p w:rsidR="003724E6" w:rsidRPr="00F6456E" w:rsidRDefault="00CF4FD7" w:rsidP="00B10B7B">
            <w:pPr>
              <w:jc w:val="center"/>
            </w:pPr>
            <w:r>
              <w:t>29</w:t>
            </w:r>
            <w:r w:rsidR="00B10B7B">
              <w:t> 902,2</w:t>
            </w:r>
          </w:p>
        </w:tc>
        <w:tc>
          <w:tcPr>
            <w:tcW w:w="1234" w:type="dxa"/>
          </w:tcPr>
          <w:p w:rsidR="003724E6" w:rsidRPr="00F6456E" w:rsidRDefault="00CF4FD7" w:rsidP="00F6456E">
            <w:pPr>
              <w:jc w:val="center"/>
            </w:pPr>
            <w:r>
              <w:t>99,7</w:t>
            </w:r>
          </w:p>
        </w:tc>
        <w:tc>
          <w:tcPr>
            <w:tcW w:w="1452" w:type="dxa"/>
          </w:tcPr>
          <w:p w:rsidR="003724E6" w:rsidRPr="00F6456E" w:rsidRDefault="00CF4FD7" w:rsidP="00B10B7B">
            <w:pPr>
              <w:jc w:val="center"/>
            </w:pPr>
            <w:r>
              <w:t>29</w:t>
            </w:r>
            <w:r w:rsidR="00B10B7B">
              <w:t> 902,2</w:t>
            </w:r>
          </w:p>
        </w:tc>
        <w:tc>
          <w:tcPr>
            <w:tcW w:w="1098" w:type="dxa"/>
          </w:tcPr>
          <w:p w:rsidR="003724E6" w:rsidRPr="00F6456E" w:rsidRDefault="00CF4FD7" w:rsidP="00F645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rPr>
          <w:trHeight w:val="135"/>
        </w:trPr>
        <w:tc>
          <w:tcPr>
            <w:tcW w:w="3740" w:type="dxa"/>
          </w:tcPr>
          <w:p w:rsidR="003724E6" w:rsidRPr="00707AFC" w:rsidRDefault="003724E6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3724E6" w:rsidRPr="00F6456E" w:rsidRDefault="004A45F0" w:rsidP="00F6456E">
            <w:pPr>
              <w:jc w:val="center"/>
            </w:pPr>
            <w:r w:rsidRPr="004A45F0">
              <w:t>473,20</w:t>
            </w:r>
          </w:p>
        </w:tc>
        <w:tc>
          <w:tcPr>
            <w:tcW w:w="1083" w:type="dxa"/>
          </w:tcPr>
          <w:p w:rsidR="003724E6" w:rsidRPr="00F6456E" w:rsidRDefault="004A45F0" w:rsidP="00F6456E">
            <w:pPr>
              <w:jc w:val="center"/>
            </w:pPr>
            <w:r w:rsidRPr="004A45F0">
              <w:t>473,20</w:t>
            </w:r>
          </w:p>
        </w:tc>
        <w:tc>
          <w:tcPr>
            <w:tcW w:w="1234" w:type="dxa"/>
          </w:tcPr>
          <w:p w:rsidR="003724E6" w:rsidRPr="00F6456E" w:rsidRDefault="00CF4FD7" w:rsidP="00F6456E">
            <w:pPr>
              <w:jc w:val="center"/>
            </w:pPr>
            <w:r>
              <w:t>100</w:t>
            </w:r>
          </w:p>
        </w:tc>
        <w:tc>
          <w:tcPr>
            <w:tcW w:w="1452" w:type="dxa"/>
          </w:tcPr>
          <w:p w:rsidR="003724E6" w:rsidRPr="00F6456E" w:rsidRDefault="004A45F0" w:rsidP="00F6456E">
            <w:pPr>
              <w:jc w:val="center"/>
            </w:pPr>
            <w:r w:rsidRPr="004A45F0">
              <w:t>473,2</w:t>
            </w:r>
          </w:p>
        </w:tc>
        <w:tc>
          <w:tcPr>
            <w:tcW w:w="1098" w:type="dxa"/>
          </w:tcPr>
          <w:p w:rsidR="003724E6" w:rsidRPr="00F6456E" w:rsidRDefault="00CF4FD7" w:rsidP="00F6456E">
            <w:pPr>
              <w:jc w:val="center"/>
            </w:pPr>
            <w:r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rPr>
          <w:trHeight w:val="96"/>
        </w:trPr>
        <w:tc>
          <w:tcPr>
            <w:tcW w:w="3740" w:type="dxa"/>
          </w:tcPr>
          <w:p w:rsidR="003724E6" w:rsidRPr="00707AFC" w:rsidRDefault="003724E6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3724E6" w:rsidRPr="00F6456E" w:rsidRDefault="004A45F0" w:rsidP="00F6456E">
            <w:pPr>
              <w:jc w:val="center"/>
            </w:pPr>
            <w:r>
              <w:t>0</w:t>
            </w:r>
          </w:p>
        </w:tc>
        <w:tc>
          <w:tcPr>
            <w:tcW w:w="1083" w:type="dxa"/>
          </w:tcPr>
          <w:p w:rsidR="003724E6" w:rsidRPr="00F6456E" w:rsidRDefault="004A45F0" w:rsidP="00F6456E">
            <w:pPr>
              <w:jc w:val="center"/>
            </w:pPr>
            <w:r>
              <w:t>0</w:t>
            </w:r>
          </w:p>
        </w:tc>
        <w:tc>
          <w:tcPr>
            <w:tcW w:w="1234" w:type="dxa"/>
          </w:tcPr>
          <w:p w:rsidR="003724E6" w:rsidRPr="00F6456E" w:rsidRDefault="00CF4FD7" w:rsidP="00F645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3724E6" w:rsidRPr="00F6456E" w:rsidRDefault="004A45F0" w:rsidP="00F6456E">
            <w:pPr>
              <w:jc w:val="center"/>
            </w:pPr>
            <w:r>
              <w:t>0</w:t>
            </w:r>
          </w:p>
        </w:tc>
        <w:tc>
          <w:tcPr>
            <w:tcW w:w="1098" w:type="dxa"/>
          </w:tcPr>
          <w:p w:rsidR="003724E6" w:rsidRPr="00F6456E" w:rsidRDefault="00CF4FD7" w:rsidP="00F645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rPr>
          <w:trHeight w:val="165"/>
        </w:trPr>
        <w:tc>
          <w:tcPr>
            <w:tcW w:w="3740" w:type="dxa"/>
          </w:tcPr>
          <w:p w:rsidR="003724E6" w:rsidRPr="00707AFC" w:rsidRDefault="003724E6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3724E6" w:rsidRPr="00F6456E" w:rsidRDefault="004A45F0" w:rsidP="00F6456E">
            <w:pPr>
              <w:jc w:val="center"/>
            </w:pPr>
            <w:r w:rsidRPr="004A45F0">
              <w:t>843,90</w:t>
            </w:r>
          </w:p>
        </w:tc>
        <w:tc>
          <w:tcPr>
            <w:tcW w:w="1083" w:type="dxa"/>
          </w:tcPr>
          <w:p w:rsidR="003724E6" w:rsidRPr="00F6456E" w:rsidRDefault="004A45F0" w:rsidP="00F6456E">
            <w:pPr>
              <w:jc w:val="center"/>
            </w:pPr>
            <w:r w:rsidRPr="004A45F0">
              <w:t>843,9</w:t>
            </w:r>
          </w:p>
        </w:tc>
        <w:tc>
          <w:tcPr>
            <w:tcW w:w="1234" w:type="dxa"/>
          </w:tcPr>
          <w:p w:rsidR="003724E6" w:rsidRPr="00F6456E" w:rsidRDefault="00CF4FD7" w:rsidP="00F645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3724E6" w:rsidRPr="00F6456E" w:rsidRDefault="004A45F0" w:rsidP="00F6456E">
            <w:pPr>
              <w:jc w:val="center"/>
            </w:pPr>
            <w:r w:rsidRPr="004A45F0">
              <w:t>843,9</w:t>
            </w:r>
          </w:p>
        </w:tc>
        <w:tc>
          <w:tcPr>
            <w:tcW w:w="1098" w:type="dxa"/>
          </w:tcPr>
          <w:p w:rsidR="003724E6" w:rsidRPr="00F6456E" w:rsidRDefault="00CF4FD7" w:rsidP="00F645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0143F9" w:rsidTr="00881207">
        <w:trPr>
          <w:trHeight w:val="126"/>
        </w:trPr>
        <w:tc>
          <w:tcPr>
            <w:tcW w:w="3740" w:type="dxa"/>
          </w:tcPr>
          <w:p w:rsidR="000143F9" w:rsidRPr="00791140" w:rsidRDefault="000143F9" w:rsidP="00791140">
            <w:pPr>
              <w:jc w:val="center"/>
              <w:rPr>
                <w:b/>
                <w:color w:val="FF0000"/>
              </w:rPr>
            </w:pPr>
            <w:r w:rsidRPr="00707AFC">
              <w:rPr>
                <w:b/>
                <w:color w:val="FF0000"/>
              </w:rPr>
              <w:t>Подпрограмма «Сохранение и развитие системы художественного образован</w:t>
            </w:r>
            <w:r>
              <w:rPr>
                <w:b/>
                <w:color w:val="FF0000"/>
              </w:rPr>
              <w:t>ия, поддержка молодых дарований</w:t>
            </w:r>
            <w:r w:rsidRPr="00707AFC">
              <w:rPr>
                <w:b/>
                <w:color w:val="FF0000"/>
              </w:rPr>
              <w:t>»</w:t>
            </w:r>
          </w:p>
        </w:tc>
        <w:tc>
          <w:tcPr>
            <w:tcW w:w="1948" w:type="dxa"/>
          </w:tcPr>
          <w:p w:rsidR="000143F9" w:rsidRPr="00F6456E" w:rsidRDefault="001D5099" w:rsidP="00F6456E">
            <w:pPr>
              <w:jc w:val="center"/>
            </w:pPr>
            <w:r>
              <w:t>12 865,0</w:t>
            </w:r>
          </w:p>
        </w:tc>
        <w:tc>
          <w:tcPr>
            <w:tcW w:w="1083" w:type="dxa"/>
          </w:tcPr>
          <w:p w:rsidR="000143F9" w:rsidRPr="00F6456E" w:rsidRDefault="001D5099" w:rsidP="00F6456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12 865,0</w:t>
            </w:r>
          </w:p>
        </w:tc>
        <w:tc>
          <w:tcPr>
            <w:tcW w:w="1234" w:type="dxa"/>
          </w:tcPr>
          <w:p w:rsidR="000143F9" w:rsidRPr="00F6456E" w:rsidRDefault="00DC362B" w:rsidP="00F6456E">
            <w:pPr>
              <w:jc w:val="center"/>
              <w:rPr>
                <w:b/>
                <w:color w:val="000000"/>
              </w:rPr>
            </w:pPr>
            <w:r w:rsidRPr="00F6456E">
              <w:rPr>
                <w:b/>
                <w:color w:val="000000"/>
              </w:rPr>
              <w:t>100</w:t>
            </w:r>
          </w:p>
        </w:tc>
        <w:tc>
          <w:tcPr>
            <w:tcW w:w="1452" w:type="dxa"/>
          </w:tcPr>
          <w:p w:rsidR="000143F9" w:rsidRPr="00F6456E" w:rsidRDefault="001D5099" w:rsidP="00F6456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12 865,0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b/>
                <w:color w:val="000000"/>
              </w:rPr>
            </w:pPr>
            <w:r w:rsidRPr="00F6456E">
              <w:rPr>
                <w:b/>
                <w:color w:val="000000"/>
              </w:rPr>
              <w:t>100</w:t>
            </w: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707AFC">
            <w:pPr>
              <w:jc w:val="center"/>
            </w:pPr>
          </w:p>
        </w:tc>
      </w:tr>
      <w:tr w:rsidR="000143F9" w:rsidTr="00881207">
        <w:trPr>
          <w:trHeight w:val="135"/>
        </w:trPr>
        <w:tc>
          <w:tcPr>
            <w:tcW w:w="3740" w:type="dxa"/>
          </w:tcPr>
          <w:p w:rsidR="000143F9" w:rsidRPr="00707AFC" w:rsidRDefault="000143F9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707AFC">
            <w:pPr>
              <w:jc w:val="center"/>
            </w:pPr>
          </w:p>
        </w:tc>
      </w:tr>
      <w:tr w:rsidR="000143F9" w:rsidTr="00881207">
        <w:trPr>
          <w:trHeight w:val="150"/>
        </w:trPr>
        <w:tc>
          <w:tcPr>
            <w:tcW w:w="3740" w:type="dxa"/>
          </w:tcPr>
          <w:p w:rsidR="000143F9" w:rsidRPr="00707AFC" w:rsidRDefault="000143F9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0143F9" w:rsidRPr="00F6456E" w:rsidRDefault="001D5099" w:rsidP="00F6456E">
            <w:pPr>
              <w:jc w:val="center"/>
            </w:pPr>
            <w:r>
              <w:t>12 110,6</w:t>
            </w:r>
          </w:p>
        </w:tc>
        <w:tc>
          <w:tcPr>
            <w:tcW w:w="1083" w:type="dxa"/>
          </w:tcPr>
          <w:p w:rsidR="000143F9" w:rsidRPr="00F6456E" w:rsidRDefault="001D5099" w:rsidP="00F6456E">
            <w:pPr>
              <w:jc w:val="center"/>
            </w:pPr>
            <w:r>
              <w:t>12 110,6</w:t>
            </w:r>
          </w:p>
        </w:tc>
        <w:tc>
          <w:tcPr>
            <w:tcW w:w="1234" w:type="dxa"/>
          </w:tcPr>
          <w:p w:rsidR="000143F9" w:rsidRPr="00F6456E" w:rsidRDefault="00F6456E" w:rsidP="00F6456E">
            <w:pPr>
              <w:jc w:val="center"/>
            </w:pPr>
            <w:r w:rsidRPr="00F6456E">
              <w:t>100</w:t>
            </w:r>
          </w:p>
        </w:tc>
        <w:tc>
          <w:tcPr>
            <w:tcW w:w="1452" w:type="dxa"/>
          </w:tcPr>
          <w:p w:rsidR="000143F9" w:rsidRPr="00F6456E" w:rsidRDefault="001D5099" w:rsidP="00F6456E">
            <w:pPr>
              <w:jc w:val="center"/>
            </w:pPr>
            <w:r>
              <w:t>12 110,6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707AFC">
            <w:pPr>
              <w:jc w:val="center"/>
            </w:pPr>
          </w:p>
        </w:tc>
      </w:tr>
      <w:tr w:rsidR="000143F9" w:rsidTr="00881207">
        <w:trPr>
          <w:trHeight w:val="135"/>
        </w:trPr>
        <w:tc>
          <w:tcPr>
            <w:tcW w:w="3740" w:type="dxa"/>
          </w:tcPr>
          <w:p w:rsidR="000143F9" w:rsidRPr="00707AFC" w:rsidRDefault="000143F9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0143F9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0143F9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0143F9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452" w:type="dxa"/>
          </w:tcPr>
          <w:p w:rsidR="000143F9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0143F9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707AFC">
            <w:pPr>
              <w:jc w:val="center"/>
            </w:pPr>
          </w:p>
        </w:tc>
      </w:tr>
      <w:tr w:rsidR="000143F9" w:rsidTr="00881207">
        <w:trPr>
          <w:trHeight w:val="111"/>
        </w:trPr>
        <w:tc>
          <w:tcPr>
            <w:tcW w:w="3740" w:type="dxa"/>
          </w:tcPr>
          <w:p w:rsidR="000143F9" w:rsidRPr="00707AFC" w:rsidRDefault="000143F9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0143F9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0143F9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0143F9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0143F9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0143F9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707AFC">
            <w:pPr>
              <w:jc w:val="center"/>
            </w:pPr>
          </w:p>
        </w:tc>
      </w:tr>
      <w:tr w:rsidR="000143F9" w:rsidTr="00881207">
        <w:trPr>
          <w:trHeight w:val="150"/>
        </w:trPr>
        <w:tc>
          <w:tcPr>
            <w:tcW w:w="3740" w:type="dxa"/>
          </w:tcPr>
          <w:p w:rsidR="000143F9" w:rsidRPr="00707AFC" w:rsidRDefault="000143F9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lastRenderedPageBreak/>
              <w:t>внебюджетные источники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  <w:r w:rsidRPr="00F6456E">
              <w:t>754,4</w:t>
            </w: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  <w:r w:rsidRPr="00F6456E">
              <w:t>754,4</w:t>
            </w:r>
          </w:p>
        </w:tc>
        <w:tc>
          <w:tcPr>
            <w:tcW w:w="1234" w:type="dxa"/>
          </w:tcPr>
          <w:p w:rsidR="000143F9" w:rsidRPr="00F6456E" w:rsidRDefault="00F6456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  <w:r w:rsidRPr="00F6456E">
              <w:t>754,4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707AFC">
            <w:pPr>
              <w:jc w:val="center"/>
            </w:pPr>
          </w:p>
        </w:tc>
      </w:tr>
      <w:tr w:rsidR="000143F9" w:rsidTr="00881207">
        <w:trPr>
          <w:trHeight w:val="135"/>
        </w:trPr>
        <w:tc>
          <w:tcPr>
            <w:tcW w:w="3740" w:type="dxa"/>
          </w:tcPr>
          <w:p w:rsidR="000143F9" w:rsidRPr="00707AFC" w:rsidRDefault="000143F9" w:rsidP="00133831">
            <w:pPr>
              <w:rPr>
                <w:b/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Из общего объема по мероприятиям программы: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707AFC">
            <w:pPr>
              <w:jc w:val="center"/>
            </w:pPr>
          </w:p>
        </w:tc>
      </w:tr>
      <w:tr w:rsidR="00871D1B" w:rsidTr="00881207">
        <w:trPr>
          <w:trHeight w:val="135"/>
        </w:trPr>
        <w:tc>
          <w:tcPr>
            <w:tcW w:w="3740" w:type="dxa"/>
          </w:tcPr>
          <w:p w:rsidR="00871D1B" w:rsidRPr="00707AFC" w:rsidRDefault="00871D1B" w:rsidP="00707AFC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>Мероприятие</w:t>
            </w:r>
            <w:proofErr w:type="gramStart"/>
            <w:r w:rsidRPr="00707AFC">
              <w:rPr>
                <w:b/>
                <w:sz w:val="20"/>
                <w:szCs w:val="20"/>
              </w:rPr>
              <w:t>1</w:t>
            </w:r>
            <w:proofErr w:type="gramEnd"/>
            <w:r w:rsidRPr="00707AFC">
              <w:rPr>
                <w:b/>
                <w:sz w:val="20"/>
                <w:szCs w:val="20"/>
              </w:rPr>
              <w:t xml:space="preserve"> . Материальное обеспечение работников.</w:t>
            </w:r>
          </w:p>
        </w:tc>
        <w:tc>
          <w:tcPr>
            <w:tcW w:w="1948" w:type="dxa"/>
          </w:tcPr>
          <w:p w:rsidR="00871D1B" w:rsidRPr="000A54DD" w:rsidRDefault="00871D1B" w:rsidP="00871D1B">
            <w:r>
              <w:t>7643,4</w:t>
            </w:r>
          </w:p>
        </w:tc>
        <w:tc>
          <w:tcPr>
            <w:tcW w:w="1083" w:type="dxa"/>
          </w:tcPr>
          <w:p w:rsidR="00871D1B" w:rsidRPr="00A36257" w:rsidRDefault="00871D1B" w:rsidP="00871D1B">
            <w:r>
              <w:t>7643,4</w:t>
            </w:r>
          </w:p>
        </w:tc>
        <w:tc>
          <w:tcPr>
            <w:tcW w:w="1234" w:type="dxa"/>
          </w:tcPr>
          <w:p w:rsidR="00871D1B" w:rsidRPr="00DF50DF" w:rsidRDefault="00871D1B" w:rsidP="00871D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52" w:type="dxa"/>
          </w:tcPr>
          <w:p w:rsidR="00871D1B" w:rsidRPr="00FB338F" w:rsidRDefault="00871D1B" w:rsidP="00871D1B">
            <w:r>
              <w:t>7643,4</w:t>
            </w:r>
          </w:p>
        </w:tc>
        <w:tc>
          <w:tcPr>
            <w:tcW w:w="1098" w:type="dxa"/>
          </w:tcPr>
          <w:p w:rsidR="00871D1B" w:rsidRPr="00DF50DF" w:rsidRDefault="00871D1B" w:rsidP="00871D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942" w:type="dxa"/>
          </w:tcPr>
          <w:p w:rsidR="00871D1B" w:rsidRPr="00707AFC" w:rsidRDefault="00871D1B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Развитие и популяризация системы художественного образования, выявление талантливых детей; обеспечение образовательного процесса.</w:t>
            </w:r>
          </w:p>
        </w:tc>
        <w:tc>
          <w:tcPr>
            <w:tcW w:w="2289" w:type="dxa"/>
          </w:tcPr>
          <w:p w:rsidR="00871D1B" w:rsidRDefault="00871D1B" w:rsidP="00707AFC">
            <w:pPr>
              <w:jc w:val="center"/>
            </w:pPr>
          </w:p>
        </w:tc>
      </w:tr>
      <w:tr w:rsidR="00871D1B" w:rsidTr="00881207">
        <w:trPr>
          <w:trHeight w:val="135"/>
        </w:trPr>
        <w:tc>
          <w:tcPr>
            <w:tcW w:w="3740" w:type="dxa"/>
          </w:tcPr>
          <w:p w:rsidR="00871D1B" w:rsidRPr="00707AFC" w:rsidRDefault="00871D1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871D1B" w:rsidRPr="000A54DD" w:rsidRDefault="00871D1B" w:rsidP="00871D1B"/>
        </w:tc>
        <w:tc>
          <w:tcPr>
            <w:tcW w:w="1083" w:type="dxa"/>
          </w:tcPr>
          <w:p w:rsidR="00871D1B" w:rsidRPr="00A36257" w:rsidRDefault="00871D1B" w:rsidP="00871D1B"/>
        </w:tc>
        <w:tc>
          <w:tcPr>
            <w:tcW w:w="1234" w:type="dxa"/>
          </w:tcPr>
          <w:p w:rsidR="00871D1B" w:rsidRPr="00A36E17" w:rsidRDefault="00871D1B" w:rsidP="00871D1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871D1B" w:rsidRPr="00FB338F" w:rsidRDefault="00871D1B" w:rsidP="00871D1B"/>
        </w:tc>
        <w:tc>
          <w:tcPr>
            <w:tcW w:w="1098" w:type="dxa"/>
          </w:tcPr>
          <w:p w:rsidR="00871D1B" w:rsidRPr="00A36E17" w:rsidRDefault="00871D1B" w:rsidP="00871D1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42" w:type="dxa"/>
          </w:tcPr>
          <w:p w:rsidR="00871D1B" w:rsidRDefault="00871D1B" w:rsidP="00707AFC">
            <w:pPr>
              <w:jc w:val="center"/>
            </w:pPr>
          </w:p>
        </w:tc>
        <w:tc>
          <w:tcPr>
            <w:tcW w:w="2289" w:type="dxa"/>
          </w:tcPr>
          <w:p w:rsidR="00871D1B" w:rsidRDefault="00871D1B" w:rsidP="00707AFC">
            <w:pPr>
              <w:jc w:val="center"/>
            </w:pPr>
          </w:p>
        </w:tc>
      </w:tr>
      <w:tr w:rsidR="00871D1B" w:rsidTr="00881207">
        <w:trPr>
          <w:trHeight w:val="135"/>
        </w:trPr>
        <w:tc>
          <w:tcPr>
            <w:tcW w:w="3740" w:type="dxa"/>
          </w:tcPr>
          <w:p w:rsidR="00871D1B" w:rsidRPr="00707AFC" w:rsidRDefault="00871D1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871D1B" w:rsidRPr="000A54DD" w:rsidRDefault="00871D1B" w:rsidP="00871D1B">
            <w:r>
              <w:t>7643,4</w:t>
            </w:r>
          </w:p>
        </w:tc>
        <w:tc>
          <w:tcPr>
            <w:tcW w:w="1083" w:type="dxa"/>
          </w:tcPr>
          <w:p w:rsidR="00871D1B" w:rsidRPr="00A36257" w:rsidRDefault="00871D1B" w:rsidP="00871D1B">
            <w:r>
              <w:t>7643,4</w:t>
            </w:r>
          </w:p>
        </w:tc>
        <w:tc>
          <w:tcPr>
            <w:tcW w:w="1234" w:type="dxa"/>
          </w:tcPr>
          <w:p w:rsidR="00871D1B" w:rsidRPr="00DF50DF" w:rsidRDefault="00871D1B" w:rsidP="00871D1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452" w:type="dxa"/>
          </w:tcPr>
          <w:p w:rsidR="00871D1B" w:rsidRPr="00FB338F" w:rsidRDefault="00871D1B" w:rsidP="00871D1B">
            <w:r>
              <w:t>7643,4</w:t>
            </w:r>
          </w:p>
        </w:tc>
        <w:tc>
          <w:tcPr>
            <w:tcW w:w="1098" w:type="dxa"/>
          </w:tcPr>
          <w:p w:rsidR="00871D1B" w:rsidRPr="00DF50DF" w:rsidRDefault="00871D1B" w:rsidP="00871D1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942" w:type="dxa"/>
          </w:tcPr>
          <w:p w:rsidR="00871D1B" w:rsidRDefault="00871D1B" w:rsidP="00707AFC">
            <w:pPr>
              <w:jc w:val="center"/>
            </w:pPr>
          </w:p>
        </w:tc>
        <w:tc>
          <w:tcPr>
            <w:tcW w:w="2289" w:type="dxa"/>
          </w:tcPr>
          <w:p w:rsidR="00871D1B" w:rsidRPr="00A36E17" w:rsidRDefault="00871D1B" w:rsidP="00707AFC">
            <w:pPr>
              <w:jc w:val="center"/>
              <w:rPr>
                <w:lang w:val="en-US"/>
              </w:rPr>
            </w:pPr>
          </w:p>
        </w:tc>
      </w:tr>
      <w:tr w:rsidR="00871D1B" w:rsidTr="00881207">
        <w:trPr>
          <w:trHeight w:val="135"/>
        </w:trPr>
        <w:tc>
          <w:tcPr>
            <w:tcW w:w="3740" w:type="dxa"/>
          </w:tcPr>
          <w:p w:rsidR="00871D1B" w:rsidRPr="00707AFC" w:rsidRDefault="00871D1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871D1B" w:rsidRPr="000A54DD" w:rsidRDefault="00871D1B" w:rsidP="00871D1B">
            <w:r>
              <w:t>0</w:t>
            </w:r>
          </w:p>
        </w:tc>
        <w:tc>
          <w:tcPr>
            <w:tcW w:w="1083" w:type="dxa"/>
          </w:tcPr>
          <w:p w:rsidR="00871D1B" w:rsidRPr="00A36257" w:rsidRDefault="00871D1B" w:rsidP="00871D1B">
            <w:r>
              <w:t>0</w:t>
            </w:r>
          </w:p>
        </w:tc>
        <w:tc>
          <w:tcPr>
            <w:tcW w:w="1234" w:type="dxa"/>
          </w:tcPr>
          <w:p w:rsidR="00871D1B" w:rsidRPr="003F056E" w:rsidRDefault="00871D1B" w:rsidP="00871D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52" w:type="dxa"/>
          </w:tcPr>
          <w:p w:rsidR="00871D1B" w:rsidRPr="00FB338F" w:rsidRDefault="00871D1B" w:rsidP="00871D1B">
            <w:r>
              <w:t>0</w:t>
            </w:r>
          </w:p>
        </w:tc>
        <w:tc>
          <w:tcPr>
            <w:tcW w:w="1098" w:type="dxa"/>
          </w:tcPr>
          <w:p w:rsidR="00871D1B" w:rsidRPr="003F056E" w:rsidRDefault="00871D1B" w:rsidP="00871D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42" w:type="dxa"/>
          </w:tcPr>
          <w:p w:rsidR="00871D1B" w:rsidRDefault="00871D1B" w:rsidP="00707AFC">
            <w:pPr>
              <w:jc w:val="center"/>
            </w:pPr>
          </w:p>
        </w:tc>
        <w:tc>
          <w:tcPr>
            <w:tcW w:w="2289" w:type="dxa"/>
          </w:tcPr>
          <w:p w:rsidR="00871D1B" w:rsidRDefault="00871D1B" w:rsidP="00707AFC">
            <w:pPr>
              <w:jc w:val="center"/>
            </w:pPr>
          </w:p>
        </w:tc>
      </w:tr>
      <w:tr w:rsidR="00871D1B" w:rsidTr="00881207">
        <w:trPr>
          <w:trHeight w:val="135"/>
        </w:trPr>
        <w:tc>
          <w:tcPr>
            <w:tcW w:w="3740" w:type="dxa"/>
          </w:tcPr>
          <w:p w:rsidR="00871D1B" w:rsidRPr="00707AFC" w:rsidRDefault="00871D1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871D1B" w:rsidRPr="000A54DD" w:rsidRDefault="00871D1B" w:rsidP="00871D1B">
            <w:r>
              <w:t>0</w:t>
            </w:r>
          </w:p>
        </w:tc>
        <w:tc>
          <w:tcPr>
            <w:tcW w:w="1083" w:type="dxa"/>
          </w:tcPr>
          <w:p w:rsidR="00871D1B" w:rsidRPr="00A36257" w:rsidRDefault="00871D1B" w:rsidP="00871D1B">
            <w:r>
              <w:t>0</w:t>
            </w:r>
          </w:p>
        </w:tc>
        <w:tc>
          <w:tcPr>
            <w:tcW w:w="1234" w:type="dxa"/>
          </w:tcPr>
          <w:p w:rsidR="00871D1B" w:rsidRPr="003F056E" w:rsidRDefault="00871D1B" w:rsidP="00871D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2" w:type="dxa"/>
          </w:tcPr>
          <w:p w:rsidR="00871D1B" w:rsidRPr="00FB338F" w:rsidRDefault="00871D1B" w:rsidP="00871D1B">
            <w:r>
              <w:t>0</w:t>
            </w:r>
          </w:p>
        </w:tc>
        <w:tc>
          <w:tcPr>
            <w:tcW w:w="1098" w:type="dxa"/>
          </w:tcPr>
          <w:p w:rsidR="00871D1B" w:rsidRPr="003F056E" w:rsidRDefault="00871D1B" w:rsidP="00871D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42" w:type="dxa"/>
          </w:tcPr>
          <w:p w:rsidR="00871D1B" w:rsidRDefault="00871D1B" w:rsidP="00707AFC">
            <w:pPr>
              <w:jc w:val="center"/>
            </w:pPr>
          </w:p>
        </w:tc>
        <w:tc>
          <w:tcPr>
            <w:tcW w:w="2289" w:type="dxa"/>
          </w:tcPr>
          <w:p w:rsidR="00871D1B" w:rsidRDefault="00871D1B" w:rsidP="00707AFC">
            <w:pPr>
              <w:jc w:val="center"/>
            </w:pPr>
          </w:p>
        </w:tc>
      </w:tr>
      <w:tr w:rsidR="00871D1B" w:rsidTr="00881207">
        <w:trPr>
          <w:trHeight w:val="255"/>
        </w:trPr>
        <w:tc>
          <w:tcPr>
            <w:tcW w:w="3740" w:type="dxa"/>
          </w:tcPr>
          <w:p w:rsidR="00871D1B" w:rsidRPr="00707AFC" w:rsidRDefault="00871D1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871D1B" w:rsidRDefault="00871D1B" w:rsidP="00871D1B">
            <w:r>
              <w:t>0</w:t>
            </w:r>
          </w:p>
        </w:tc>
        <w:tc>
          <w:tcPr>
            <w:tcW w:w="1083" w:type="dxa"/>
          </w:tcPr>
          <w:p w:rsidR="00871D1B" w:rsidRDefault="00871D1B" w:rsidP="00871D1B">
            <w:r>
              <w:t>0</w:t>
            </w:r>
          </w:p>
        </w:tc>
        <w:tc>
          <w:tcPr>
            <w:tcW w:w="1234" w:type="dxa"/>
          </w:tcPr>
          <w:p w:rsidR="00871D1B" w:rsidRPr="003F056E" w:rsidRDefault="00871D1B" w:rsidP="00871D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52" w:type="dxa"/>
          </w:tcPr>
          <w:p w:rsidR="00871D1B" w:rsidRDefault="00871D1B" w:rsidP="00871D1B">
            <w:r>
              <w:t>0</w:t>
            </w:r>
          </w:p>
        </w:tc>
        <w:tc>
          <w:tcPr>
            <w:tcW w:w="1098" w:type="dxa"/>
          </w:tcPr>
          <w:p w:rsidR="00871D1B" w:rsidRPr="003F056E" w:rsidRDefault="00871D1B" w:rsidP="00871D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42" w:type="dxa"/>
          </w:tcPr>
          <w:p w:rsidR="00871D1B" w:rsidRDefault="00871D1B" w:rsidP="00707AFC">
            <w:pPr>
              <w:jc w:val="center"/>
            </w:pPr>
          </w:p>
        </w:tc>
        <w:tc>
          <w:tcPr>
            <w:tcW w:w="2289" w:type="dxa"/>
          </w:tcPr>
          <w:p w:rsidR="00871D1B" w:rsidRDefault="00871D1B" w:rsidP="00707AFC">
            <w:pPr>
              <w:jc w:val="center"/>
            </w:pPr>
          </w:p>
        </w:tc>
      </w:tr>
      <w:tr w:rsidR="00804ADF" w:rsidTr="00881207">
        <w:trPr>
          <w:trHeight w:val="111"/>
        </w:trPr>
        <w:tc>
          <w:tcPr>
            <w:tcW w:w="3740" w:type="dxa"/>
          </w:tcPr>
          <w:p w:rsidR="00804ADF" w:rsidRPr="00707AFC" w:rsidRDefault="00804ADF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804ADF" w:rsidRPr="00F6456E" w:rsidRDefault="00804ADF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804ADF" w:rsidRPr="00F6456E" w:rsidRDefault="00804ADF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804ADF" w:rsidRPr="00F6456E" w:rsidRDefault="00804ADF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804ADF" w:rsidRPr="00F6456E" w:rsidRDefault="00804ADF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804ADF" w:rsidRPr="00F6456E" w:rsidRDefault="00804ADF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804ADF" w:rsidRDefault="00804ADF" w:rsidP="00707AFC">
            <w:pPr>
              <w:jc w:val="center"/>
            </w:pPr>
          </w:p>
        </w:tc>
        <w:tc>
          <w:tcPr>
            <w:tcW w:w="2289" w:type="dxa"/>
          </w:tcPr>
          <w:p w:rsidR="00804ADF" w:rsidRDefault="00804ADF" w:rsidP="00707AFC">
            <w:pPr>
              <w:jc w:val="center"/>
            </w:pPr>
          </w:p>
        </w:tc>
      </w:tr>
      <w:tr w:rsidR="00804ADF" w:rsidTr="00881207">
        <w:trPr>
          <w:trHeight w:val="96"/>
        </w:trPr>
        <w:tc>
          <w:tcPr>
            <w:tcW w:w="3740" w:type="dxa"/>
          </w:tcPr>
          <w:p w:rsidR="00804ADF" w:rsidRPr="00707AFC" w:rsidRDefault="00804ADF" w:rsidP="00D478B5">
            <w:pPr>
              <w:pStyle w:val="ConsPlusCell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Процент муниципальных услуг, выполненных в соответствии с утвержденными годовыми показателями</w:t>
            </w:r>
            <w:r>
              <w:t xml:space="preserve"> (%).</w:t>
            </w:r>
            <w:r w:rsidRPr="00707AFC">
              <w:rPr>
                <w:rFonts w:ascii="Times New Roman" w:hAnsi="Times New Roman" w:cs="Times New Roman"/>
              </w:rPr>
              <w:t>Увеличение количества педагогов</w:t>
            </w:r>
            <w:proofErr w:type="gramStart"/>
            <w:r w:rsidRPr="00707AF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07AFC">
              <w:rPr>
                <w:rFonts w:ascii="Times New Roman" w:hAnsi="Times New Roman" w:cs="Times New Roman"/>
              </w:rPr>
              <w:t xml:space="preserve"> прошедших повышение квалификации. (чел.)</w:t>
            </w:r>
          </w:p>
        </w:tc>
        <w:tc>
          <w:tcPr>
            <w:tcW w:w="1948" w:type="dxa"/>
          </w:tcPr>
          <w:p w:rsidR="00804ADF" w:rsidRPr="00F6456E" w:rsidRDefault="00804ADF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804ADF" w:rsidRPr="00F6456E" w:rsidRDefault="00804ADF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804ADF" w:rsidRPr="00F6456E" w:rsidRDefault="00804ADF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804ADF" w:rsidRPr="00F6456E" w:rsidRDefault="00804ADF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804ADF" w:rsidRPr="00F6456E" w:rsidRDefault="00804ADF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804ADF" w:rsidRDefault="00804ADF" w:rsidP="00707AFC">
            <w:pPr>
              <w:jc w:val="center"/>
            </w:pPr>
          </w:p>
        </w:tc>
        <w:tc>
          <w:tcPr>
            <w:tcW w:w="2289" w:type="dxa"/>
          </w:tcPr>
          <w:p w:rsidR="00804ADF" w:rsidRDefault="00804ADF" w:rsidP="00707AFC">
            <w:pPr>
              <w:jc w:val="center"/>
            </w:pPr>
          </w:p>
        </w:tc>
      </w:tr>
      <w:tr w:rsidR="003F056E" w:rsidTr="00881207">
        <w:trPr>
          <w:trHeight w:val="111"/>
        </w:trPr>
        <w:tc>
          <w:tcPr>
            <w:tcW w:w="3740" w:type="dxa"/>
          </w:tcPr>
          <w:p w:rsidR="003F056E" w:rsidRPr="00707AFC" w:rsidRDefault="003F056E" w:rsidP="00D23B5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 xml:space="preserve">плановое значение на </w:t>
            </w:r>
            <w:r w:rsidRPr="00693FDB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</w:t>
            </w:r>
            <w:r w:rsidR="00EF71C6">
              <w:rPr>
                <w:b/>
                <w:sz w:val="20"/>
                <w:szCs w:val="20"/>
              </w:rPr>
              <w:t>5</w:t>
            </w:r>
            <w:r w:rsidRPr="00707A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6D12AC" w:rsidRDefault="00176401" w:rsidP="00B831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100/9</w:t>
            </w:r>
          </w:p>
        </w:tc>
      </w:tr>
      <w:tr w:rsidR="003F056E" w:rsidTr="00881207">
        <w:trPr>
          <w:trHeight w:val="126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EF71C6" w:rsidRDefault="00176401" w:rsidP="00B831F2">
            <w:pPr>
              <w:jc w:val="center"/>
              <w:rPr>
                <w:color w:val="FF0000"/>
                <w:sz w:val="20"/>
                <w:szCs w:val="20"/>
              </w:rPr>
            </w:pPr>
            <w:r w:rsidRPr="00ED5AD4">
              <w:rPr>
                <w:sz w:val="20"/>
                <w:szCs w:val="20"/>
              </w:rPr>
              <w:t>100</w:t>
            </w:r>
            <w:r w:rsidR="00A059D9" w:rsidRPr="00ED5AD4">
              <w:rPr>
                <w:sz w:val="20"/>
                <w:szCs w:val="20"/>
              </w:rPr>
              <w:t>/</w:t>
            </w:r>
            <w:r w:rsidR="00DC32F9" w:rsidRPr="00ED5AD4">
              <w:rPr>
                <w:sz w:val="20"/>
                <w:szCs w:val="20"/>
              </w:rPr>
              <w:t>3</w:t>
            </w:r>
          </w:p>
        </w:tc>
      </w:tr>
      <w:tr w:rsidR="000143F9" w:rsidRPr="00A059D9" w:rsidTr="00881207">
        <w:trPr>
          <w:trHeight w:val="120"/>
        </w:trPr>
        <w:tc>
          <w:tcPr>
            <w:tcW w:w="3740" w:type="dxa"/>
          </w:tcPr>
          <w:p w:rsidR="000143F9" w:rsidRPr="00707AFC" w:rsidRDefault="000143F9" w:rsidP="00707AFC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 xml:space="preserve">Мероприятие 2. </w:t>
            </w:r>
            <w:r w:rsidRPr="00707AFC">
              <w:rPr>
                <w:b/>
                <w:color w:val="000000"/>
                <w:sz w:val="20"/>
                <w:szCs w:val="20"/>
              </w:rPr>
              <w:t>Осуществление основных видов деятельности учреждения (Предоставление дополнительного образования в сфере культуры и искусства)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  <w:r w:rsidRPr="00F6456E">
              <w:t>25,3</w:t>
            </w:r>
          </w:p>
        </w:tc>
        <w:tc>
          <w:tcPr>
            <w:tcW w:w="1083" w:type="dxa"/>
          </w:tcPr>
          <w:p w:rsidR="000143F9" w:rsidRPr="00F6456E" w:rsidRDefault="004A45F0" w:rsidP="00F6456E">
            <w:pPr>
              <w:jc w:val="center"/>
            </w:pPr>
            <w:r>
              <w:t>25,</w:t>
            </w:r>
            <w:r w:rsidR="000143F9" w:rsidRPr="00F6456E">
              <w:t>3</w:t>
            </w:r>
          </w:p>
        </w:tc>
        <w:tc>
          <w:tcPr>
            <w:tcW w:w="1234" w:type="dxa"/>
          </w:tcPr>
          <w:p w:rsidR="000143F9" w:rsidRPr="00F6456E" w:rsidRDefault="00F6456E" w:rsidP="00F6456E">
            <w:pPr>
              <w:jc w:val="center"/>
            </w:pPr>
            <w:r w:rsidRPr="00F6456E">
              <w:t>100</w:t>
            </w: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  <w:r w:rsidRPr="00F6456E">
              <w:t>25,3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</w:pPr>
            <w:r w:rsidRPr="00F6456E">
              <w:t>100</w:t>
            </w:r>
          </w:p>
        </w:tc>
        <w:tc>
          <w:tcPr>
            <w:tcW w:w="1942" w:type="dxa"/>
          </w:tcPr>
          <w:p w:rsidR="000143F9" w:rsidRPr="00707AFC" w:rsidRDefault="000143F9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Выявление и поддержка талантливых детей и  молодежи, проведение и организация художественных конкурсов и выставок.</w:t>
            </w:r>
          </w:p>
        </w:tc>
        <w:tc>
          <w:tcPr>
            <w:tcW w:w="2289" w:type="dxa"/>
          </w:tcPr>
          <w:p w:rsidR="000143F9" w:rsidRPr="001B41A2" w:rsidRDefault="000143F9" w:rsidP="00B831F2">
            <w:pPr>
              <w:jc w:val="center"/>
              <w:rPr>
                <w:color w:val="FF0000"/>
                <w:highlight w:val="yellow"/>
              </w:rPr>
            </w:pPr>
          </w:p>
        </w:tc>
      </w:tr>
      <w:tr w:rsidR="000143F9" w:rsidTr="00881207">
        <w:trPr>
          <w:trHeight w:val="126"/>
        </w:trPr>
        <w:tc>
          <w:tcPr>
            <w:tcW w:w="3740" w:type="dxa"/>
          </w:tcPr>
          <w:p w:rsidR="000143F9" w:rsidRPr="00707AFC" w:rsidRDefault="000143F9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Pr="001B41A2" w:rsidRDefault="000143F9" w:rsidP="00B831F2">
            <w:pPr>
              <w:jc w:val="center"/>
              <w:rPr>
                <w:color w:val="FF0000"/>
              </w:rPr>
            </w:pPr>
          </w:p>
        </w:tc>
      </w:tr>
      <w:tr w:rsidR="000143F9" w:rsidTr="00881207">
        <w:trPr>
          <w:trHeight w:val="111"/>
        </w:trPr>
        <w:tc>
          <w:tcPr>
            <w:tcW w:w="3740" w:type="dxa"/>
          </w:tcPr>
          <w:p w:rsidR="000143F9" w:rsidRPr="00707AFC" w:rsidRDefault="000143F9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0143F9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0143F9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0143F9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0143F9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0143F9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Pr="001B41A2" w:rsidRDefault="000143F9" w:rsidP="00B831F2">
            <w:pPr>
              <w:jc w:val="center"/>
              <w:rPr>
                <w:color w:val="FF0000"/>
              </w:rPr>
            </w:pPr>
          </w:p>
        </w:tc>
      </w:tr>
      <w:tr w:rsidR="00DC362B" w:rsidTr="00881207">
        <w:trPr>
          <w:trHeight w:val="150"/>
        </w:trPr>
        <w:tc>
          <w:tcPr>
            <w:tcW w:w="3740" w:type="dxa"/>
          </w:tcPr>
          <w:p w:rsidR="00DC362B" w:rsidRPr="00707AFC" w:rsidRDefault="00DC362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1B41A2" w:rsidRDefault="00DC362B" w:rsidP="00B831F2">
            <w:pPr>
              <w:jc w:val="center"/>
              <w:rPr>
                <w:color w:val="FF0000"/>
              </w:rPr>
            </w:pPr>
          </w:p>
        </w:tc>
      </w:tr>
      <w:tr w:rsidR="00DC362B" w:rsidTr="00881207">
        <w:trPr>
          <w:trHeight w:val="150"/>
        </w:trPr>
        <w:tc>
          <w:tcPr>
            <w:tcW w:w="3740" w:type="dxa"/>
          </w:tcPr>
          <w:p w:rsidR="00DC362B" w:rsidRPr="00707AFC" w:rsidRDefault="00DC362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1B41A2" w:rsidRDefault="00DC362B" w:rsidP="00B831F2">
            <w:pPr>
              <w:jc w:val="center"/>
              <w:rPr>
                <w:color w:val="FF0000"/>
              </w:rPr>
            </w:pPr>
          </w:p>
        </w:tc>
      </w:tr>
      <w:tr w:rsidR="000143F9" w:rsidTr="00881207">
        <w:trPr>
          <w:trHeight w:val="150"/>
        </w:trPr>
        <w:tc>
          <w:tcPr>
            <w:tcW w:w="3740" w:type="dxa"/>
          </w:tcPr>
          <w:p w:rsidR="000143F9" w:rsidRPr="00707AFC" w:rsidRDefault="000143F9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  <w:r w:rsidRPr="00F6456E">
              <w:t>25,3</w:t>
            </w: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  <w:r w:rsidRPr="00F6456E">
              <w:t>25,3</w:t>
            </w:r>
          </w:p>
        </w:tc>
        <w:tc>
          <w:tcPr>
            <w:tcW w:w="1234" w:type="dxa"/>
          </w:tcPr>
          <w:p w:rsidR="000143F9" w:rsidRPr="00F6456E" w:rsidRDefault="00F6456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  <w:r w:rsidRPr="00F6456E">
              <w:t>25,3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Pr="001B41A2" w:rsidRDefault="000143F9" w:rsidP="00B831F2">
            <w:pPr>
              <w:jc w:val="center"/>
              <w:rPr>
                <w:color w:val="FF0000"/>
              </w:rPr>
            </w:pPr>
          </w:p>
        </w:tc>
      </w:tr>
      <w:tr w:rsidR="003F056E" w:rsidTr="00881207">
        <w:trPr>
          <w:trHeight w:val="150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1B41A2" w:rsidRDefault="003F056E" w:rsidP="00B831F2">
            <w:pPr>
              <w:jc w:val="center"/>
              <w:rPr>
                <w:color w:val="FF0000"/>
              </w:rPr>
            </w:pPr>
          </w:p>
        </w:tc>
      </w:tr>
      <w:tr w:rsidR="003F056E" w:rsidTr="00881207">
        <w:trPr>
          <w:trHeight w:val="150"/>
        </w:trPr>
        <w:tc>
          <w:tcPr>
            <w:tcW w:w="3740" w:type="dxa"/>
          </w:tcPr>
          <w:p w:rsidR="003F056E" w:rsidRPr="00707AFC" w:rsidRDefault="003F056E" w:rsidP="00707A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Количество учащихся,</w:t>
            </w:r>
          </w:p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число лауреатов международных</w:t>
            </w:r>
            <w:proofErr w:type="gramStart"/>
            <w:r w:rsidRPr="00707AFC">
              <w:rPr>
                <w:sz w:val="20"/>
                <w:szCs w:val="20"/>
              </w:rPr>
              <w:t xml:space="preserve"> ,</w:t>
            </w:r>
            <w:proofErr w:type="gramEnd"/>
            <w:r w:rsidRPr="00707AFC">
              <w:rPr>
                <w:sz w:val="20"/>
                <w:szCs w:val="20"/>
              </w:rPr>
              <w:t xml:space="preserve"> всероссийских, региональных конкурсов и фестивалей (чел.)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A432DE" w:rsidRDefault="003F056E" w:rsidP="00B831F2">
            <w:pPr>
              <w:jc w:val="center"/>
            </w:pPr>
          </w:p>
        </w:tc>
      </w:tr>
      <w:tr w:rsidR="003F056E" w:rsidTr="00881207">
        <w:trPr>
          <w:trHeight w:val="150"/>
        </w:trPr>
        <w:tc>
          <w:tcPr>
            <w:tcW w:w="3740" w:type="dxa"/>
          </w:tcPr>
          <w:p w:rsidR="003F056E" w:rsidRPr="00707AFC" w:rsidRDefault="003F056E" w:rsidP="00D23B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плановое значение на </w:t>
            </w:r>
            <w:r w:rsidRPr="00693FDB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</w:t>
            </w:r>
            <w:r w:rsidR="00EF71C6">
              <w:rPr>
                <w:b/>
                <w:sz w:val="20"/>
                <w:szCs w:val="20"/>
              </w:rPr>
              <w:t>5</w:t>
            </w:r>
            <w:r w:rsidRPr="00707A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6D12AC" w:rsidRDefault="00EF71C6" w:rsidP="00B831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</w:tr>
      <w:tr w:rsidR="003F056E" w:rsidTr="00881207">
        <w:trPr>
          <w:trHeight w:val="150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6D12AC" w:rsidRDefault="00ED5AD4" w:rsidP="00B831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</w:p>
        </w:tc>
      </w:tr>
      <w:tr w:rsidR="000143F9" w:rsidTr="00881207">
        <w:trPr>
          <w:trHeight w:val="96"/>
        </w:trPr>
        <w:tc>
          <w:tcPr>
            <w:tcW w:w="3740" w:type="dxa"/>
          </w:tcPr>
          <w:p w:rsidR="000143F9" w:rsidRPr="00707AFC" w:rsidRDefault="000143F9" w:rsidP="00707AFC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 xml:space="preserve">Мероприятие 3. </w:t>
            </w:r>
            <w:r w:rsidRPr="00707AFC">
              <w:rPr>
                <w:b/>
                <w:color w:val="000000"/>
                <w:sz w:val="20"/>
                <w:szCs w:val="20"/>
              </w:rPr>
              <w:t>Укрепление материально-технической базы учреждения</w:t>
            </w:r>
            <w:r w:rsidRPr="00707AFC">
              <w:rPr>
                <w:b/>
                <w:sz w:val="20"/>
                <w:szCs w:val="20"/>
              </w:rPr>
              <w:t xml:space="preserve"> (приобретение оборудования, материальных запасов)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  <w:r w:rsidRPr="00F6456E">
              <w:t>108,3</w:t>
            </w: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  <w:r w:rsidRPr="00F6456E">
              <w:t>108,3</w:t>
            </w:r>
          </w:p>
        </w:tc>
        <w:tc>
          <w:tcPr>
            <w:tcW w:w="1234" w:type="dxa"/>
          </w:tcPr>
          <w:p w:rsidR="000143F9" w:rsidRPr="00F6456E" w:rsidRDefault="00F6456E" w:rsidP="00F6456E">
            <w:pPr>
              <w:jc w:val="center"/>
            </w:pPr>
            <w:r w:rsidRPr="00F6456E">
              <w:t>100</w:t>
            </w: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  <w:r w:rsidRPr="00F6456E">
              <w:t>108,3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</w:pPr>
            <w:r w:rsidRPr="00F6456E">
              <w:t>100</w:t>
            </w:r>
          </w:p>
        </w:tc>
        <w:tc>
          <w:tcPr>
            <w:tcW w:w="1942" w:type="dxa"/>
          </w:tcPr>
          <w:p w:rsidR="000143F9" w:rsidRPr="00707AFC" w:rsidRDefault="000143F9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Обеспечение образовательного процесса, расширение информационного пространства</w:t>
            </w:r>
          </w:p>
        </w:tc>
        <w:tc>
          <w:tcPr>
            <w:tcW w:w="2289" w:type="dxa"/>
          </w:tcPr>
          <w:p w:rsidR="000143F9" w:rsidRPr="001B41A2" w:rsidRDefault="000143F9" w:rsidP="00B831F2">
            <w:pPr>
              <w:jc w:val="center"/>
              <w:rPr>
                <w:color w:val="FF0000"/>
              </w:rPr>
            </w:pPr>
          </w:p>
        </w:tc>
      </w:tr>
      <w:tr w:rsidR="000143F9" w:rsidTr="00881207">
        <w:trPr>
          <w:trHeight w:val="111"/>
        </w:trPr>
        <w:tc>
          <w:tcPr>
            <w:tcW w:w="3740" w:type="dxa"/>
          </w:tcPr>
          <w:p w:rsidR="000143F9" w:rsidRPr="00707AFC" w:rsidRDefault="000143F9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Pr="001B41A2" w:rsidRDefault="000143F9" w:rsidP="00B831F2">
            <w:pPr>
              <w:jc w:val="center"/>
              <w:rPr>
                <w:color w:val="FF0000"/>
              </w:rPr>
            </w:pPr>
          </w:p>
        </w:tc>
      </w:tr>
      <w:tr w:rsidR="00DC362B" w:rsidTr="00881207">
        <w:trPr>
          <w:trHeight w:val="135"/>
        </w:trPr>
        <w:tc>
          <w:tcPr>
            <w:tcW w:w="3740" w:type="dxa"/>
          </w:tcPr>
          <w:p w:rsidR="00DC362B" w:rsidRPr="00707AFC" w:rsidRDefault="00DC362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1B41A2" w:rsidRDefault="00DC362B" w:rsidP="00B831F2">
            <w:pPr>
              <w:jc w:val="center"/>
              <w:rPr>
                <w:color w:val="FF0000"/>
              </w:rPr>
            </w:pPr>
          </w:p>
        </w:tc>
      </w:tr>
      <w:tr w:rsidR="00DC362B" w:rsidTr="00881207">
        <w:trPr>
          <w:trHeight w:val="135"/>
        </w:trPr>
        <w:tc>
          <w:tcPr>
            <w:tcW w:w="3740" w:type="dxa"/>
          </w:tcPr>
          <w:p w:rsidR="00DC362B" w:rsidRPr="00707AFC" w:rsidRDefault="00DC362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1B41A2" w:rsidRDefault="00DC362B" w:rsidP="00B831F2">
            <w:pPr>
              <w:jc w:val="center"/>
              <w:rPr>
                <w:color w:val="FF0000"/>
              </w:rPr>
            </w:pPr>
          </w:p>
        </w:tc>
      </w:tr>
      <w:tr w:rsidR="00DC362B" w:rsidTr="00881207">
        <w:trPr>
          <w:trHeight w:val="111"/>
        </w:trPr>
        <w:tc>
          <w:tcPr>
            <w:tcW w:w="3740" w:type="dxa"/>
          </w:tcPr>
          <w:p w:rsidR="00DC362B" w:rsidRPr="00707AFC" w:rsidRDefault="00DC362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1B41A2" w:rsidRDefault="00DC362B" w:rsidP="00B831F2">
            <w:pPr>
              <w:jc w:val="center"/>
              <w:rPr>
                <w:color w:val="FF0000"/>
              </w:rPr>
            </w:pPr>
          </w:p>
        </w:tc>
      </w:tr>
      <w:tr w:rsidR="000143F9" w:rsidTr="00881207">
        <w:trPr>
          <w:trHeight w:val="126"/>
        </w:trPr>
        <w:tc>
          <w:tcPr>
            <w:tcW w:w="3740" w:type="dxa"/>
          </w:tcPr>
          <w:p w:rsidR="000143F9" w:rsidRPr="00707AFC" w:rsidRDefault="000143F9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  <w:r w:rsidRPr="00F6456E">
              <w:t>108,3</w:t>
            </w: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  <w:r w:rsidRPr="00F6456E">
              <w:t>108,3</w:t>
            </w:r>
          </w:p>
        </w:tc>
        <w:tc>
          <w:tcPr>
            <w:tcW w:w="1234" w:type="dxa"/>
          </w:tcPr>
          <w:p w:rsidR="000143F9" w:rsidRPr="00F6456E" w:rsidRDefault="00F6456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  <w:r w:rsidRPr="00F6456E">
              <w:t>108,3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Pr="001B41A2" w:rsidRDefault="000143F9" w:rsidP="00B831F2">
            <w:pPr>
              <w:jc w:val="center"/>
              <w:rPr>
                <w:color w:val="FF0000"/>
              </w:rPr>
            </w:pPr>
          </w:p>
        </w:tc>
      </w:tr>
      <w:tr w:rsidR="003F056E" w:rsidTr="00881207">
        <w:trPr>
          <w:trHeight w:val="126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1B41A2" w:rsidRDefault="003F056E" w:rsidP="00B831F2">
            <w:pPr>
              <w:jc w:val="center"/>
              <w:rPr>
                <w:color w:val="FF0000"/>
              </w:rPr>
            </w:pPr>
          </w:p>
        </w:tc>
      </w:tr>
      <w:tr w:rsidR="003F056E" w:rsidTr="00881207">
        <w:trPr>
          <w:trHeight w:val="105"/>
        </w:trPr>
        <w:tc>
          <w:tcPr>
            <w:tcW w:w="3740" w:type="dxa"/>
          </w:tcPr>
          <w:p w:rsidR="003F056E" w:rsidRPr="00707AFC" w:rsidRDefault="003F056E" w:rsidP="00D478B5">
            <w:pPr>
              <w:pStyle w:val="ConsPlusCell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Увеличение объема фонда библиотеки (ед.)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A51DA3" w:rsidRDefault="003F056E" w:rsidP="00B831F2">
            <w:pPr>
              <w:jc w:val="center"/>
            </w:pPr>
          </w:p>
        </w:tc>
      </w:tr>
      <w:tr w:rsidR="003F056E" w:rsidTr="00881207">
        <w:trPr>
          <w:trHeight w:val="135"/>
        </w:trPr>
        <w:tc>
          <w:tcPr>
            <w:tcW w:w="3740" w:type="dxa"/>
          </w:tcPr>
          <w:p w:rsidR="003F056E" w:rsidRPr="00707AFC" w:rsidRDefault="003F056E" w:rsidP="00D23B5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плановое значение на 20</w:t>
            </w:r>
            <w:r w:rsidR="00EF71C6">
              <w:rPr>
                <w:sz w:val="20"/>
                <w:szCs w:val="20"/>
              </w:rPr>
              <w:t>25</w:t>
            </w:r>
            <w:r w:rsidRPr="00707A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16497F" w:rsidRDefault="00EF71C6" w:rsidP="00B831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3F056E" w:rsidTr="00881207">
        <w:trPr>
          <w:trHeight w:val="126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16497F" w:rsidRDefault="00DC32F9" w:rsidP="00B831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143F9" w:rsidTr="00881207">
        <w:trPr>
          <w:trHeight w:val="135"/>
        </w:trPr>
        <w:tc>
          <w:tcPr>
            <w:tcW w:w="3740" w:type="dxa"/>
          </w:tcPr>
          <w:p w:rsidR="000143F9" w:rsidRPr="00707AFC" w:rsidRDefault="000143F9" w:rsidP="00707AFC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 xml:space="preserve">Мероприятие 4. </w:t>
            </w:r>
            <w:r w:rsidRPr="00707AFC">
              <w:rPr>
                <w:b/>
                <w:color w:val="000000"/>
                <w:sz w:val="20"/>
                <w:szCs w:val="20"/>
              </w:rPr>
              <w:t>Ремонты зданий учреждений.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  <w:r w:rsidRPr="00F6456E">
              <w:t>310,5</w:t>
            </w: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  <w:r w:rsidRPr="00F6456E">
              <w:t>310,5</w:t>
            </w:r>
          </w:p>
        </w:tc>
        <w:tc>
          <w:tcPr>
            <w:tcW w:w="1234" w:type="dxa"/>
          </w:tcPr>
          <w:p w:rsidR="000143F9" w:rsidRPr="00F6456E" w:rsidRDefault="00F6456E" w:rsidP="00F6456E">
            <w:pPr>
              <w:jc w:val="center"/>
            </w:pPr>
            <w:r w:rsidRPr="00F6456E">
              <w:t>100</w:t>
            </w: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  <w:r w:rsidRPr="00F6456E">
              <w:t>310,5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</w:pPr>
            <w:r w:rsidRPr="00F6456E">
              <w:t>100</w:t>
            </w:r>
          </w:p>
        </w:tc>
        <w:tc>
          <w:tcPr>
            <w:tcW w:w="1942" w:type="dxa"/>
          </w:tcPr>
          <w:p w:rsidR="000143F9" w:rsidRPr="00707AFC" w:rsidRDefault="000143F9" w:rsidP="00707A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Обеспечение необходимых условий для функционирования учреждения</w:t>
            </w:r>
          </w:p>
        </w:tc>
        <w:tc>
          <w:tcPr>
            <w:tcW w:w="2289" w:type="dxa"/>
          </w:tcPr>
          <w:p w:rsidR="000143F9" w:rsidRPr="001B41A2" w:rsidRDefault="000143F9" w:rsidP="00B831F2">
            <w:pPr>
              <w:jc w:val="center"/>
              <w:rPr>
                <w:color w:val="FF0000"/>
              </w:rPr>
            </w:pPr>
          </w:p>
        </w:tc>
      </w:tr>
      <w:tr w:rsidR="000143F9" w:rsidTr="00881207">
        <w:trPr>
          <w:trHeight w:val="135"/>
        </w:trPr>
        <w:tc>
          <w:tcPr>
            <w:tcW w:w="3740" w:type="dxa"/>
          </w:tcPr>
          <w:p w:rsidR="000143F9" w:rsidRPr="00707AFC" w:rsidRDefault="000143F9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Pr="001B41A2" w:rsidRDefault="000143F9" w:rsidP="00B831F2">
            <w:pPr>
              <w:jc w:val="center"/>
              <w:rPr>
                <w:color w:val="FF0000"/>
              </w:rPr>
            </w:pPr>
          </w:p>
        </w:tc>
      </w:tr>
      <w:tr w:rsidR="00DC362B" w:rsidTr="00881207">
        <w:trPr>
          <w:trHeight w:val="135"/>
        </w:trPr>
        <w:tc>
          <w:tcPr>
            <w:tcW w:w="3740" w:type="dxa"/>
          </w:tcPr>
          <w:p w:rsidR="00DC362B" w:rsidRPr="00707AFC" w:rsidRDefault="00DC362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1B41A2" w:rsidRDefault="00DC362B" w:rsidP="00B831F2">
            <w:pPr>
              <w:jc w:val="center"/>
              <w:rPr>
                <w:color w:val="FF0000"/>
              </w:rPr>
            </w:pPr>
          </w:p>
        </w:tc>
      </w:tr>
      <w:tr w:rsidR="00DC362B" w:rsidTr="00881207">
        <w:trPr>
          <w:trHeight w:val="135"/>
        </w:trPr>
        <w:tc>
          <w:tcPr>
            <w:tcW w:w="3740" w:type="dxa"/>
          </w:tcPr>
          <w:p w:rsidR="00DC362B" w:rsidRPr="00707AFC" w:rsidRDefault="00DC362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1B41A2" w:rsidRDefault="00DC362B" w:rsidP="00B831F2">
            <w:pPr>
              <w:jc w:val="center"/>
              <w:rPr>
                <w:color w:val="FF0000"/>
              </w:rPr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1B41A2" w:rsidRDefault="00DC362B" w:rsidP="00B831F2">
            <w:pPr>
              <w:jc w:val="center"/>
              <w:rPr>
                <w:color w:val="FF0000"/>
              </w:rPr>
            </w:pPr>
          </w:p>
        </w:tc>
      </w:tr>
      <w:tr w:rsidR="000143F9" w:rsidTr="00881207">
        <w:trPr>
          <w:trHeight w:val="126"/>
        </w:trPr>
        <w:tc>
          <w:tcPr>
            <w:tcW w:w="3740" w:type="dxa"/>
          </w:tcPr>
          <w:p w:rsidR="000143F9" w:rsidRPr="00707AFC" w:rsidRDefault="000143F9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  <w:r w:rsidRPr="00F6456E">
              <w:t>310,5</w:t>
            </w: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  <w:r w:rsidRPr="00F6456E">
              <w:t>310,5</w:t>
            </w:r>
          </w:p>
        </w:tc>
        <w:tc>
          <w:tcPr>
            <w:tcW w:w="1234" w:type="dxa"/>
          </w:tcPr>
          <w:p w:rsidR="000143F9" w:rsidRPr="00F6456E" w:rsidRDefault="00F6456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  <w:r w:rsidRPr="00F6456E">
              <w:t>310,5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Pr="001B41A2" w:rsidRDefault="000143F9" w:rsidP="00B831F2">
            <w:pPr>
              <w:jc w:val="center"/>
              <w:rPr>
                <w:color w:val="FF0000"/>
              </w:rPr>
            </w:pPr>
          </w:p>
        </w:tc>
      </w:tr>
      <w:tr w:rsidR="003F056E" w:rsidTr="00881207">
        <w:trPr>
          <w:trHeight w:val="135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1B41A2" w:rsidRDefault="003F056E" w:rsidP="00B831F2">
            <w:pPr>
              <w:jc w:val="center"/>
              <w:rPr>
                <w:color w:val="FF0000"/>
              </w:rPr>
            </w:pPr>
          </w:p>
        </w:tc>
      </w:tr>
      <w:tr w:rsidR="003F056E" w:rsidTr="00881207">
        <w:trPr>
          <w:trHeight w:val="135"/>
        </w:trPr>
        <w:tc>
          <w:tcPr>
            <w:tcW w:w="3740" w:type="dxa"/>
          </w:tcPr>
          <w:p w:rsidR="003F056E" w:rsidRPr="00707AFC" w:rsidRDefault="003F056E" w:rsidP="00D478B5">
            <w:pPr>
              <w:pStyle w:val="ConsPlusCell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Увеличение доли отремонтированных помещений школы искусств</w:t>
            </w:r>
            <w:proofErr w:type="gramStart"/>
            <w:r w:rsidRPr="00707AFC">
              <w:rPr>
                <w:rFonts w:ascii="Times New Roman" w:hAnsi="Times New Roman" w:cs="Times New Roman"/>
              </w:rPr>
              <w:t>. (%)</w:t>
            </w:r>
            <w:proofErr w:type="gramEnd"/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1B41A2" w:rsidRDefault="003F056E" w:rsidP="00B831F2">
            <w:pPr>
              <w:jc w:val="center"/>
              <w:rPr>
                <w:color w:val="FF0000"/>
              </w:rPr>
            </w:pPr>
          </w:p>
        </w:tc>
      </w:tr>
      <w:tr w:rsidR="003F056E" w:rsidTr="00881207">
        <w:trPr>
          <w:trHeight w:val="126"/>
        </w:trPr>
        <w:tc>
          <w:tcPr>
            <w:tcW w:w="3740" w:type="dxa"/>
          </w:tcPr>
          <w:p w:rsidR="003F056E" w:rsidRPr="00707AFC" w:rsidRDefault="003F056E" w:rsidP="00176401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 xml:space="preserve">плановое значение на </w:t>
            </w:r>
            <w:r w:rsidRPr="007D6025">
              <w:rPr>
                <w:b/>
                <w:color w:val="000000"/>
                <w:sz w:val="20"/>
                <w:szCs w:val="20"/>
              </w:rPr>
              <w:t>20</w:t>
            </w:r>
            <w:r>
              <w:rPr>
                <w:b/>
                <w:color w:val="000000"/>
                <w:sz w:val="20"/>
                <w:szCs w:val="20"/>
              </w:rPr>
              <w:t>2</w:t>
            </w:r>
            <w:r w:rsidR="00EF71C6">
              <w:rPr>
                <w:b/>
                <w:color w:val="000000"/>
                <w:sz w:val="20"/>
                <w:szCs w:val="20"/>
              </w:rPr>
              <w:t>5</w:t>
            </w:r>
            <w:r w:rsidRPr="00707A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6D12AC" w:rsidRDefault="003F056E" w:rsidP="00B831F2">
            <w:pPr>
              <w:jc w:val="center"/>
              <w:rPr>
                <w:color w:val="000000"/>
                <w:sz w:val="20"/>
                <w:szCs w:val="20"/>
              </w:rPr>
            </w:pPr>
            <w:r w:rsidRPr="006D12AC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3F056E" w:rsidTr="00881207">
        <w:trPr>
          <w:trHeight w:val="255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6D12AC" w:rsidRDefault="003F056E" w:rsidP="00B831F2">
            <w:pPr>
              <w:jc w:val="center"/>
              <w:rPr>
                <w:color w:val="000000"/>
                <w:sz w:val="20"/>
                <w:szCs w:val="20"/>
              </w:rPr>
            </w:pPr>
            <w:r w:rsidRPr="006D12AC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0143F9" w:rsidTr="00881207">
        <w:trPr>
          <w:trHeight w:val="111"/>
        </w:trPr>
        <w:tc>
          <w:tcPr>
            <w:tcW w:w="3740" w:type="dxa"/>
          </w:tcPr>
          <w:p w:rsidR="000143F9" w:rsidRPr="00707AFC" w:rsidRDefault="000143F9" w:rsidP="00707AFC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 xml:space="preserve">Мероприятие 5. </w:t>
            </w:r>
            <w:r w:rsidRPr="00707AFC">
              <w:rPr>
                <w:b/>
                <w:color w:val="000000"/>
                <w:sz w:val="20"/>
                <w:szCs w:val="20"/>
              </w:rPr>
              <w:t>Осуществление организационно-технического и информационного сопровождения деятельности учреждения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  <w:r w:rsidRPr="00F6456E">
              <w:t>4777,5</w:t>
            </w: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  <w:r w:rsidRPr="00F6456E">
              <w:t>4777,5</w:t>
            </w:r>
          </w:p>
        </w:tc>
        <w:tc>
          <w:tcPr>
            <w:tcW w:w="1234" w:type="dxa"/>
          </w:tcPr>
          <w:p w:rsidR="000143F9" w:rsidRPr="00F6456E" w:rsidRDefault="00F6456E" w:rsidP="00F6456E">
            <w:pPr>
              <w:jc w:val="center"/>
            </w:pPr>
            <w:r w:rsidRPr="00F6456E">
              <w:t>100</w:t>
            </w: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  <w:r w:rsidRPr="00F6456E">
              <w:t>4777,5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</w:pPr>
            <w:r w:rsidRPr="00F6456E">
              <w:t>100</w:t>
            </w:r>
          </w:p>
        </w:tc>
        <w:tc>
          <w:tcPr>
            <w:tcW w:w="1942" w:type="dxa"/>
          </w:tcPr>
          <w:p w:rsidR="000143F9" w:rsidRPr="00707AFC" w:rsidRDefault="000143F9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Обеспечение необходимых условий образовательной деятельности.</w:t>
            </w:r>
          </w:p>
        </w:tc>
        <w:tc>
          <w:tcPr>
            <w:tcW w:w="2289" w:type="dxa"/>
          </w:tcPr>
          <w:p w:rsidR="000143F9" w:rsidRPr="001B41A2" w:rsidRDefault="000143F9" w:rsidP="00B831F2">
            <w:pPr>
              <w:jc w:val="center"/>
              <w:rPr>
                <w:color w:val="FF0000"/>
              </w:rPr>
            </w:pPr>
          </w:p>
        </w:tc>
      </w:tr>
      <w:tr w:rsidR="000143F9" w:rsidTr="00881207">
        <w:trPr>
          <w:trHeight w:val="96"/>
        </w:trPr>
        <w:tc>
          <w:tcPr>
            <w:tcW w:w="3740" w:type="dxa"/>
          </w:tcPr>
          <w:p w:rsidR="000143F9" w:rsidRPr="00707AFC" w:rsidRDefault="000143F9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Pr="001B41A2" w:rsidRDefault="000143F9" w:rsidP="00B831F2">
            <w:pPr>
              <w:jc w:val="center"/>
              <w:rPr>
                <w:color w:val="FF0000"/>
              </w:rPr>
            </w:pPr>
          </w:p>
        </w:tc>
      </w:tr>
      <w:tr w:rsidR="000143F9" w:rsidTr="00881207">
        <w:trPr>
          <w:trHeight w:val="96"/>
        </w:trPr>
        <w:tc>
          <w:tcPr>
            <w:tcW w:w="3740" w:type="dxa"/>
          </w:tcPr>
          <w:p w:rsidR="000143F9" w:rsidRPr="00707AFC" w:rsidRDefault="000143F9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  <w:r w:rsidRPr="00F6456E">
              <w:t>4467,2</w:t>
            </w: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  <w:r w:rsidRPr="00F6456E">
              <w:t>4467,2</w:t>
            </w:r>
          </w:p>
        </w:tc>
        <w:tc>
          <w:tcPr>
            <w:tcW w:w="1234" w:type="dxa"/>
          </w:tcPr>
          <w:p w:rsidR="000143F9" w:rsidRPr="00F6456E" w:rsidRDefault="00F6456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  <w:r w:rsidRPr="00F6456E">
              <w:t>4467,2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Pr="001B41A2" w:rsidRDefault="000143F9" w:rsidP="00B831F2">
            <w:pPr>
              <w:jc w:val="center"/>
              <w:rPr>
                <w:color w:val="FF0000"/>
              </w:rPr>
            </w:pPr>
          </w:p>
        </w:tc>
      </w:tr>
      <w:tr w:rsidR="00DC362B" w:rsidTr="00881207">
        <w:trPr>
          <w:trHeight w:val="165"/>
        </w:trPr>
        <w:tc>
          <w:tcPr>
            <w:tcW w:w="3740" w:type="dxa"/>
          </w:tcPr>
          <w:p w:rsidR="00DC362B" w:rsidRPr="00707AFC" w:rsidRDefault="00DC362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1B41A2" w:rsidRDefault="00DC362B" w:rsidP="00B831F2">
            <w:pPr>
              <w:jc w:val="center"/>
              <w:rPr>
                <w:color w:val="FF0000"/>
              </w:rPr>
            </w:pPr>
          </w:p>
        </w:tc>
      </w:tr>
      <w:tr w:rsidR="00DC362B" w:rsidTr="00881207">
        <w:trPr>
          <w:trHeight w:val="150"/>
        </w:trPr>
        <w:tc>
          <w:tcPr>
            <w:tcW w:w="3740" w:type="dxa"/>
          </w:tcPr>
          <w:p w:rsidR="00DC362B" w:rsidRPr="00707AFC" w:rsidRDefault="00DC362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1B41A2" w:rsidRDefault="00DC362B" w:rsidP="00B831F2">
            <w:pPr>
              <w:jc w:val="center"/>
              <w:rPr>
                <w:color w:val="FF0000"/>
              </w:rPr>
            </w:pPr>
          </w:p>
        </w:tc>
      </w:tr>
      <w:tr w:rsidR="000143F9" w:rsidTr="00881207">
        <w:trPr>
          <w:trHeight w:val="126"/>
        </w:trPr>
        <w:tc>
          <w:tcPr>
            <w:tcW w:w="3740" w:type="dxa"/>
          </w:tcPr>
          <w:p w:rsidR="000143F9" w:rsidRPr="00707AFC" w:rsidRDefault="000143F9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  <w:r w:rsidRPr="00F6456E">
              <w:t>310,3</w:t>
            </w: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  <w:r w:rsidRPr="00F6456E">
              <w:t>310,3</w:t>
            </w:r>
          </w:p>
        </w:tc>
        <w:tc>
          <w:tcPr>
            <w:tcW w:w="1234" w:type="dxa"/>
          </w:tcPr>
          <w:p w:rsidR="000143F9" w:rsidRPr="00F6456E" w:rsidRDefault="00F6456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  <w:r w:rsidRPr="00F6456E">
              <w:t>310,3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0143F9" w:rsidRDefault="000143F9" w:rsidP="00707AFC">
            <w:pPr>
              <w:jc w:val="center"/>
            </w:pPr>
          </w:p>
        </w:tc>
        <w:tc>
          <w:tcPr>
            <w:tcW w:w="2289" w:type="dxa"/>
          </w:tcPr>
          <w:p w:rsidR="000143F9" w:rsidRPr="001B41A2" w:rsidRDefault="000143F9" w:rsidP="00B831F2">
            <w:pPr>
              <w:jc w:val="center"/>
              <w:rPr>
                <w:color w:val="FF0000"/>
              </w:rPr>
            </w:pPr>
          </w:p>
        </w:tc>
      </w:tr>
      <w:tr w:rsidR="003F056E" w:rsidTr="00881207">
        <w:trPr>
          <w:trHeight w:val="165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1B41A2" w:rsidRDefault="003F056E" w:rsidP="00B831F2">
            <w:pPr>
              <w:jc w:val="center"/>
              <w:rPr>
                <w:color w:val="FF0000"/>
              </w:rPr>
            </w:pPr>
          </w:p>
        </w:tc>
      </w:tr>
      <w:tr w:rsidR="003F056E" w:rsidTr="00634A3E">
        <w:trPr>
          <w:trHeight w:val="863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Увеличение количества концертных мероприятий (ед.)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A51DA3" w:rsidRDefault="003F056E" w:rsidP="00B831F2">
            <w:pPr>
              <w:jc w:val="center"/>
            </w:pPr>
          </w:p>
        </w:tc>
      </w:tr>
      <w:tr w:rsidR="003F056E" w:rsidTr="00881207">
        <w:trPr>
          <w:trHeight w:val="165"/>
        </w:trPr>
        <w:tc>
          <w:tcPr>
            <w:tcW w:w="3740" w:type="dxa"/>
          </w:tcPr>
          <w:p w:rsidR="003F056E" w:rsidRPr="00707AFC" w:rsidRDefault="003F056E" w:rsidP="00D23B5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 xml:space="preserve">плановое значение </w:t>
            </w:r>
            <w:r w:rsidR="00EF71C6">
              <w:rPr>
                <w:b/>
                <w:sz w:val="20"/>
                <w:szCs w:val="20"/>
              </w:rPr>
              <w:t xml:space="preserve">на 2025 </w:t>
            </w:r>
            <w:r w:rsidRPr="006240A1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6D12AC" w:rsidRDefault="00EF71C6" w:rsidP="00B831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</w:tr>
      <w:tr w:rsidR="003F056E" w:rsidTr="00881207">
        <w:trPr>
          <w:trHeight w:val="180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6D12AC" w:rsidRDefault="00ED5AD4" w:rsidP="00B831F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91</w:t>
            </w:r>
          </w:p>
        </w:tc>
      </w:tr>
      <w:tr w:rsidR="00DC362B" w:rsidTr="00881207">
        <w:trPr>
          <w:trHeight w:val="180"/>
        </w:trPr>
        <w:tc>
          <w:tcPr>
            <w:tcW w:w="3740" w:type="dxa"/>
          </w:tcPr>
          <w:p w:rsidR="00DC362B" w:rsidRPr="00A432DE" w:rsidRDefault="00DC362B" w:rsidP="00A432DE">
            <w:pPr>
              <w:jc w:val="center"/>
              <w:rPr>
                <w:b/>
                <w:sz w:val="20"/>
                <w:szCs w:val="20"/>
              </w:rPr>
            </w:pPr>
            <w:r w:rsidRPr="00A432DE">
              <w:rPr>
                <w:b/>
                <w:sz w:val="20"/>
                <w:szCs w:val="20"/>
              </w:rPr>
              <w:t>Мероприятие 6. Обеспечение деятельност</w:t>
            </w:r>
            <w:proofErr w:type="gramStart"/>
            <w:r w:rsidRPr="00A432DE">
              <w:rPr>
                <w:b/>
                <w:sz w:val="20"/>
                <w:szCs w:val="20"/>
              </w:rPr>
              <w:t>и(</w:t>
            </w:r>
            <w:proofErr w:type="gramEnd"/>
            <w:r w:rsidRPr="00A432DE">
              <w:rPr>
                <w:b/>
                <w:sz w:val="20"/>
                <w:szCs w:val="20"/>
              </w:rPr>
              <w:t xml:space="preserve">оказание услуг) учреждений по внешкольной работе в рамках основного мероприятия"Совершенствование системы поддержки талантливых </w:t>
            </w:r>
            <w:r w:rsidRPr="00A432DE">
              <w:rPr>
                <w:b/>
                <w:sz w:val="20"/>
                <w:szCs w:val="20"/>
              </w:rPr>
              <w:lastRenderedPageBreak/>
              <w:t xml:space="preserve">детей" подпрограммы  "Сохранение и развитие системы художественного </w:t>
            </w:r>
            <w:proofErr w:type="spellStart"/>
            <w:r w:rsidRPr="00A432DE">
              <w:rPr>
                <w:b/>
                <w:sz w:val="20"/>
                <w:szCs w:val="20"/>
              </w:rPr>
              <w:t>образования,поддержка</w:t>
            </w:r>
            <w:proofErr w:type="spellEnd"/>
            <w:r w:rsidRPr="00A432DE">
              <w:rPr>
                <w:b/>
                <w:sz w:val="20"/>
                <w:szCs w:val="20"/>
              </w:rPr>
              <w:t xml:space="preserve"> молодых дарований в Свердловском районе"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lastRenderedPageBreak/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B831F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3724E6" w:rsidTr="00881207">
        <w:trPr>
          <w:trHeight w:val="180"/>
        </w:trPr>
        <w:tc>
          <w:tcPr>
            <w:tcW w:w="3740" w:type="dxa"/>
          </w:tcPr>
          <w:p w:rsidR="003724E6" w:rsidRPr="00707AFC" w:rsidRDefault="003724E6" w:rsidP="00A432DE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94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83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234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98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B831F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DC362B" w:rsidTr="00881207">
        <w:trPr>
          <w:trHeight w:val="180"/>
        </w:trPr>
        <w:tc>
          <w:tcPr>
            <w:tcW w:w="3740" w:type="dxa"/>
          </w:tcPr>
          <w:p w:rsidR="00DC362B" w:rsidRPr="00707AFC" w:rsidRDefault="00DC362B" w:rsidP="00A432DE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B831F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DC362B" w:rsidTr="00881207">
        <w:trPr>
          <w:trHeight w:val="180"/>
        </w:trPr>
        <w:tc>
          <w:tcPr>
            <w:tcW w:w="3740" w:type="dxa"/>
          </w:tcPr>
          <w:p w:rsidR="00DC362B" w:rsidRPr="00707AFC" w:rsidRDefault="00DC362B" w:rsidP="00A432DE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B831F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DC362B" w:rsidTr="00A36E17">
        <w:trPr>
          <w:trHeight w:val="77"/>
        </w:trPr>
        <w:tc>
          <w:tcPr>
            <w:tcW w:w="3740" w:type="dxa"/>
          </w:tcPr>
          <w:p w:rsidR="00DC362B" w:rsidRPr="00707AFC" w:rsidRDefault="00DC362B" w:rsidP="00A432DE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B831F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DC362B" w:rsidTr="00881207">
        <w:trPr>
          <w:trHeight w:val="180"/>
        </w:trPr>
        <w:tc>
          <w:tcPr>
            <w:tcW w:w="3740" w:type="dxa"/>
          </w:tcPr>
          <w:p w:rsidR="00DC362B" w:rsidRPr="00707AFC" w:rsidRDefault="00DC362B" w:rsidP="00A432DE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B831F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3F056E" w:rsidTr="00881207">
        <w:trPr>
          <w:trHeight w:val="180"/>
        </w:trPr>
        <w:tc>
          <w:tcPr>
            <w:tcW w:w="3740" w:type="dxa"/>
          </w:tcPr>
          <w:p w:rsidR="003F056E" w:rsidRPr="00707AFC" w:rsidRDefault="003F056E" w:rsidP="00A432DE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B831F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3F056E" w:rsidTr="00881207">
        <w:trPr>
          <w:trHeight w:val="180"/>
        </w:trPr>
        <w:tc>
          <w:tcPr>
            <w:tcW w:w="3740" w:type="dxa"/>
          </w:tcPr>
          <w:p w:rsidR="003F056E" w:rsidRPr="00536DAC" w:rsidRDefault="003F056E" w:rsidP="00A432D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536DAC">
              <w:rPr>
                <w:color w:val="000000" w:themeColor="text1"/>
                <w:sz w:val="20"/>
                <w:szCs w:val="20"/>
              </w:rPr>
              <w:t>Количество стипендиатов  (ед.)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B831F2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3F056E" w:rsidTr="00881207">
        <w:trPr>
          <w:trHeight w:val="180"/>
        </w:trPr>
        <w:tc>
          <w:tcPr>
            <w:tcW w:w="3740" w:type="dxa"/>
          </w:tcPr>
          <w:p w:rsidR="003F056E" w:rsidRPr="00707AFC" w:rsidRDefault="003F056E" w:rsidP="004C2E5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 xml:space="preserve">плановое значение </w:t>
            </w:r>
            <w:r w:rsidR="00EF71C6">
              <w:rPr>
                <w:b/>
                <w:sz w:val="20"/>
                <w:szCs w:val="20"/>
              </w:rPr>
              <w:t>на 2025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240A1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6D12AC" w:rsidRDefault="003F056E" w:rsidP="00B831F2">
            <w:pPr>
              <w:jc w:val="center"/>
              <w:rPr>
                <w:color w:val="000000"/>
                <w:sz w:val="20"/>
                <w:szCs w:val="20"/>
              </w:rPr>
            </w:pPr>
            <w:r w:rsidRPr="006D12AC">
              <w:rPr>
                <w:color w:val="000000"/>
                <w:sz w:val="20"/>
                <w:szCs w:val="20"/>
              </w:rPr>
              <w:t>2</w:t>
            </w:r>
          </w:p>
        </w:tc>
      </w:tr>
      <w:tr w:rsidR="003F056E" w:rsidTr="00881207">
        <w:trPr>
          <w:trHeight w:val="180"/>
        </w:trPr>
        <w:tc>
          <w:tcPr>
            <w:tcW w:w="3740" w:type="dxa"/>
          </w:tcPr>
          <w:p w:rsidR="003F056E" w:rsidRPr="00707AFC" w:rsidRDefault="003F056E" w:rsidP="00A432DE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6D12AC" w:rsidRDefault="00DC32F9" w:rsidP="00B831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3724E6" w:rsidTr="00881207">
        <w:trPr>
          <w:trHeight w:val="150"/>
        </w:trPr>
        <w:tc>
          <w:tcPr>
            <w:tcW w:w="3740" w:type="dxa"/>
          </w:tcPr>
          <w:p w:rsidR="003724E6" w:rsidRPr="00707AFC" w:rsidRDefault="003724E6" w:rsidP="00707AFC">
            <w:pPr>
              <w:jc w:val="center"/>
              <w:rPr>
                <w:color w:val="FF0000"/>
                <w:sz w:val="20"/>
                <w:szCs w:val="20"/>
              </w:rPr>
            </w:pPr>
            <w:r w:rsidRPr="00707AFC">
              <w:rPr>
                <w:b/>
                <w:color w:val="FF0000"/>
              </w:rPr>
              <w:t>Подпрограмма «Совершенствование системы информационно-библиотечного обслуживания  в Свер</w:t>
            </w:r>
            <w:r>
              <w:rPr>
                <w:b/>
                <w:color w:val="FF0000"/>
              </w:rPr>
              <w:t>дловском районе</w:t>
            </w:r>
            <w:r w:rsidRPr="00707AFC">
              <w:rPr>
                <w:b/>
                <w:color w:val="FF0000"/>
              </w:rPr>
              <w:t>»</w:t>
            </w:r>
          </w:p>
        </w:tc>
        <w:tc>
          <w:tcPr>
            <w:tcW w:w="1948" w:type="dxa"/>
          </w:tcPr>
          <w:p w:rsidR="003724E6" w:rsidRPr="00F6456E" w:rsidRDefault="00C419E5" w:rsidP="00F6456E">
            <w:pPr>
              <w:jc w:val="center"/>
            </w:pPr>
            <w:r w:rsidRPr="00F6456E">
              <w:t>11054,1</w:t>
            </w:r>
          </w:p>
        </w:tc>
        <w:tc>
          <w:tcPr>
            <w:tcW w:w="1083" w:type="dxa"/>
          </w:tcPr>
          <w:p w:rsidR="003724E6" w:rsidRPr="00F6456E" w:rsidRDefault="00C419E5" w:rsidP="00F6456E">
            <w:pPr>
              <w:jc w:val="center"/>
            </w:pPr>
            <w:r w:rsidRPr="00F6456E">
              <w:t>10998,9</w:t>
            </w:r>
          </w:p>
        </w:tc>
        <w:tc>
          <w:tcPr>
            <w:tcW w:w="1234" w:type="dxa"/>
          </w:tcPr>
          <w:p w:rsidR="003724E6" w:rsidRPr="00F6456E" w:rsidRDefault="004A45F0" w:rsidP="00F6456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99,5</w:t>
            </w:r>
          </w:p>
        </w:tc>
        <w:tc>
          <w:tcPr>
            <w:tcW w:w="1452" w:type="dxa"/>
          </w:tcPr>
          <w:p w:rsidR="003724E6" w:rsidRPr="00F6456E" w:rsidRDefault="00C419E5" w:rsidP="00F6456E">
            <w:pPr>
              <w:jc w:val="center"/>
            </w:pPr>
            <w:r w:rsidRPr="00F6456E">
              <w:t>10998,9</w:t>
            </w:r>
          </w:p>
        </w:tc>
        <w:tc>
          <w:tcPr>
            <w:tcW w:w="1098" w:type="dxa"/>
          </w:tcPr>
          <w:p w:rsidR="003724E6" w:rsidRPr="00F6456E" w:rsidRDefault="00C419E5" w:rsidP="00F6456E">
            <w:pPr>
              <w:jc w:val="center"/>
              <w:rPr>
                <w:b/>
                <w:color w:val="000000"/>
              </w:rPr>
            </w:pPr>
            <w:r w:rsidRPr="00F6456E">
              <w:rPr>
                <w:b/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rPr>
          <w:trHeight w:val="165"/>
        </w:trPr>
        <w:tc>
          <w:tcPr>
            <w:tcW w:w="3740" w:type="dxa"/>
          </w:tcPr>
          <w:p w:rsidR="003724E6" w:rsidRPr="00707AFC" w:rsidRDefault="003724E6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83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234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98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rPr>
          <w:trHeight w:val="150"/>
        </w:trPr>
        <w:tc>
          <w:tcPr>
            <w:tcW w:w="3740" w:type="dxa"/>
          </w:tcPr>
          <w:p w:rsidR="003724E6" w:rsidRPr="00707AFC" w:rsidRDefault="003724E6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3724E6" w:rsidRPr="00F6456E" w:rsidRDefault="00C419E5" w:rsidP="00F6456E">
            <w:pPr>
              <w:jc w:val="center"/>
            </w:pPr>
            <w:r w:rsidRPr="00F6456E">
              <w:t>10880,9</w:t>
            </w:r>
          </w:p>
        </w:tc>
        <w:tc>
          <w:tcPr>
            <w:tcW w:w="1083" w:type="dxa"/>
          </w:tcPr>
          <w:p w:rsidR="003724E6" w:rsidRPr="00F6456E" w:rsidRDefault="00C419E5" w:rsidP="00F6456E">
            <w:pPr>
              <w:jc w:val="center"/>
            </w:pPr>
            <w:r w:rsidRPr="00F6456E">
              <w:t>10825,7</w:t>
            </w:r>
          </w:p>
        </w:tc>
        <w:tc>
          <w:tcPr>
            <w:tcW w:w="1234" w:type="dxa"/>
          </w:tcPr>
          <w:p w:rsidR="003724E6" w:rsidRPr="00F6456E" w:rsidRDefault="004A45F0" w:rsidP="00F6456E">
            <w:pPr>
              <w:jc w:val="center"/>
            </w:pPr>
            <w:r>
              <w:t>99,5</w:t>
            </w:r>
          </w:p>
        </w:tc>
        <w:tc>
          <w:tcPr>
            <w:tcW w:w="1452" w:type="dxa"/>
          </w:tcPr>
          <w:p w:rsidR="003724E6" w:rsidRPr="00F6456E" w:rsidRDefault="00C419E5" w:rsidP="00F6456E">
            <w:pPr>
              <w:jc w:val="center"/>
            </w:pPr>
            <w:r w:rsidRPr="00F6456E">
              <w:t>10825,7</w:t>
            </w:r>
          </w:p>
        </w:tc>
        <w:tc>
          <w:tcPr>
            <w:tcW w:w="1098" w:type="dxa"/>
          </w:tcPr>
          <w:p w:rsidR="003724E6" w:rsidRPr="00F6456E" w:rsidRDefault="00C419E5" w:rsidP="00F6456E">
            <w:pPr>
              <w:jc w:val="center"/>
            </w:pPr>
            <w:r w:rsidRPr="00F6456E"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rPr>
          <w:trHeight w:val="150"/>
        </w:trPr>
        <w:tc>
          <w:tcPr>
            <w:tcW w:w="3740" w:type="dxa"/>
          </w:tcPr>
          <w:p w:rsidR="003724E6" w:rsidRPr="00707AFC" w:rsidRDefault="003724E6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3724E6" w:rsidRPr="00F6456E" w:rsidRDefault="00C419E5" w:rsidP="00F6456E">
            <w:pPr>
              <w:jc w:val="center"/>
            </w:pPr>
            <w:r w:rsidRPr="00F6456E">
              <w:t>173,2</w:t>
            </w:r>
          </w:p>
        </w:tc>
        <w:tc>
          <w:tcPr>
            <w:tcW w:w="1083" w:type="dxa"/>
          </w:tcPr>
          <w:p w:rsidR="003724E6" w:rsidRPr="00F6456E" w:rsidRDefault="00C419E5" w:rsidP="00F6456E">
            <w:pPr>
              <w:jc w:val="center"/>
            </w:pPr>
            <w:r w:rsidRPr="00F6456E">
              <w:t>173,2</w:t>
            </w:r>
          </w:p>
        </w:tc>
        <w:tc>
          <w:tcPr>
            <w:tcW w:w="1234" w:type="dxa"/>
          </w:tcPr>
          <w:p w:rsidR="003724E6" w:rsidRPr="00F6456E" w:rsidRDefault="00C419E5" w:rsidP="00F6456E">
            <w:pPr>
              <w:jc w:val="center"/>
            </w:pPr>
            <w:r w:rsidRPr="00F6456E">
              <w:t>100</w:t>
            </w:r>
          </w:p>
        </w:tc>
        <w:tc>
          <w:tcPr>
            <w:tcW w:w="1452" w:type="dxa"/>
          </w:tcPr>
          <w:p w:rsidR="003724E6" w:rsidRPr="00F6456E" w:rsidRDefault="00C419E5" w:rsidP="00F6456E">
            <w:pPr>
              <w:jc w:val="center"/>
            </w:pPr>
            <w:r w:rsidRPr="00F6456E">
              <w:t>173,2</w:t>
            </w:r>
          </w:p>
        </w:tc>
        <w:tc>
          <w:tcPr>
            <w:tcW w:w="1098" w:type="dxa"/>
          </w:tcPr>
          <w:p w:rsidR="003724E6" w:rsidRPr="00F6456E" w:rsidRDefault="00C419E5" w:rsidP="00F6456E">
            <w:pPr>
              <w:jc w:val="center"/>
            </w:pPr>
            <w:r w:rsidRPr="00F6456E"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DC362B" w:rsidTr="00881207">
        <w:trPr>
          <w:trHeight w:val="150"/>
        </w:trPr>
        <w:tc>
          <w:tcPr>
            <w:tcW w:w="3740" w:type="dxa"/>
          </w:tcPr>
          <w:p w:rsidR="00DC362B" w:rsidRPr="00707AFC" w:rsidRDefault="00DC362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DC362B" w:rsidTr="00881207">
        <w:trPr>
          <w:trHeight w:val="165"/>
        </w:trPr>
        <w:tc>
          <w:tcPr>
            <w:tcW w:w="3740" w:type="dxa"/>
          </w:tcPr>
          <w:p w:rsidR="00DC362B" w:rsidRPr="00707AFC" w:rsidRDefault="00DC362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3F056E" w:rsidTr="00881207">
        <w:trPr>
          <w:trHeight w:val="135"/>
        </w:trPr>
        <w:tc>
          <w:tcPr>
            <w:tcW w:w="3740" w:type="dxa"/>
          </w:tcPr>
          <w:p w:rsidR="003F056E" w:rsidRPr="00707AFC" w:rsidRDefault="003F056E" w:rsidP="00BD22E9">
            <w:pPr>
              <w:rPr>
                <w:b/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Из общего объема по мероприятиям программы: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707AFC">
            <w:pPr>
              <w:jc w:val="center"/>
            </w:pPr>
          </w:p>
        </w:tc>
      </w:tr>
      <w:tr w:rsidR="003724E6" w:rsidTr="00881207">
        <w:trPr>
          <w:trHeight w:val="150"/>
        </w:trPr>
        <w:tc>
          <w:tcPr>
            <w:tcW w:w="3740" w:type="dxa"/>
          </w:tcPr>
          <w:p w:rsidR="003724E6" w:rsidRPr="00707AFC" w:rsidRDefault="003724E6" w:rsidP="00707AFC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>Мероприятие</w:t>
            </w:r>
            <w:proofErr w:type="gramStart"/>
            <w:r w:rsidRPr="00707AFC">
              <w:rPr>
                <w:b/>
                <w:sz w:val="20"/>
                <w:szCs w:val="20"/>
              </w:rPr>
              <w:t>1</w:t>
            </w:r>
            <w:proofErr w:type="gramEnd"/>
            <w:r w:rsidRPr="00707AFC">
              <w:rPr>
                <w:b/>
                <w:sz w:val="20"/>
                <w:szCs w:val="20"/>
              </w:rPr>
              <w:t xml:space="preserve"> . Материальное обеспечение работников</w:t>
            </w:r>
          </w:p>
        </w:tc>
        <w:tc>
          <w:tcPr>
            <w:tcW w:w="1948" w:type="dxa"/>
          </w:tcPr>
          <w:p w:rsidR="003724E6" w:rsidRPr="00F6456E" w:rsidRDefault="008F259C" w:rsidP="00F6456E">
            <w:pPr>
              <w:jc w:val="center"/>
            </w:pPr>
            <w:r w:rsidRPr="00F6456E">
              <w:t>8976,6</w:t>
            </w:r>
          </w:p>
        </w:tc>
        <w:tc>
          <w:tcPr>
            <w:tcW w:w="1083" w:type="dxa"/>
          </w:tcPr>
          <w:p w:rsidR="003724E6" w:rsidRPr="00F6456E" w:rsidRDefault="008F259C" w:rsidP="00F6456E">
            <w:pPr>
              <w:jc w:val="center"/>
            </w:pPr>
            <w:r w:rsidRPr="00F6456E">
              <w:t>8976,6</w:t>
            </w:r>
          </w:p>
        </w:tc>
        <w:tc>
          <w:tcPr>
            <w:tcW w:w="1234" w:type="dxa"/>
          </w:tcPr>
          <w:p w:rsidR="003724E6" w:rsidRPr="00F6456E" w:rsidRDefault="008F259C" w:rsidP="00F6456E">
            <w:pPr>
              <w:jc w:val="center"/>
            </w:pPr>
            <w:r w:rsidRPr="00F6456E">
              <w:t>100</w:t>
            </w:r>
          </w:p>
        </w:tc>
        <w:tc>
          <w:tcPr>
            <w:tcW w:w="1452" w:type="dxa"/>
          </w:tcPr>
          <w:p w:rsidR="003724E6" w:rsidRPr="00F6456E" w:rsidRDefault="008F259C" w:rsidP="00F6456E">
            <w:pPr>
              <w:jc w:val="center"/>
            </w:pPr>
            <w:r w:rsidRPr="00F6456E">
              <w:t>8976,6</w:t>
            </w:r>
          </w:p>
        </w:tc>
        <w:tc>
          <w:tcPr>
            <w:tcW w:w="1098" w:type="dxa"/>
          </w:tcPr>
          <w:p w:rsidR="003724E6" w:rsidRPr="00F6456E" w:rsidRDefault="008F259C" w:rsidP="00F6456E">
            <w:pPr>
              <w:jc w:val="center"/>
            </w:pPr>
            <w:r w:rsidRPr="00F6456E">
              <w:t>100</w:t>
            </w:r>
          </w:p>
        </w:tc>
        <w:tc>
          <w:tcPr>
            <w:tcW w:w="1942" w:type="dxa"/>
          </w:tcPr>
          <w:p w:rsidR="003724E6" w:rsidRPr="00707AFC" w:rsidRDefault="003724E6" w:rsidP="00707AFC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 xml:space="preserve">Обеспечение сохранности и учета библиотечных фондов, предоставление населению возможности доступа к </w:t>
            </w:r>
            <w:r w:rsidRPr="00707AFC">
              <w:rPr>
                <w:sz w:val="20"/>
                <w:szCs w:val="20"/>
              </w:rPr>
              <w:lastRenderedPageBreak/>
              <w:t>библиотечным фондам. Создание качественно новой системы информационно-библиотечного обслуживания населения</w:t>
            </w: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rPr>
          <w:trHeight w:val="96"/>
        </w:trPr>
        <w:tc>
          <w:tcPr>
            <w:tcW w:w="3740" w:type="dxa"/>
          </w:tcPr>
          <w:p w:rsidR="003724E6" w:rsidRPr="00707AFC" w:rsidRDefault="003724E6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94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83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234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9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rPr>
          <w:trHeight w:val="165"/>
        </w:trPr>
        <w:tc>
          <w:tcPr>
            <w:tcW w:w="3740" w:type="dxa"/>
          </w:tcPr>
          <w:p w:rsidR="003724E6" w:rsidRPr="00707AFC" w:rsidRDefault="003724E6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3724E6" w:rsidRPr="00F6456E" w:rsidRDefault="008F259C" w:rsidP="00F6456E">
            <w:pPr>
              <w:jc w:val="center"/>
            </w:pPr>
            <w:r w:rsidRPr="00F6456E">
              <w:t>8976,6</w:t>
            </w:r>
          </w:p>
        </w:tc>
        <w:tc>
          <w:tcPr>
            <w:tcW w:w="1083" w:type="dxa"/>
          </w:tcPr>
          <w:p w:rsidR="003724E6" w:rsidRPr="00F6456E" w:rsidRDefault="008F259C" w:rsidP="00F6456E">
            <w:pPr>
              <w:jc w:val="center"/>
            </w:pPr>
            <w:r w:rsidRPr="00F6456E">
              <w:t>8976,6</w:t>
            </w:r>
          </w:p>
        </w:tc>
        <w:tc>
          <w:tcPr>
            <w:tcW w:w="1234" w:type="dxa"/>
          </w:tcPr>
          <w:p w:rsidR="003724E6" w:rsidRPr="00F6456E" w:rsidRDefault="008F259C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3724E6" w:rsidRPr="00F6456E" w:rsidRDefault="008F259C" w:rsidP="00F6456E">
            <w:pPr>
              <w:jc w:val="center"/>
            </w:pPr>
            <w:r w:rsidRPr="00F6456E">
              <w:t>8976,6</w:t>
            </w:r>
          </w:p>
        </w:tc>
        <w:tc>
          <w:tcPr>
            <w:tcW w:w="1098" w:type="dxa"/>
          </w:tcPr>
          <w:p w:rsidR="003724E6" w:rsidRPr="00F6456E" w:rsidRDefault="008F259C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rPr>
          <w:trHeight w:val="165"/>
        </w:trPr>
        <w:tc>
          <w:tcPr>
            <w:tcW w:w="3740" w:type="dxa"/>
          </w:tcPr>
          <w:p w:rsidR="003724E6" w:rsidRPr="00707AFC" w:rsidRDefault="003724E6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3724E6" w:rsidRPr="00F6456E" w:rsidRDefault="00244F4E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3724E6" w:rsidRPr="00F6456E" w:rsidRDefault="00244F4E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3724E6" w:rsidRPr="00F6456E" w:rsidRDefault="00244F4E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DC362B" w:rsidTr="00881207">
        <w:trPr>
          <w:trHeight w:val="96"/>
        </w:trPr>
        <w:tc>
          <w:tcPr>
            <w:tcW w:w="3740" w:type="dxa"/>
          </w:tcPr>
          <w:p w:rsidR="00DC362B" w:rsidRPr="00707AFC" w:rsidRDefault="00DC362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3F056E" w:rsidTr="00881207">
        <w:trPr>
          <w:trHeight w:val="180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707AFC">
            <w:pPr>
              <w:jc w:val="center"/>
            </w:pPr>
          </w:p>
        </w:tc>
      </w:tr>
      <w:tr w:rsidR="003F056E" w:rsidTr="00881207">
        <w:trPr>
          <w:trHeight w:val="150"/>
        </w:trPr>
        <w:tc>
          <w:tcPr>
            <w:tcW w:w="3740" w:type="dxa"/>
          </w:tcPr>
          <w:p w:rsidR="003F056E" w:rsidRPr="00707AFC" w:rsidRDefault="003F056E" w:rsidP="00707A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Процент муниципальных услуг, выполненных в соответствии с утвержденными годовыми показателями</w:t>
            </w:r>
            <w:proofErr w:type="gramStart"/>
            <w:r w:rsidRPr="00707AFC">
              <w:rPr>
                <w:rFonts w:ascii="Times New Roman" w:hAnsi="Times New Roman" w:cs="Times New Roman"/>
              </w:rPr>
              <w:t xml:space="preserve"> (%).</w:t>
            </w:r>
            <w:proofErr w:type="gramEnd"/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707AFC">
            <w:pPr>
              <w:jc w:val="center"/>
            </w:pPr>
          </w:p>
        </w:tc>
      </w:tr>
      <w:tr w:rsidR="003F056E" w:rsidTr="00881207">
        <w:trPr>
          <w:trHeight w:val="135"/>
        </w:trPr>
        <w:tc>
          <w:tcPr>
            <w:tcW w:w="3740" w:type="dxa"/>
          </w:tcPr>
          <w:p w:rsidR="003F056E" w:rsidRPr="00707AFC" w:rsidRDefault="003F056E" w:rsidP="004C2E5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плановое значение на 20</w:t>
            </w:r>
            <w:r w:rsidR="00EF71C6">
              <w:rPr>
                <w:sz w:val="20"/>
                <w:szCs w:val="20"/>
              </w:rPr>
              <w:t>25</w:t>
            </w:r>
            <w:r w:rsidRPr="00707A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B831F2" w:rsidRDefault="00B831F2" w:rsidP="00707AFC">
            <w:pPr>
              <w:jc w:val="center"/>
              <w:rPr>
                <w:sz w:val="20"/>
                <w:szCs w:val="20"/>
              </w:rPr>
            </w:pPr>
            <w:r w:rsidRPr="00B831F2">
              <w:rPr>
                <w:sz w:val="20"/>
                <w:szCs w:val="20"/>
              </w:rPr>
              <w:t>100</w:t>
            </w:r>
          </w:p>
        </w:tc>
      </w:tr>
      <w:tr w:rsidR="003F056E" w:rsidTr="00881207">
        <w:trPr>
          <w:trHeight w:val="135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B831F2" w:rsidRDefault="00B831F2" w:rsidP="00707AFC">
            <w:pPr>
              <w:jc w:val="center"/>
              <w:rPr>
                <w:sz w:val="20"/>
                <w:szCs w:val="20"/>
              </w:rPr>
            </w:pPr>
            <w:r w:rsidRPr="00B831F2">
              <w:rPr>
                <w:sz w:val="20"/>
                <w:szCs w:val="20"/>
              </w:rPr>
              <w:t>100</w:t>
            </w:r>
          </w:p>
        </w:tc>
      </w:tr>
      <w:tr w:rsidR="003724E6" w:rsidTr="00881207">
        <w:trPr>
          <w:trHeight w:val="135"/>
        </w:trPr>
        <w:tc>
          <w:tcPr>
            <w:tcW w:w="3740" w:type="dxa"/>
          </w:tcPr>
          <w:p w:rsidR="003724E6" w:rsidRPr="00707AFC" w:rsidRDefault="003724E6" w:rsidP="00707AFC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>Мероприятие 2. Осуществление основных видов деятельности учреждения (комплектование книжного фонда, проведение мероприятий)</w:t>
            </w:r>
          </w:p>
        </w:tc>
        <w:tc>
          <w:tcPr>
            <w:tcW w:w="1948" w:type="dxa"/>
          </w:tcPr>
          <w:p w:rsidR="003724E6" w:rsidRPr="00F6456E" w:rsidRDefault="00244F4E" w:rsidP="00F6456E">
            <w:pPr>
              <w:jc w:val="center"/>
            </w:pPr>
            <w:r w:rsidRPr="00F6456E">
              <w:t>349,0</w:t>
            </w:r>
          </w:p>
        </w:tc>
        <w:tc>
          <w:tcPr>
            <w:tcW w:w="1083" w:type="dxa"/>
          </w:tcPr>
          <w:p w:rsidR="003724E6" w:rsidRPr="00F6456E" w:rsidRDefault="00244F4E" w:rsidP="00F6456E">
            <w:pPr>
              <w:jc w:val="center"/>
            </w:pPr>
            <w:r w:rsidRPr="00F6456E">
              <w:t>349,0</w:t>
            </w:r>
          </w:p>
        </w:tc>
        <w:tc>
          <w:tcPr>
            <w:tcW w:w="1234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3724E6" w:rsidRPr="00F6456E" w:rsidRDefault="00244F4E" w:rsidP="00F6456E">
            <w:pPr>
              <w:jc w:val="center"/>
            </w:pPr>
            <w:r w:rsidRPr="00F6456E">
              <w:t>349,0</w:t>
            </w:r>
          </w:p>
        </w:tc>
        <w:tc>
          <w:tcPr>
            <w:tcW w:w="1098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Pr="00707AFC" w:rsidRDefault="003724E6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 xml:space="preserve">Удовлетворение информационных запросов различных категорий пользователей. Сохранение культурного наследия.  </w:t>
            </w: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rPr>
          <w:trHeight w:val="96"/>
        </w:trPr>
        <w:tc>
          <w:tcPr>
            <w:tcW w:w="3740" w:type="dxa"/>
          </w:tcPr>
          <w:p w:rsidR="003724E6" w:rsidRPr="00707AFC" w:rsidRDefault="003724E6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83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234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98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rPr>
          <w:trHeight w:val="150"/>
        </w:trPr>
        <w:tc>
          <w:tcPr>
            <w:tcW w:w="3740" w:type="dxa"/>
          </w:tcPr>
          <w:p w:rsidR="003724E6" w:rsidRPr="00707AFC" w:rsidRDefault="003724E6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3724E6" w:rsidRPr="00F6456E" w:rsidRDefault="00244F4E" w:rsidP="00F6456E">
            <w:pPr>
              <w:jc w:val="center"/>
            </w:pPr>
            <w:r w:rsidRPr="00F6456E">
              <w:t>285,7</w:t>
            </w:r>
          </w:p>
        </w:tc>
        <w:tc>
          <w:tcPr>
            <w:tcW w:w="1083" w:type="dxa"/>
          </w:tcPr>
          <w:p w:rsidR="003724E6" w:rsidRPr="00F6456E" w:rsidRDefault="00244F4E" w:rsidP="00F6456E">
            <w:pPr>
              <w:jc w:val="center"/>
            </w:pPr>
            <w:r w:rsidRPr="00F6456E">
              <w:t>285,7</w:t>
            </w:r>
          </w:p>
        </w:tc>
        <w:tc>
          <w:tcPr>
            <w:tcW w:w="1234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3724E6" w:rsidRPr="00F6456E" w:rsidRDefault="00244F4E" w:rsidP="00F6456E">
            <w:pPr>
              <w:jc w:val="center"/>
            </w:pPr>
            <w:r w:rsidRPr="00F6456E">
              <w:t>285,7</w:t>
            </w:r>
          </w:p>
        </w:tc>
        <w:tc>
          <w:tcPr>
            <w:tcW w:w="1098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rPr>
          <w:trHeight w:val="111"/>
        </w:trPr>
        <w:tc>
          <w:tcPr>
            <w:tcW w:w="3740" w:type="dxa"/>
          </w:tcPr>
          <w:p w:rsidR="003724E6" w:rsidRPr="00707AFC" w:rsidRDefault="003724E6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3724E6" w:rsidRPr="00F6456E" w:rsidRDefault="00244F4E" w:rsidP="00F6456E">
            <w:pPr>
              <w:jc w:val="center"/>
            </w:pPr>
            <w:r w:rsidRPr="00F6456E">
              <w:t>63,3</w:t>
            </w:r>
          </w:p>
        </w:tc>
        <w:tc>
          <w:tcPr>
            <w:tcW w:w="1083" w:type="dxa"/>
          </w:tcPr>
          <w:p w:rsidR="003724E6" w:rsidRPr="00F6456E" w:rsidRDefault="00244F4E" w:rsidP="00F6456E">
            <w:pPr>
              <w:jc w:val="center"/>
            </w:pPr>
            <w:r w:rsidRPr="00F6456E">
              <w:t>63,3</w:t>
            </w:r>
          </w:p>
        </w:tc>
        <w:tc>
          <w:tcPr>
            <w:tcW w:w="1234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3724E6" w:rsidRPr="00F6456E" w:rsidRDefault="00244F4E" w:rsidP="00F6456E">
            <w:pPr>
              <w:jc w:val="center"/>
            </w:pPr>
            <w:r w:rsidRPr="00F6456E">
              <w:t>63,3</w:t>
            </w:r>
          </w:p>
        </w:tc>
        <w:tc>
          <w:tcPr>
            <w:tcW w:w="1098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DC362B" w:rsidTr="00881207">
        <w:trPr>
          <w:trHeight w:val="150"/>
        </w:trPr>
        <w:tc>
          <w:tcPr>
            <w:tcW w:w="3740" w:type="dxa"/>
          </w:tcPr>
          <w:p w:rsidR="00DC362B" w:rsidRPr="00707AFC" w:rsidRDefault="00DC362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DC362B" w:rsidTr="00881207">
        <w:trPr>
          <w:trHeight w:val="135"/>
        </w:trPr>
        <w:tc>
          <w:tcPr>
            <w:tcW w:w="3740" w:type="dxa"/>
          </w:tcPr>
          <w:p w:rsidR="00DC362B" w:rsidRPr="00707AFC" w:rsidRDefault="00DC362B" w:rsidP="00BD22E9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3F056E" w:rsidTr="00881207">
        <w:trPr>
          <w:trHeight w:val="126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707AFC">
            <w:pPr>
              <w:jc w:val="center"/>
            </w:pPr>
          </w:p>
        </w:tc>
      </w:tr>
      <w:tr w:rsidR="003F056E" w:rsidTr="00881207">
        <w:trPr>
          <w:trHeight w:val="135"/>
        </w:trPr>
        <w:tc>
          <w:tcPr>
            <w:tcW w:w="3740" w:type="dxa"/>
          </w:tcPr>
          <w:p w:rsidR="003F056E" w:rsidRPr="00707AFC" w:rsidRDefault="003F056E" w:rsidP="00707A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7AFC">
              <w:rPr>
                <w:rFonts w:ascii="Times New Roman" w:hAnsi="Times New Roman" w:cs="Times New Roman"/>
              </w:rPr>
              <w:t>Обновляемость</w:t>
            </w:r>
            <w:proofErr w:type="spellEnd"/>
            <w:r w:rsidRPr="00707AFC">
              <w:rPr>
                <w:rFonts w:ascii="Times New Roman" w:hAnsi="Times New Roman" w:cs="Times New Roman"/>
              </w:rPr>
              <w:t xml:space="preserve"> библиотечного фонда </w:t>
            </w:r>
            <w:r w:rsidRPr="00707AFC">
              <w:rPr>
                <w:rFonts w:ascii="Times New Roman" w:hAnsi="Times New Roman" w:cs="Times New Roman"/>
              </w:rPr>
              <w:lastRenderedPageBreak/>
              <w:t>районных и сельских библиотек</w:t>
            </w:r>
            <w:proofErr w:type="gramStart"/>
            <w:r w:rsidRPr="00707AFC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707AFC">
            <w:pPr>
              <w:jc w:val="center"/>
            </w:pPr>
          </w:p>
        </w:tc>
      </w:tr>
      <w:tr w:rsidR="00B831F2" w:rsidTr="00881207">
        <w:trPr>
          <w:trHeight w:val="165"/>
        </w:trPr>
        <w:tc>
          <w:tcPr>
            <w:tcW w:w="3740" w:type="dxa"/>
          </w:tcPr>
          <w:p w:rsidR="00B831F2" w:rsidRPr="00707AFC" w:rsidRDefault="00B831F2" w:rsidP="004C2E5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lastRenderedPageBreak/>
              <w:t>плановое значение на 20</w:t>
            </w:r>
            <w:r w:rsidR="00EF71C6">
              <w:rPr>
                <w:sz w:val="20"/>
                <w:szCs w:val="20"/>
              </w:rPr>
              <w:t>25</w:t>
            </w:r>
            <w:r w:rsidRPr="00707A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48" w:type="dxa"/>
          </w:tcPr>
          <w:p w:rsidR="00B831F2" w:rsidRPr="00F6456E" w:rsidRDefault="00B831F2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B831F2" w:rsidRPr="00F6456E" w:rsidRDefault="00B831F2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B831F2" w:rsidRPr="00F6456E" w:rsidRDefault="00B831F2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B831F2" w:rsidRPr="00F6456E" w:rsidRDefault="00B831F2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B831F2" w:rsidRPr="00F6456E" w:rsidRDefault="00B831F2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B831F2" w:rsidRDefault="00B831F2" w:rsidP="00707AFC">
            <w:pPr>
              <w:jc w:val="center"/>
            </w:pPr>
          </w:p>
        </w:tc>
        <w:tc>
          <w:tcPr>
            <w:tcW w:w="2289" w:type="dxa"/>
          </w:tcPr>
          <w:p w:rsidR="00B831F2" w:rsidRPr="00A558B4" w:rsidRDefault="00B831F2" w:rsidP="00B831F2">
            <w:pPr>
              <w:jc w:val="center"/>
              <w:rPr>
                <w:b/>
                <w:sz w:val="20"/>
                <w:szCs w:val="20"/>
              </w:rPr>
            </w:pPr>
            <w:r w:rsidRPr="00A558B4">
              <w:rPr>
                <w:sz w:val="20"/>
                <w:szCs w:val="20"/>
              </w:rPr>
              <w:t>1,</w:t>
            </w:r>
            <w:r w:rsidR="00176401">
              <w:rPr>
                <w:sz w:val="20"/>
                <w:szCs w:val="20"/>
              </w:rPr>
              <w:t>4</w:t>
            </w:r>
          </w:p>
        </w:tc>
      </w:tr>
      <w:tr w:rsidR="00B831F2" w:rsidTr="00881207">
        <w:trPr>
          <w:trHeight w:val="126"/>
        </w:trPr>
        <w:tc>
          <w:tcPr>
            <w:tcW w:w="3740" w:type="dxa"/>
          </w:tcPr>
          <w:p w:rsidR="00B831F2" w:rsidRPr="00707AFC" w:rsidRDefault="00B831F2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B831F2" w:rsidRPr="00F6456E" w:rsidRDefault="00B831F2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B831F2" w:rsidRPr="00F6456E" w:rsidRDefault="00B831F2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B831F2" w:rsidRPr="00F6456E" w:rsidRDefault="00B831F2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B831F2" w:rsidRPr="00F6456E" w:rsidRDefault="00B831F2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B831F2" w:rsidRPr="00F6456E" w:rsidRDefault="00B831F2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B831F2" w:rsidRDefault="00B831F2" w:rsidP="00707AFC">
            <w:pPr>
              <w:jc w:val="center"/>
            </w:pPr>
          </w:p>
        </w:tc>
        <w:tc>
          <w:tcPr>
            <w:tcW w:w="2289" w:type="dxa"/>
          </w:tcPr>
          <w:p w:rsidR="00B831F2" w:rsidRPr="00A558B4" w:rsidRDefault="00871D1B" w:rsidP="00B831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3724E6" w:rsidTr="00881207">
        <w:trPr>
          <w:trHeight w:val="135"/>
        </w:trPr>
        <w:tc>
          <w:tcPr>
            <w:tcW w:w="3740" w:type="dxa"/>
          </w:tcPr>
          <w:p w:rsidR="003724E6" w:rsidRPr="00707AFC" w:rsidRDefault="003724E6" w:rsidP="00707AFC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>Мероприятие 3. Укрепление материально-технической базы  учреждения (приобретение оборудования, материальных запасов)</w:t>
            </w:r>
          </w:p>
        </w:tc>
        <w:tc>
          <w:tcPr>
            <w:tcW w:w="1948" w:type="dxa"/>
          </w:tcPr>
          <w:p w:rsidR="003724E6" w:rsidRPr="00F6456E" w:rsidRDefault="00244F4E" w:rsidP="00F6456E">
            <w:pPr>
              <w:jc w:val="center"/>
            </w:pPr>
            <w:r w:rsidRPr="00F6456E">
              <w:t>202,3</w:t>
            </w:r>
          </w:p>
        </w:tc>
        <w:tc>
          <w:tcPr>
            <w:tcW w:w="1083" w:type="dxa"/>
          </w:tcPr>
          <w:p w:rsidR="003724E6" w:rsidRPr="00F6456E" w:rsidRDefault="00244F4E" w:rsidP="00F6456E">
            <w:pPr>
              <w:jc w:val="center"/>
            </w:pPr>
            <w:r w:rsidRPr="00F6456E">
              <w:t>202,3</w:t>
            </w:r>
          </w:p>
        </w:tc>
        <w:tc>
          <w:tcPr>
            <w:tcW w:w="1234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3724E6" w:rsidRPr="00F6456E" w:rsidRDefault="00244F4E" w:rsidP="00F6456E">
            <w:pPr>
              <w:jc w:val="center"/>
            </w:pPr>
            <w:r w:rsidRPr="00F6456E">
              <w:t>202,3</w:t>
            </w:r>
          </w:p>
        </w:tc>
        <w:tc>
          <w:tcPr>
            <w:tcW w:w="1098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Pr="00707AFC" w:rsidRDefault="003724E6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Внедрение инновационных форм библиотечного обслуживания.</w:t>
            </w:r>
          </w:p>
        </w:tc>
        <w:tc>
          <w:tcPr>
            <w:tcW w:w="2289" w:type="dxa"/>
          </w:tcPr>
          <w:p w:rsidR="003724E6" w:rsidRDefault="003724E6" w:rsidP="00B831F2">
            <w:pPr>
              <w:jc w:val="center"/>
            </w:pPr>
          </w:p>
        </w:tc>
      </w:tr>
      <w:tr w:rsidR="003724E6" w:rsidTr="00881207">
        <w:trPr>
          <w:trHeight w:val="126"/>
        </w:trPr>
        <w:tc>
          <w:tcPr>
            <w:tcW w:w="3740" w:type="dxa"/>
          </w:tcPr>
          <w:p w:rsidR="003724E6" w:rsidRPr="00707AFC" w:rsidRDefault="003724E6" w:rsidP="005C30E8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83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234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452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9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B831F2">
            <w:pPr>
              <w:jc w:val="center"/>
            </w:pPr>
          </w:p>
        </w:tc>
      </w:tr>
      <w:tr w:rsidR="003724E6" w:rsidTr="00881207">
        <w:trPr>
          <w:trHeight w:val="96"/>
        </w:trPr>
        <w:tc>
          <w:tcPr>
            <w:tcW w:w="3740" w:type="dxa"/>
          </w:tcPr>
          <w:p w:rsidR="003724E6" w:rsidRPr="00707AFC" w:rsidRDefault="003724E6" w:rsidP="005C30E8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3724E6" w:rsidRPr="00F6456E" w:rsidRDefault="00244F4E" w:rsidP="00F6456E">
            <w:pPr>
              <w:jc w:val="center"/>
            </w:pPr>
            <w:r w:rsidRPr="00F6456E">
              <w:t>92,4</w:t>
            </w:r>
          </w:p>
        </w:tc>
        <w:tc>
          <w:tcPr>
            <w:tcW w:w="1083" w:type="dxa"/>
          </w:tcPr>
          <w:p w:rsidR="003724E6" w:rsidRPr="00F6456E" w:rsidRDefault="00244F4E" w:rsidP="00F6456E">
            <w:pPr>
              <w:jc w:val="center"/>
            </w:pPr>
            <w:r w:rsidRPr="00F6456E">
              <w:t>92,4</w:t>
            </w:r>
          </w:p>
        </w:tc>
        <w:tc>
          <w:tcPr>
            <w:tcW w:w="1234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3724E6" w:rsidRPr="00F6456E" w:rsidRDefault="00244F4E" w:rsidP="00F6456E">
            <w:pPr>
              <w:jc w:val="center"/>
            </w:pPr>
            <w:r w:rsidRPr="00F6456E">
              <w:t>92,4</w:t>
            </w:r>
          </w:p>
        </w:tc>
        <w:tc>
          <w:tcPr>
            <w:tcW w:w="1098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B831F2">
            <w:pPr>
              <w:jc w:val="center"/>
            </w:pPr>
          </w:p>
        </w:tc>
      </w:tr>
      <w:tr w:rsidR="003724E6" w:rsidTr="00881207">
        <w:trPr>
          <w:trHeight w:val="180"/>
        </w:trPr>
        <w:tc>
          <w:tcPr>
            <w:tcW w:w="3740" w:type="dxa"/>
          </w:tcPr>
          <w:p w:rsidR="003724E6" w:rsidRPr="00707AFC" w:rsidRDefault="003724E6" w:rsidP="005C30E8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3724E6" w:rsidRPr="00F6456E" w:rsidRDefault="00244F4E" w:rsidP="00F6456E">
            <w:pPr>
              <w:jc w:val="center"/>
            </w:pPr>
            <w:r w:rsidRPr="00F6456E">
              <w:t>109,9</w:t>
            </w:r>
          </w:p>
        </w:tc>
        <w:tc>
          <w:tcPr>
            <w:tcW w:w="1083" w:type="dxa"/>
          </w:tcPr>
          <w:p w:rsidR="003724E6" w:rsidRPr="00F6456E" w:rsidRDefault="00244F4E" w:rsidP="00F6456E">
            <w:pPr>
              <w:jc w:val="center"/>
            </w:pPr>
            <w:r w:rsidRPr="00F6456E">
              <w:t>109,9</w:t>
            </w:r>
          </w:p>
        </w:tc>
        <w:tc>
          <w:tcPr>
            <w:tcW w:w="1234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3724E6" w:rsidRPr="00F6456E" w:rsidRDefault="00244F4E" w:rsidP="00F6456E">
            <w:pPr>
              <w:jc w:val="center"/>
            </w:pPr>
            <w:r w:rsidRPr="00F6456E">
              <w:t>109,9</w:t>
            </w:r>
          </w:p>
        </w:tc>
        <w:tc>
          <w:tcPr>
            <w:tcW w:w="1098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B831F2">
            <w:pPr>
              <w:jc w:val="center"/>
            </w:pPr>
          </w:p>
        </w:tc>
      </w:tr>
      <w:tr w:rsidR="00DC362B" w:rsidTr="00881207">
        <w:trPr>
          <w:trHeight w:val="135"/>
        </w:trPr>
        <w:tc>
          <w:tcPr>
            <w:tcW w:w="3740" w:type="dxa"/>
          </w:tcPr>
          <w:p w:rsidR="00DC362B" w:rsidRPr="00707AFC" w:rsidRDefault="00DC362B" w:rsidP="005C30E8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B831F2">
            <w:pPr>
              <w:jc w:val="center"/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5C30E8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B831F2">
            <w:pPr>
              <w:jc w:val="center"/>
            </w:pPr>
          </w:p>
        </w:tc>
      </w:tr>
      <w:tr w:rsidR="00B831F2" w:rsidTr="00881207">
        <w:trPr>
          <w:trHeight w:val="105"/>
        </w:trPr>
        <w:tc>
          <w:tcPr>
            <w:tcW w:w="3740" w:type="dxa"/>
          </w:tcPr>
          <w:p w:rsidR="00B831F2" w:rsidRPr="00707AFC" w:rsidRDefault="00B831F2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83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234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452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9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942" w:type="dxa"/>
          </w:tcPr>
          <w:p w:rsidR="00B831F2" w:rsidRDefault="00B831F2" w:rsidP="00707AFC">
            <w:pPr>
              <w:jc w:val="center"/>
            </w:pPr>
          </w:p>
        </w:tc>
        <w:tc>
          <w:tcPr>
            <w:tcW w:w="2289" w:type="dxa"/>
          </w:tcPr>
          <w:p w:rsidR="00B831F2" w:rsidRDefault="00B831F2" w:rsidP="00B831F2">
            <w:pPr>
              <w:jc w:val="center"/>
            </w:pPr>
          </w:p>
        </w:tc>
      </w:tr>
      <w:tr w:rsidR="00B831F2" w:rsidTr="00881207">
        <w:trPr>
          <w:trHeight w:val="165"/>
        </w:trPr>
        <w:tc>
          <w:tcPr>
            <w:tcW w:w="3740" w:type="dxa"/>
          </w:tcPr>
          <w:p w:rsidR="00B831F2" w:rsidRPr="00707AFC" w:rsidRDefault="00B831F2" w:rsidP="00707A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 xml:space="preserve">Результативность участия </w:t>
            </w:r>
            <w:proofErr w:type="gramStart"/>
            <w:r w:rsidRPr="00707AFC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B831F2" w:rsidRPr="00707AFC" w:rsidRDefault="00B831F2" w:rsidP="00707A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7AFC">
              <w:rPr>
                <w:rFonts w:ascii="Times New Roman" w:hAnsi="Times New Roman" w:cs="Times New Roman"/>
              </w:rPr>
              <w:t>конкурсах</w:t>
            </w:r>
            <w:proofErr w:type="gramEnd"/>
            <w:r w:rsidRPr="00707AFC">
              <w:rPr>
                <w:rFonts w:ascii="Times New Roman" w:hAnsi="Times New Roman" w:cs="Times New Roman"/>
              </w:rPr>
              <w:t>,</w:t>
            </w:r>
          </w:p>
          <w:p w:rsidR="00B831F2" w:rsidRPr="00707AFC" w:rsidRDefault="00B831F2" w:rsidP="00707A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получение поощрени</w:t>
            </w:r>
            <w:proofErr w:type="gramStart"/>
            <w:r w:rsidRPr="00707AFC">
              <w:rPr>
                <w:rFonts w:ascii="Times New Roman" w:hAnsi="Times New Roman" w:cs="Times New Roman"/>
              </w:rPr>
              <w:t>й(</w:t>
            </w:r>
            <w:proofErr w:type="gramEnd"/>
            <w:r w:rsidRPr="00707AFC">
              <w:rPr>
                <w:rFonts w:ascii="Times New Roman" w:hAnsi="Times New Roman" w:cs="Times New Roman"/>
              </w:rPr>
              <w:t>да/нет)</w:t>
            </w:r>
          </w:p>
        </w:tc>
        <w:tc>
          <w:tcPr>
            <w:tcW w:w="194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83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234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452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9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942" w:type="dxa"/>
          </w:tcPr>
          <w:p w:rsidR="00B831F2" w:rsidRDefault="00B831F2" w:rsidP="00707AFC">
            <w:pPr>
              <w:jc w:val="center"/>
            </w:pPr>
          </w:p>
        </w:tc>
        <w:tc>
          <w:tcPr>
            <w:tcW w:w="2289" w:type="dxa"/>
          </w:tcPr>
          <w:p w:rsidR="00B831F2" w:rsidRPr="00707AFC" w:rsidRDefault="00B831F2" w:rsidP="00B831F2">
            <w:pPr>
              <w:jc w:val="center"/>
              <w:rPr>
                <w:sz w:val="20"/>
                <w:szCs w:val="20"/>
              </w:rPr>
            </w:pPr>
          </w:p>
        </w:tc>
      </w:tr>
      <w:tr w:rsidR="00B831F2" w:rsidTr="00881207">
        <w:trPr>
          <w:trHeight w:val="195"/>
        </w:trPr>
        <w:tc>
          <w:tcPr>
            <w:tcW w:w="3740" w:type="dxa"/>
          </w:tcPr>
          <w:p w:rsidR="00B831F2" w:rsidRPr="00707AFC" w:rsidRDefault="00B831F2" w:rsidP="004C2E5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плановое значение на 20</w:t>
            </w:r>
            <w:r w:rsidR="00EF71C6">
              <w:rPr>
                <w:sz w:val="20"/>
                <w:szCs w:val="20"/>
              </w:rPr>
              <w:t xml:space="preserve">25 </w:t>
            </w:r>
            <w:r w:rsidRPr="00707AFC">
              <w:rPr>
                <w:sz w:val="20"/>
                <w:szCs w:val="20"/>
              </w:rPr>
              <w:t>год</w:t>
            </w:r>
          </w:p>
        </w:tc>
        <w:tc>
          <w:tcPr>
            <w:tcW w:w="194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83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234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452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9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942" w:type="dxa"/>
          </w:tcPr>
          <w:p w:rsidR="00B831F2" w:rsidRDefault="00B831F2" w:rsidP="00707AFC">
            <w:pPr>
              <w:jc w:val="center"/>
            </w:pPr>
          </w:p>
        </w:tc>
        <w:tc>
          <w:tcPr>
            <w:tcW w:w="2289" w:type="dxa"/>
          </w:tcPr>
          <w:p w:rsidR="00B831F2" w:rsidRPr="00A558B4" w:rsidRDefault="00B831F2" w:rsidP="00B831F2">
            <w:pPr>
              <w:jc w:val="center"/>
              <w:rPr>
                <w:sz w:val="20"/>
                <w:szCs w:val="20"/>
              </w:rPr>
            </w:pPr>
            <w:r w:rsidRPr="00A558B4">
              <w:rPr>
                <w:sz w:val="20"/>
                <w:szCs w:val="20"/>
              </w:rPr>
              <w:t>да</w:t>
            </w:r>
          </w:p>
        </w:tc>
      </w:tr>
      <w:tr w:rsidR="00B831F2" w:rsidTr="00881207">
        <w:trPr>
          <w:trHeight w:val="165"/>
        </w:trPr>
        <w:tc>
          <w:tcPr>
            <w:tcW w:w="3740" w:type="dxa"/>
          </w:tcPr>
          <w:p w:rsidR="00B831F2" w:rsidRPr="00707AFC" w:rsidRDefault="00B831F2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83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234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452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9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942" w:type="dxa"/>
          </w:tcPr>
          <w:p w:rsidR="00B831F2" w:rsidRDefault="00B831F2" w:rsidP="00707AFC">
            <w:pPr>
              <w:jc w:val="center"/>
            </w:pPr>
          </w:p>
        </w:tc>
        <w:tc>
          <w:tcPr>
            <w:tcW w:w="2289" w:type="dxa"/>
          </w:tcPr>
          <w:p w:rsidR="00B831F2" w:rsidRPr="00A558B4" w:rsidRDefault="004C4F62" w:rsidP="00B83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3724E6" w:rsidTr="00881207">
        <w:trPr>
          <w:trHeight w:val="150"/>
        </w:trPr>
        <w:tc>
          <w:tcPr>
            <w:tcW w:w="3740" w:type="dxa"/>
          </w:tcPr>
          <w:p w:rsidR="003724E6" w:rsidRPr="00707AFC" w:rsidRDefault="003724E6" w:rsidP="00707AFC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>Мероприятие 4. Ремонты зданий  учреждений</w:t>
            </w:r>
          </w:p>
        </w:tc>
        <w:tc>
          <w:tcPr>
            <w:tcW w:w="1948" w:type="dxa"/>
          </w:tcPr>
          <w:p w:rsidR="003724E6" w:rsidRPr="00F6456E" w:rsidRDefault="00244F4E" w:rsidP="00F6456E">
            <w:pPr>
              <w:jc w:val="center"/>
            </w:pPr>
            <w:r w:rsidRPr="00F6456E">
              <w:t>75,0</w:t>
            </w:r>
          </w:p>
        </w:tc>
        <w:tc>
          <w:tcPr>
            <w:tcW w:w="1083" w:type="dxa"/>
          </w:tcPr>
          <w:p w:rsidR="003724E6" w:rsidRPr="00F6456E" w:rsidRDefault="00244F4E" w:rsidP="00F6456E">
            <w:pPr>
              <w:jc w:val="center"/>
            </w:pPr>
            <w:r w:rsidRPr="00F6456E">
              <w:t>75,0</w:t>
            </w:r>
          </w:p>
        </w:tc>
        <w:tc>
          <w:tcPr>
            <w:tcW w:w="1234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3724E6" w:rsidRPr="00F6456E" w:rsidRDefault="00244F4E" w:rsidP="00F6456E">
            <w:pPr>
              <w:jc w:val="center"/>
            </w:pPr>
            <w:r w:rsidRPr="00F6456E">
              <w:t>75,0</w:t>
            </w:r>
          </w:p>
        </w:tc>
        <w:tc>
          <w:tcPr>
            <w:tcW w:w="1098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Pr="00707AFC" w:rsidRDefault="003724E6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Обеспечение необходимых условий для организации библиотечного обслуживания населения.</w:t>
            </w:r>
          </w:p>
        </w:tc>
        <w:tc>
          <w:tcPr>
            <w:tcW w:w="2289" w:type="dxa"/>
          </w:tcPr>
          <w:p w:rsidR="003724E6" w:rsidRDefault="003724E6" w:rsidP="00B831F2">
            <w:pPr>
              <w:jc w:val="center"/>
            </w:pPr>
          </w:p>
        </w:tc>
      </w:tr>
      <w:tr w:rsidR="003724E6" w:rsidTr="00881207">
        <w:trPr>
          <w:trHeight w:val="126"/>
        </w:trPr>
        <w:tc>
          <w:tcPr>
            <w:tcW w:w="3740" w:type="dxa"/>
          </w:tcPr>
          <w:p w:rsidR="003724E6" w:rsidRPr="00707AFC" w:rsidRDefault="003724E6" w:rsidP="005C30E8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83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234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98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B831F2">
            <w:pPr>
              <w:jc w:val="center"/>
            </w:pPr>
          </w:p>
        </w:tc>
      </w:tr>
      <w:tr w:rsidR="003724E6" w:rsidTr="00881207">
        <w:trPr>
          <w:trHeight w:val="126"/>
        </w:trPr>
        <w:tc>
          <w:tcPr>
            <w:tcW w:w="3740" w:type="dxa"/>
          </w:tcPr>
          <w:p w:rsidR="003724E6" w:rsidRPr="00707AFC" w:rsidRDefault="003724E6" w:rsidP="005C30E8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3724E6" w:rsidRPr="00F6456E" w:rsidRDefault="00244F4E" w:rsidP="00F6456E">
            <w:pPr>
              <w:jc w:val="center"/>
            </w:pPr>
            <w:r w:rsidRPr="00F6456E">
              <w:t>75,0</w:t>
            </w:r>
          </w:p>
        </w:tc>
        <w:tc>
          <w:tcPr>
            <w:tcW w:w="1083" w:type="dxa"/>
          </w:tcPr>
          <w:p w:rsidR="003724E6" w:rsidRPr="00F6456E" w:rsidRDefault="00244F4E" w:rsidP="00F6456E">
            <w:pPr>
              <w:jc w:val="center"/>
            </w:pPr>
            <w:r w:rsidRPr="00F6456E">
              <w:t>75,0</w:t>
            </w:r>
          </w:p>
        </w:tc>
        <w:tc>
          <w:tcPr>
            <w:tcW w:w="1234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3724E6" w:rsidRPr="00F6456E" w:rsidRDefault="00244F4E" w:rsidP="00F6456E">
            <w:pPr>
              <w:jc w:val="center"/>
            </w:pPr>
            <w:r w:rsidRPr="00F6456E">
              <w:t>75,0</w:t>
            </w:r>
          </w:p>
        </w:tc>
        <w:tc>
          <w:tcPr>
            <w:tcW w:w="1098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B831F2">
            <w:pPr>
              <w:jc w:val="center"/>
            </w:pPr>
          </w:p>
        </w:tc>
      </w:tr>
      <w:tr w:rsidR="003724E6" w:rsidTr="00881207">
        <w:trPr>
          <w:trHeight w:val="126"/>
        </w:trPr>
        <w:tc>
          <w:tcPr>
            <w:tcW w:w="3740" w:type="dxa"/>
          </w:tcPr>
          <w:p w:rsidR="003724E6" w:rsidRPr="00707AFC" w:rsidRDefault="003724E6" w:rsidP="005C30E8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3724E6" w:rsidRPr="00F6456E" w:rsidRDefault="00244F4E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3724E6" w:rsidRPr="00F6456E" w:rsidRDefault="00244F4E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3724E6" w:rsidRPr="00F6456E" w:rsidRDefault="00244F4E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B831F2">
            <w:pPr>
              <w:jc w:val="center"/>
            </w:pPr>
          </w:p>
        </w:tc>
      </w:tr>
      <w:tr w:rsidR="003724E6" w:rsidTr="00881207">
        <w:trPr>
          <w:trHeight w:val="126"/>
        </w:trPr>
        <w:tc>
          <w:tcPr>
            <w:tcW w:w="3740" w:type="dxa"/>
          </w:tcPr>
          <w:p w:rsidR="003724E6" w:rsidRPr="00707AFC" w:rsidRDefault="003724E6" w:rsidP="005C30E8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3724E6" w:rsidRPr="00F6456E" w:rsidRDefault="00244F4E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3724E6" w:rsidRPr="00F6456E" w:rsidRDefault="00244F4E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3724E6" w:rsidRPr="00F6456E" w:rsidRDefault="00244F4E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3724E6" w:rsidRPr="00F6456E" w:rsidRDefault="00244F4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B831F2">
            <w:pPr>
              <w:jc w:val="center"/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5C30E8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B831F2">
            <w:pPr>
              <w:jc w:val="center"/>
            </w:pPr>
          </w:p>
        </w:tc>
      </w:tr>
      <w:tr w:rsidR="00B831F2" w:rsidTr="00881207">
        <w:trPr>
          <w:trHeight w:val="126"/>
        </w:trPr>
        <w:tc>
          <w:tcPr>
            <w:tcW w:w="3740" w:type="dxa"/>
          </w:tcPr>
          <w:p w:rsidR="00B831F2" w:rsidRPr="00707AFC" w:rsidRDefault="00B831F2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83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234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452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9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942" w:type="dxa"/>
          </w:tcPr>
          <w:p w:rsidR="00B831F2" w:rsidRDefault="00B831F2" w:rsidP="00707AFC">
            <w:pPr>
              <w:jc w:val="center"/>
            </w:pPr>
          </w:p>
        </w:tc>
        <w:tc>
          <w:tcPr>
            <w:tcW w:w="2289" w:type="dxa"/>
          </w:tcPr>
          <w:p w:rsidR="00B831F2" w:rsidRDefault="00B831F2" w:rsidP="00B831F2">
            <w:pPr>
              <w:jc w:val="center"/>
            </w:pPr>
          </w:p>
        </w:tc>
      </w:tr>
      <w:tr w:rsidR="00B831F2" w:rsidTr="00881207">
        <w:trPr>
          <w:trHeight w:val="126"/>
        </w:trPr>
        <w:tc>
          <w:tcPr>
            <w:tcW w:w="3740" w:type="dxa"/>
          </w:tcPr>
          <w:p w:rsidR="00B831F2" w:rsidRPr="00707AFC" w:rsidRDefault="00B831F2" w:rsidP="005C30E8">
            <w:pPr>
              <w:pStyle w:val="ConsPlusCell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Увеличение доли отремонтированных библиотек</w:t>
            </w:r>
            <w:proofErr w:type="gramStart"/>
            <w:r w:rsidRPr="00707AFC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194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83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234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452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9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942" w:type="dxa"/>
          </w:tcPr>
          <w:p w:rsidR="00B831F2" w:rsidRDefault="00B831F2" w:rsidP="00707AFC">
            <w:pPr>
              <w:jc w:val="center"/>
            </w:pPr>
          </w:p>
        </w:tc>
        <w:tc>
          <w:tcPr>
            <w:tcW w:w="2289" w:type="dxa"/>
          </w:tcPr>
          <w:p w:rsidR="00B831F2" w:rsidRDefault="00B831F2" w:rsidP="00B831F2">
            <w:pPr>
              <w:jc w:val="center"/>
            </w:pPr>
          </w:p>
        </w:tc>
      </w:tr>
      <w:tr w:rsidR="00B831F2" w:rsidTr="00881207">
        <w:trPr>
          <w:trHeight w:val="126"/>
        </w:trPr>
        <w:tc>
          <w:tcPr>
            <w:tcW w:w="3740" w:type="dxa"/>
          </w:tcPr>
          <w:p w:rsidR="00B831F2" w:rsidRPr="00707AFC" w:rsidRDefault="00B831F2" w:rsidP="004C2E5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lastRenderedPageBreak/>
              <w:t>плановое значение на 20</w:t>
            </w:r>
            <w:r w:rsidR="00EF71C6">
              <w:rPr>
                <w:sz w:val="20"/>
                <w:szCs w:val="20"/>
              </w:rPr>
              <w:t>25</w:t>
            </w:r>
            <w:r w:rsidRPr="00707A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4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83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234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452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9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942" w:type="dxa"/>
          </w:tcPr>
          <w:p w:rsidR="00B831F2" w:rsidRDefault="00B831F2" w:rsidP="00707AFC">
            <w:pPr>
              <w:jc w:val="center"/>
            </w:pPr>
          </w:p>
        </w:tc>
        <w:tc>
          <w:tcPr>
            <w:tcW w:w="2289" w:type="dxa"/>
          </w:tcPr>
          <w:p w:rsidR="00B831F2" w:rsidRPr="00A558B4" w:rsidRDefault="00176401" w:rsidP="00B83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B831F2" w:rsidTr="00881207">
        <w:trPr>
          <w:trHeight w:val="126"/>
        </w:trPr>
        <w:tc>
          <w:tcPr>
            <w:tcW w:w="3740" w:type="dxa"/>
          </w:tcPr>
          <w:p w:rsidR="00B831F2" w:rsidRPr="00707AFC" w:rsidRDefault="00B831F2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83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234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452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9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942" w:type="dxa"/>
          </w:tcPr>
          <w:p w:rsidR="00B831F2" w:rsidRDefault="00B831F2" w:rsidP="00707AFC">
            <w:pPr>
              <w:jc w:val="center"/>
            </w:pPr>
          </w:p>
        </w:tc>
        <w:tc>
          <w:tcPr>
            <w:tcW w:w="2289" w:type="dxa"/>
          </w:tcPr>
          <w:p w:rsidR="00B831F2" w:rsidRPr="00A558B4" w:rsidRDefault="004C4F62" w:rsidP="00B83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3724E6" w:rsidTr="00881207">
        <w:trPr>
          <w:trHeight w:val="96"/>
        </w:trPr>
        <w:tc>
          <w:tcPr>
            <w:tcW w:w="3740" w:type="dxa"/>
          </w:tcPr>
          <w:p w:rsidR="003724E6" w:rsidRPr="00707AFC" w:rsidRDefault="003724E6" w:rsidP="00707AFC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>Мероприятие 5. 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1948" w:type="dxa"/>
          </w:tcPr>
          <w:p w:rsidR="003724E6" w:rsidRPr="00F6456E" w:rsidRDefault="00685A3E" w:rsidP="00F6456E">
            <w:pPr>
              <w:jc w:val="center"/>
            </w:pPr>
            <w:r w:rsidRPr="00F6456E">
              <w:t>1451,2</w:t>
            </w:r>
          </w:p>
        </w:tc>
        <w:tc>
          <w:tcPr>
            <w:tcW w:w="1083" w:type="dxa"/>
          </w:tcPr>
          <w:p w:rsidR="003724E6" w:rsidRPr="00F6456E" w:rsidRDefault="00685A3E" w:rsidP="00F6456E">
            <w:pPr>
              <w:jc w:val="center"/>
            </w:pPr>
            <w:r w:rsidRPr="00F6456E">
              <w:t>1396,0</w:t>
            </w:r>
          </w:p>
        </w:tc>
        <w:tc>
          <w:tcPr>
            <w:tcW w:w="1234" w:type="dxa"/>
          </w:tcPr>
          <w:p w:rsidR="003724E6" w:rsidRPr="00F6456E" w:rsidRDefault="00685A3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96,2</w:t>
            </w:r>
          </w:p>
        </w:tc>
        <w:tc>
          <w:tcPr>
            <w:tcW w:w="1452" w:type="dxa"/>
          </w:tcPr>
          <w:p w:rsidR="003724E6" w:rsidRPr="00F6456E" w:rsidRDefault="00685A3E" w:rsidP="00F6456E">
            <w:pPr>
              <w:jc w:val="center"/>
            </w:pPr>
            <w:r w:rsidRPr="00F6456E">
              <w:t>1396,0</w:t>
            </w:r>
          </w:p>
        </w:tc>
        <w:tc>
          <w:tcPr>
            <w:tcW w:w="1098" w:type="dxa"/>
          </w:tcPr>
          <w:p w:rsidR="003724E6" w:rsidRPr="00F6456E" w:rsidRDefault="00685A3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Pr="00707AFC" w:rsidRDefault="003724E6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Расширение информационного пространства, обеспечение необходимых условий для функционирования учреждений культуры.</w:t>
            </w:r>
          </w:p>
        </w:tc>
        <w:tc>
          <w:tcPr>
            <w:tcW w:w="2289" w:type="dxa"/>
          </w:tcPr>
          <w:p w:rsidR="003724E6" w:rsidRDefault="003724E6" w:rsidP="00B831F2">
            <w:pPr>
              <w:jc w:val="center"/>
            </w:pPr>
          </w:p>
        </w:tc>
      </w:tr>
      <w:tr w:rsidR="003724E6" w:rsidTr="00881207">
        <w:trPr>
          <w:trHeight w:val="165"/>
        </w:trPr>
        <w:tc>
          <w:tcPr>
            <w:tcW w:w="3740" w:type="dxa"/>
          </w:tcPr>
          <w:p w:rsidR="003724E6" w:rsidRPr="00707AFC" w:rsidRDefault="003724E6" w:rsidP="005C30E8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83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234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98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B831F2">
            <w:pPr>
              <w:jc w:val="center"/>
            </w:pPr>
          </w:p>
        </w:tc>
      </w:tr>
      <w:tr w:rsidR="003724E6" w:rsidTr="00881207">
        <w:trPr>
          <w:trHeight w:val="126"/>
        </w:trPr>
        <w:tc>
          <w:tcPr>
            <w:tcW w:w="3740" w:type="dxa"/>
          </w:tcPr>
          <w:p w:rsidR="003724E6" w:rsidRPr="00707AFC" w:rsidRDefault="003724E6" w:rsidP="005C30E8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3724E6" w:rsidRPr="00F6456E" w:rsidRDefault="00244F4E" w:rsidP="00F6456E">
            <w:pPr>
              <w:jc w:val="center"/>
            </w:pPr>
            <w:r w:rsidRPr="00F6456E">
              <w:t>1451,2</w:t>
            </w:r>
          </w:p>
        </w:tc>
        <w:tc>
          <w:tcPr>
            <w:tcW w:w="1083" w:type="dxa"/>
          </w:tcPr>
          <w:p w:rsidR="003724E6" w:rsidRPr="00F6456E" w:rsidRDefault="00685A3E" w:rsidP="00F6456E">
            <w:pPr>
              <w:jc w:val="center"/>
            </w:pPr>
            <w:r w:rsidRPr="00F6456E">
              <w:t>1396,0</w:t>
            </w:r>
          </w:p>
        </w:tc>
        <w:tc>
          <w:tcPr>
            <w:tcW w:w="1234" w:type="dxa"/>
          </w:tcPr>
          <w:p w:rsidR="003724E6" w:rsidRPr="00F6456E" w:rsidRDefault="00685A3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96,2</w:t>
            </w:r>
          </w:p>
        </w:tc>
        <w:tc>
          <w:tcPr>
            <w:tcW w:w="1452" w:type="dxa"/>
          </w:tcPr>
          <w:p w:rsidR="003724E6" w:rsidRPr="00F6456E" w:rsidRDefault="00685A3E" w:rsidP="00F6456E">
            <w:pPr>
              <w:jc w:val="center"/>
            </w:pPr>
            <w:r w:rsidRPr="00F6456E">
              <w:t>1396,0</w:t>
            </w:r>
          </w:p>
        </w:tc>
        <w:tc>
          <w:tcPr>
            <w:tcW w:w="1098" w:type="dxa"/>
          </w:tcPr>
          <w:p w:rsidR="003724E6" w:rsidRPr="00F6456E" w:rsidRDefault="00685A3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Pr="00305AC8" w:rsidRDefault="003724E6" w:rsidP="00707AFC">
            <w:pPr>
              <w:jc w:val="center"/>
              <w:rPr>
                <w:b/>
              </w:rPr>
            </w:pPr>
          </w:p>
        </w:tc>
        <w:tc>
          <w:tcPr>
            <w:tcW w:w="2289" w:type="dxa"/>
          </w:tcPr>
          <w:p w:rsidR="003724E6" w:rsidRPr="00305AC8" w:rsidRDefault="003724E6" w:rsidP="00B831F2">
            <w:pPr>
              <w:jc w:val="center"/>
              <w:rPr>
                <w:b/>
              </w:rPr>
            </w:pPr>
          </w:p>
        </w:tc>
      </w:tr>
      <w:tr w:rsidR="003724E6" w:rsidTr="00881207">
        <w:trPr>
          <w:trHeight w:val="126"/>
        </w:trPr>
        <w:tc>
          <w:tcPr>
            <w:tcW w:w="3740" w:type="dxa"/>
          </w:tcPr>
          <w:p w:rsidR="003724E6" w:rsidRPr="00707AFC" w:rsidRDefault="003724E6" w:rsidP="005C30E8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3724E6" w:rsidRPr="00F6456E" w:rsidRDefault="00685A3E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3724E6" w:rsidRPr="00F6456E" w:rsidRDefault="00685A3E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3724E6" w:rsidRPr="00F6456E" w:rsidRDefault="00685A3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3724E6" w:rsidRPr="00F6456E" w:rsidRDefault="00685A3E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3724E6" w:rsidRPr="00F6456E" w:rsidRDefault="00685A3E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3724E6" w:rsidRPr="00305AC8" w:rsidRDefault="003724E6" w:rsidP="00707AFC">
            <w:pPr>
              <w:jc w:val="center"/>
              <w:rPr>
                <w:b/>
              </w:rPr>
            </w:pPr>
          </w:p>
        </w:tc>
        <w:tc>
          <w:tcPr>
            <w:tcW w:w="2289" w:type="dxa"/>
          </w:tcPr>
          <w:p w:rsidR="003724E6" w:rsidRPr="00305AC8" w:rsidRDefault="003724E6" w:rsidP="00B831F2">
            <w:pPr>
              <w:jc w:val="center"/>
              <w:rPr>
                <w:b/>
              </w:rPr>
            </w:pPr>
          </w:p>
        </w:tc>
      </w:tr>
      <w:tr w:rsidR="00DC362B" w:rsidTr="003724E6">
        <w:trPr>
          <w:trHeight w:val="379"/>
        </w:trPr>
        <w:tc>
          <w:tcPr>
            <w:tcW w:w="3740" w:type="dxa"/>
          </w:tcPr>
          <w:p w:rsidR="00DC362B" w:rsidRPr="00707AFC" w:rsidRDefault="00DC362B" w:rsidP="005C30E8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Pr="00305AC8" w:rsidRDefault="00DC362B" w:rsidP="00707AFC">
            <w:pPr>
              <w:jc w:val="center"/>
              <w:rPr>
                <w:b/>
              </w:rPr>
            </w:pPr>
          </w:p>
        </w:tc>
        <w:tc>
          <w:tcPr>
            <w:tcW w:w="2289" w:type="dxa"/>
          </w:tcPr>
          <w:p w:rsidR="00DC362B" w:rsidRPr="00305AC8" w:rsidRDefault="00DC362B" w:rsidP="00B831F2">
            <w:pPr>
              <w:jc w:val="center"/>
              <w:rPr>
                <w:b/>
              </w:rPr>
            </w:pPr>
          </w:p>
        </w:tc>
      </w:tr>
      <w:tr w:rsidR="00DC362B" w:rsidTr="00881207">
        <w:trPr>
          <w:trHeight w:val="150"/>
        </w:trPr>
        <w:tc>
          <w:tcPr>
            <w:tcW w:w="3740" w:type="dxa"/>
          </w:tcPr>
          <w:p w:rsidR="00DC362B" w:rsidRPr="00707AFC" w:rsidRDefault="00DC362B" w:rsidP="005C30E8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Pr="00305AC8" w:rsidRDefault="00DC362B" w:rsidP="00707AFC">
            <w:pPr>
              <w:jc w:val="center"/>
              <w:rPr>
                <w:b/>
              </w:rPr>
            </w:pPr>
          </w:p>
        </w:tc>
        <w:tc>
          <w:tcPr>
            <w:tcW w:w="2289" w:type="dxa"/>
          </w:tcPr>
          <w:p w:rsidR="00DC362B" w:rsidRPr="00305AC8" w:rsidRDefault="00DC362B" w:rsidP="00B831F2">
            <w:pPr>
              <w:jc w:val="center"/>
              <w:rPr>
                <w:b/>
              </w:rPr>
            </w:pPr>
          </w:p>
        </w:tc>
      </w:tr>
      <w:tr w:rsidR="00B831F2" w:rsidTr="00881207">
        <w:trPr>
          <w:trHeight w:val="111"/>
        </w:trPr>
        <w:tc>
          <w:tcPr>
            <w:tcW w:w="3740" w:type="dxa"/>
          </w:tcPr>
          <w:p w:rsidR="00B831F2" w:rsidRPr="00707AFC" w:rsidRDefault="00B831F2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83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234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452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9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942" w:type="dxa"/>
          </w:tcPr>
          <w:p w:rsidR="00B831F2" w:rsidRPr="00305AC8" w:rsidRDefault="00B831F2" w:rsidP="00707AFC">
            <w:pPr>
              <w:jc w:val="center"/>
              <w:rPr>
                <w:b/>
              </w:rPr>
            </w:pPr>
          </w:p>
        </w:tc>
        <w:tc>
          <w:tcPr>
            <w:tcW w:w="2289" w:type="dxa"/>
          </w:tcPr>
          <w:p w:rsidR="00B831F2" w:rsidRPr="00305AC8" w:rsidRDefault="00B831F2" w:rsidP="00B831F2">
            <w:pPr>
              <w:jc w:val="center"/>
              <w:rPr>
                <w:b/>
              </w:rPr>
            </w:pPr>
          </w:p>
        </w:tc>
      </w:tr>
      <w:tr w:rsidR="00B831F2" w:rsidTr="00881207">
        <w:trPr>
          <w:trHeight w:val="111"/>
        </w:trPr>
        <w:tc>
          <w:tcPr>
            <w:tcW w:w="3740" w:type="dxa"/>
          </w:tcPr>
          <w:p w:rsidR="00B831F2" w:rsidRPr="00707AFC" w:rsidRDefault="00B831F2" w:rsidP="00707A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Количество постоянных пользователей</w:t>
            </w:r>
            <w:proofErr w:type="gramStart"/>
            <w:r w:rsidRPr="00707AFC">
              <w:rPr>
                <w:rFonts w:ascii="Times New Roman" w:hAnsi="Times New Roman" w:cs="Times New Roman"/>
              </w:rPr>
              <w:t>.</w:t>
            </w:r>
            <w:proofErr w:type="gramEnd"/>
            <w:r w:rsidRPr="00707AFC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707AFC">
              <w:rPr>
                <w:rFonts w:ascii="Times New Roman" w:hAnsi="Times New Roman" w:cs="Times New Roman"/>
              </w:rPr>
              <w:t>ч</w:t>
            </w:r>
            <w:proofErr w:type="gramEnd"/>
            <w:r w:rsidRPr="00707AFC">
              <w:rPr>
                <w:rFonts w:ascii="Times New Roman" w:hAnsi="Times New Roman" w:cs="Times New Roman"/>
              </w:rPr>
              <w:t>ел)</w:t>
            </w:r>
          </w:p>
        </w:tc>
        <w:tc>
          <w:tcPr>
            <w:tcW w:w="194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83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234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452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098" w:type="dxa"/>
          </w:tcPr>
          <w:p w:rsidR="00B831F2" w:rsidRPr="00F6456E" w:rsidRDefault="00B831F2" w:rsidP="00F6456E">
            <w:pPr>
              <w:jc w:val="center"/>
            </w:pPr>
          </w:p>
        </w:tc>
        <w:tc>
          <w:tcPr>
            <w:tcW w:w="1942" w:type="dxa"/>
          </w:tcPr>
          <w:p w:rsidR="00B831F2" w:rsidRPr="00305AC8" w:rsidRDefault="00B831F2" w:rsidP="00707AFC">
            <w:pPr>
              <w:jc w:val="center"/>
              <w:rPr>
                <w:b/>
              </w:rPr>
            </w:pPr>
          </w:p>
        </w:tc>
        <w:tc>
          <w:tcPr>
            <w:tcW w:w="2289" w:type="dxa"/>
          </w:tcPr>
          <w:p w:rsidR="00B831F2" w:rsidRPr="00305AC8" w:rsidRDefault="00B831F2" w:rsidP="00B831F2">
            <w:pPr>
              <w:jc w:val="center"/>
              <w:rPr>
                <w:b/>
              </w:rPr>
            </w:pPr>
          </w:p>
        </w:tc>
      </w:tr>
      <w:tr w:rsidR="00B831F2" w:rsidTr="00881207">
        <w:trPr>
          <w:trHeight w:val="126"/>
        </w:trPr>
        <w:tc>
          <w:tcPr>
            <w:tcW w:w="3740" w:type="dxa"/>
          </w:tcPr>
          <w:p w:rsidR="00B831F2" w:rsidRPr="00707AFC" w:rsidRDefault="00B831F2" w:rsidP="004C2E5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плановое значение на 20</w:t>
            </w:r>
            <w:r w:rsidR="00EF71C6">
              <w:rPr>
                <w:sz w:val="20"/>
                <w:szCs w:val="20"/>
              </w:rPr>
              <w:t>25</w:t>
            </w:r>
            <w:r w:rsidRPr="00707A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48" w:type="dxa"/>
          </w:tcPr>
          <w:p w:rsidR="00B831F2" w:rsidRPr="00F6456E" w:rsidRDefault="00B831F2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B831F2" w:rsidRPr="00F6456E" w:rsidRDefault="00B831F2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B831F2" w:rsidRPr="00F6456E" w:rsidRDefault="00B831F2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B831F2" w:rsidRPr="00F6456E" w:rsidRDefault="00B831F2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B831F2" w:rsidRPr="00F6456E" w:rsidRDefault="00B831F2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B831F2" w:rsidRPr="00305AC8" w:rsidRDefault="00B831F2" w:rsidP="00707AFC">
            <w:pPr>
              <w:jc w:val="center"/>
              <w:rPr>
                <w:b/>
              </w:rPr>
            </w:pPr>
          </w:p>
        </w:tc>
        <w:tc>
          <w:tcPr>
            <w:tcW w:w="2289" w:type="dxa"/>
          </w:tcPr>
          <w:p w:rsidR="00B831F2" w:rsidRPr="00EB2988" w:rsidRDefault="00176401" w:rsidP="00176401">
            <w:pPr>
              <w:jc w:val="center"/>
              <w:rPr>
                <w:sz w:val="20"/>
                <w:szCs w:val="20"/>
              </w:rPr>
            </w:pPr>
            <w:r w:rsidRPr="00EB2988">
              <w:t>50</w:t>
            </w:r>
            <w:r w:rsidR="00EF71C6">
              <w:t>90</w:t>
            </w:r>
          </w:p>
        </w:tc>
      </w:tr>
      <w:tr w:rsidR="00B831F2" w:rsidTr="00881207">
        <w:trPr>
          <w:trHeight w:val="135"/>
        </w:trPr>
        <w:tc>
          <w:tcPr>
            <w:tcW w:w="3740" w:type="dxa"/>
          </w:tcPr>
          <w:p w:rsidR="00B831F2" w:rsidRPr="00707AFC" w:rsidRDefault="00B831F2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B831F2" w:rsidRPr="00F6456E" w:rsidRDefault="00B831F2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B831F2" w:rsidRPr="00F6456E" w:rsidRDefault="00B831F2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B831F2" w:rsidRPr="00F6456E" w:rsidRDefault="00B831F2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B831F2" w:rsidRPr="00F6456E" w:rsidRDefault="00B831F2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B831F2" w:rsidRPr="00F6456E" w:rsidRDefault="00B831F2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B831F2" w:rsidRPr="00305AC8" w:rsidRDefault="00B831F2" w:rsidP="00707AFC">
            <w:pPr>
              <w:jc w:val="center"/>
              <w:rPr>
                <w:b/>
              </w:rPr>
            </w:pPr>
          </w:p>
        </w:tc>
        <w:tc>
          <w:tcPr>
            <w:tcW w:w="2289" w:type="dxa"/>
          </w:tcPr>
          <w:p w:rsidR="00B831F2" w:rsidRPr="00A558B4" w:rsidRDefault="00871D1B" w:rsidP="00B831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4876</w:t>
            </w:r>
          </w:p>
        </w:tc>
      </w:tr>
      <w:tr w:rsidR="000143F9" w:rsidTr="00881207">
        <w:trPr>
          <w:trHeight w:val="126"/>
        </w:trPr>
        <w:tc>
          <w:tcPr>
            <w:tcW w:w="3740" w:type="dxa"/>
          </w:tcPr>
          <w:p w:rsidR="000143F9" w:rsidRPr="00707AFC" w:rsidRDefault="000143F9" w:rsidP="0047471D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707AFC">
              <w:rPr>
                <w:b/>
                <w:color w:val="FF0000"/>
              </w:rPr>
              <w:t>Подпрограмма</w:t>
            </w:r>
          </w:p>
          <w:p w:rsidR="000143F9" w:rsidRPr="00707AFC" w:rsidRDefault="000143F9" w:rsidP="0047471D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707AFC">
              <w:rPr>
                <w:b/>
                <w:color w:val="FF0000"/>
              </w:rPr>
              <w:t>«Обеспечение условий для художественного и народного творчества, совершенствование культурн</w:t>
            </w:r>
            <w:proofErr w:type="gramStart"/>
            <w:r w:rsidRPr="00707AFC">
              <w:rPr>
                <w:b/>
                <w:color w:val="FF0000"/>
              </w:rPr>
              <w:t>о-</w:t>
            </w:r>
            <w:proofErr w:type="gramEnd"/>
            <w:r w:rsidRPr="00707AFC">
              <w:rPr>
                <w:b/>
                <w:color w:val="FF0000"/>
              </w:rPr>
              <w:t xml:space="preserve"> досуговой деятельности в Свер</w:t>
            </w:r>
            <w:r>
              <w:rPr>
                <w:b/>
                <w:color w:val="FF0000"/>
              </w:rPr>
              <w:t>дловском районе</w:t>
            </w:r>
            <w:r w:rsidRPr="00707AFC">
              <w:rPr>
                <w:b/>
                <w:color w:val="FF0000"/>
              </w:rPr>
              <w:t xml:space="preserve">» </w:t>
            </w:r>
          </w:p>
        </w:tc>
        <w:tc>
          <w:tcPr>
            <w:tcW w:w="1948" w:type="dxa"/>
          </w:tcPr>
          <w:p w:rsidR="000143F9" w:rsidRPr="00B10B7B" w:rsidRDefault="000143F9" w:rsidP="00B10B7B">
            <w:pPr>
              <w:jc w:val="center"/>
            </w:pPr>
            <w:r w:rsidRPr="00F6456E">
              <w:rPr>
                <w:lang w:val="en-US"/>
              </w:rPr>
              <w:t>47</w:t>
            </w:r>
            <w:r w:rsidR="00B10B7B">
              <w:t>77,6</w:t>
            </w:r>
          </w:p>
        </w:tc>
        <w:tc>
          <w:tcPr>
            <w:tcW w:w="1083" w:type="dxa"/>
          </w:tcPr>
          <w:p w:rsidR="000143F9" w:rsidRPr="00B10B7B" w:rsidRDefault="000143F9" w:rsidP="00B10B7B">
            <w:pPr>
              <w:jc w:val="center"/>
            </w:pPr>
            <w:r w:rsidRPr="00F6456E">
              <w:rPr>
                <w:lang w:val="en-US"/>
              </w:rPr>
              <w:t>47</w:t>
            </w:r>
            <w:r w:rsidR="00B10B7B">
              <w:t>77,6</w:t>
            </w: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  <w:rPr>
                <w:b/>
                <w:lang w:val="en-US"/>
              </w:rPr>
            </w:pPr>
            <w:r w:rsidRPr="00F6456E">
              <w:rPr>
                <w:b/>
                <w:lang w:val="en-US"/>
              </w:rPr>
              <w:t>100</w:t>
            </w:r>
          </w:p>
        </w:tc>
        <w:tc>
          <w:tcPr>
            <w:tcW w:w="1452" w:type="dxa"/>
          </w:tcPr>
          <w:p w:rsidR="000143F9" w:rsidRPr="00B10B7B" w:rsidRDefault="000143F9" w:rsidP="00B10B7B">
            <w:pPr>
              <w:jc w:val="center"/>
            </w:pPr>
            <w:r w:rsidRPr="00F6456E">
              <w:rPr>
                <w:lang w:val="en-US"/>
              </w:rPr>
              <w:t>47</w:t>
            </w:r>
            <w:r w:rsidR="00B10B7B">
              <w:t>77,6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b/>
                <w:lang w:val="en-US"/>
              </w:rPr>
            </w:pPr>
            <w:r w:rsidRPr="00F6456E">
              <w:rPr>
                <w:b/>
                <w:lang w:val="en-US"/>
              </w:rPr>
              <w:t>100</w:t>
            </w:r>
          </w:p>
        </w:tc>
        <w:tc>
          <w:tcPr>
            <w:tcW w:w="1942" w:type="dxa"/>
          </w:tcPr>
          <w:p w:rsidR="000143F9" w:rsidRDefault="000143F9" w:rsidP="0047471D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47471D">
            <w:pPr>
              <w:jc w:val="center"/>
            </w:pPr>
          </w:p>
        </w:tc>
      </w:tr>
      <w:tr w:rsidR="000143F9" w:rsidTr="00881207">
        <w:trPr>
          <w:trHeight w:val="135"/>
        </w:trPr>
        <w:tc>
          <w:tcPr>
            <w:tcW w:w="3740" w:type="dxa"/>
          </w:tcPr>
          <w:p w:rsidR="000143F9" w:rsidRPr="00707AFC" w:rsidRDefault="000143F9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942" w:type="dxa"/>
          </w:tcPr>
          <w:p w:rsidR="000143F9" w:rsidRDefault="000143F9" w:rsidP="0047471D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47471D">
            <w:pPr>
              <w:jc w:val="center"/>
            </w:pPr>
          </w:p>
        </w:tc>
      </w:tr>
      <w:tr w:rsidR="000143F9" w:rsidTr="00881207">
        <w:trPr>
          <w:trHeight w:val="126"/>
        </w:trPr>
        <w:tc>
          <w:tcPr>
            <w:tcW w:w="3740" w:type="dxa"/>
          </w:tcPr>
          <w:p w:rsidR="000143F9" w:rsidRPr="00707AFC" w:rsidRDefault="000143F9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0143F9" w:rsidRPr="00B10B7B" w:rsidRDefault="000143F9" w:rsidP="00F6456E">
            <w:pPr>
              <w:jc w:val="center"/>
            </w:pPr>
            <w:r w:rsidRPr="00F6456E">
              <w:rPr>
                <w:lang w:val="en-US"/>
              </w:rPr>
              <w:t>4388.</w:t>
            </w:r>
            <w:r w:rsidR="00B10B7B">
              <w:t>1</w:t>
            </w:r>
          </w:p>
        </w:tc>
        <w:tc>
          <w:tcPr>
            <w:tcW w:w="1083" w:type="dxa"/>
          </w:tcPr>
          <w:p w:rsidR="000143F9" w:rsidRPr="00B10B7B" w:rsidRDefault="000143F9" w:rsidP="00F6456E">
            <w:pPr>
              <w:jc w:val="center"/>
            </w:pPr>
            <w:r w:rsidRPr="00F6456E">
              <w:rPr>
                <w:lang w:val="en-US"/>
              </w:rPr>
              <w:t>4388.</w:t>
            </w:r>
            <w:r w:rsidR="00B10B7B">
              <w:t>1</w:t>
            </w: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452" w:type="dxa"/>
          </w:tcPr>
          <w:p w:rsidR="000143F9" w:rsidRPr="00B10B7B" w:rsidRDefault="000143F9" w:rsidP="00F6456E">
            <w:pPr>
              <w:jc w:val="center"/>
            </w:pPr>
            <w:r w:rsidRPr="00F6456E">
              <w:rPr>
                <w:lang w:val="en-US"/>
              </w:rPr>
              <w:t>4388.</w:t>
            </w:r>
            <w:r w:rsidR="00B10B7B">
              <w:t>1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942" w:type="dxa"/>
          </w:tcPr>
          <w:p w:rsidR="000143F9" w:rsidRDefault="000143F9" w:rsidP="0047471D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47471D">
            <w:pPr>
              <w:jc w:val="center"/>
            </w:pPr>
          </w:p>
        </w:tc>
      </w:tr>
      <w:tr w:rsidR="000143F9" w:rsidTr="00881207">
        <w:trPr>
          <w:trHeight w:val="135"/>
        </w:trPr>
        <w:tc>
          <w:tcPr>
            <w:tcW w:w="3740" w:type="dxa"/>
          </w:tcPr>
          <w:p w:rsidR="000143F9" w:rsidRPr="00707AFC" w:rsidRDefault="000143F9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300.0</w:t>
            </w: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300.0</w:t>
            </w: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300.0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942" w:type="dxa"/>
          </w:tcPr>
          <w:p w:rsidR="000143F9" w:rsidRDefault="000143F9" w:rsidP="0047471D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47471D">
            <w:pPr>
              <w:jc w:val="center"/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0143F9" w:rsidTr="00881207">
        <w:trPr>
          <w:trHeight w:val="135"/>
        </w:trPr>
        <w:tc>
          <w:tcPr>
            <w:tcW w:w="3740" w:type="dxa"/>
          </w:tcPr>
          <w:p w:rsidR="000143F9" w:rsidRPr="00707AFC" w:rsidRDefault="000143F9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0143F9" w:rsidRPr="00B10B7B" w:rsidRDefault="00B10B7B" w:rsidP="00F6456E">
            <w:pPr>
              <w:jc w:val="center"/>
            </w:pPr>
            <w:r>
              <w:t>89,5</w:t>
            </w:r>
          </w:p>
        </w:tc>
        <w:tc>
          <w:tcPr>
            <w:tcW w:w="1083" w:type="dxa"/>
          </w:tcPr>
          <w:p w:rsidR="000143F9" w:rsidRPr="00B10B7B" w:rsidRDefault="00B10B7B" w:rsidP="00F6456E">
            <w:pPr>
              <w:jc w:val="center"/>
            </w:pPr>
            <w:r>
              <w:t>89,5</w:t>
            </w: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452" w:type="dxa"/>
          </w:tcPr>
          <w:p w:rsidR="000143F9" w:rsidRPr="00B10B7B" w:rsidRDefault="00B10B7B" w:rsidP="00F6456E">
            <w:pPr>
              <w:jc w:val="center"/>
            </w:pPr>
            <w:r>
              <w:t>89,5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942" w:type="dxa"/>
          </w:tcPr>
          <w:p w:rsidR="000143F9" w:rsidRDefault="000143F9" w:rsidP="0047471D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47471D">
            <w:pPr>
              <w:jc w:val="center"/>
            </w:pPr>
          </w:p>
        </w:tc>
      </w:tr>
      <w:tr w:rsidR="00EF265A" w:rsidTr="00881207">
        <w:trPr>
          <w:trHeight w:val="111"/>
        </w:trPr>
        <w:tc>
          <w:tcPr>
            <w:tcW w:w="3740" w:type="dxa"/>
          </w:tcPr>
          <w:p w:rsidR="00EF265A" w:rsidRPr="00707AFC" w:rsidRDefault="00EF265A" w:rsidP="0047471D">
            <w:pPr>
              <w:rPr>
                <w:b/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lastRenderedPageBreak/>
              <w:t>Из общего объема по мероприятиям программы: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Default="00EF265A" w:rsidP="0047471D">
            <w:pPr>
              <w:jc w:val="center"/>
            </w:pPr>
          </w:p>
        </w:tc>
      </w:tr>
      <w:tr w:rsidR="000143F9" w:rsidTr="00881207">
        <w:trPr>
          <w:trHeight w:val="135"/>
        </w:trPr>
        <w:tc>
          <w:tcPr>
            <w:tcW w:w="3740" w:type="dxa"/>
          </w:tcPr>
          <w:p w:rsidR="000143F9" w:rsidRPr="00707AFC" w:rsidRDefault="000143F9" w:rsidP="0047471D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>Мероприятие</w:t>
            </w:r>
            <w:proofErr w:type="gramStart"/>
            <w:r w:rsidRPr="00707AFC">
              <w:rPr>
                <w:b/>
                <w:sz w:val="20"/>
                <w:szCs w:val="20"/>
              </w:rPr>
              <w:t>1</w:t>
            </w:r>
            <w:proofErr w:type="gramEnd"/>
            <w:r w:rsidRPr="00707AFC">
              <w:rPr>
                <w:b/>
                <w:sz w:val="20"/>
                <w:szCs w:val="20"/>
              </w:rPr>
              <w:t xml:space="preserve"> . Материальное обеспечение работников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4177.0</w:t>
            </w: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4177.0</w:t>
            </w: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4177.0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942" w:type="dxa"/>
          </w:tcPr>
          <w:p w:rsidR="000143F9" w:rsidRPr="00707AFC" w:rsidRDefault="000143F9" w:rsidP="0047471D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Популяризация художественного и народного творчества, расширение культурного пространства; сохранение нематериального наследия</w:t>
            </w:r>
          </w:p>
        </w:tc>
        <w:tc>
          <w:tcPr>
            <w:tcW w:w="2289" w:type="dxa"/>
          </w:tcPr>
          <w:p w:rsidR="000143F9" w:rsidRDefault="000143F9" w:rsidP="0047471D">
            <w:pPr>
              <w:jc w:val="center"/>
            </w:pPr>
          </w:p>
        </w:tc>
      </w:tr>
      <w:tr w:rsidR="000143F9" w:rsidTr="00881207">
        <w:trPr>
          <w:trHeight w:val="111"/>
        </w:trPr>
        <w:tc>
          <w:tcPr>
            <w:tcW w:w="3740" w:type="dxa"/>
          </w:tcPr>
          <w:p w:rsidR="000143F9" w:rsidRPr="00707AFC" w:rsidRDefault="000143F9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942" w:type="dxa"/>
          </w:tcPr>
          <w:p w:rsidR="000143F9" w:rsidRDefault="000143F9" w:rsidP="0047471D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47471D">
            <w:pPr>
              <w:jc w:val="center"/>
            </w:pPr>
          </w:p>
        </w:tc>
      </w:tr>
      <w:tr w:rsidR="000143F9" w:rsidTr="00881207">
        <w:trPr>
          <w:trHeight w:val="135"/>
        </w:trPr>
        <w:tc>
          <w:tcPr>
            <w:tcW w:w="3740" w:type="dxa"/>
          </w:tcPr>
          <w:p w:rsidR="000143F9" w:rsidRPr="00707AFC" w:rsidRDefault="000143F9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4177.0</w:t>
            </w: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4177.0</w:t>
            </w: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4177.0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942" w:type="dxa"/>
          </w:tcPr>
          <w:p w:rsidR="000143F9" w:rsidRDefault="000143F9" w:rsidP="0047471D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47471D">
            <w:pPr>
              <w:jc w:val="center"/>
            </w:pPr>
          </w:p>
        </w:tc>
      </w:tr>
      <w:tr w:rsidR="00DC362B" w:rsidTr="00881207">
        <w:trPr>
          <w:trHeight w:val="111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DC362B" w:rsidTr="00881207">
        <w:trPr>
          <w:trHeight w:val="135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EF265A" w:rsidTr="00881207">
        <w:trPr>
          <w:trHeight w:val="165"/>
        </w:trPr>
        <w:tc>
          <w:tcPr>
            <w:tcW w:w="3740" w:type="dxa"/>
          </w:tcPr>
          <w:p w:rsidR="00EF265A" w:rsidRPr="00707AFC" w:rsidRDefault="00EF265A" w:rsidP="0047471D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Default="00EF265A" w:rsidP="0047471D">
            <w:pPr>
              <w:jc w:val="center"/>
            </w:pPr>
          </w:p>
        </w:tc>
      </w:tr>
      <w:tr w:rsidR="00EF265A" w:rsidTr="00881207">
        <w:trPr>
          <w:trHeight w:val="126"/>
        </w:trPr>
        <w:tc>
          <w:tcPr>
            <w:tcW w:w="3740" w:type="dxa"/>
          </w:tcPr>
          <w:p w:rsidR="00EF265A" w:rsidRPr="00707AFC" w:rsidRDefault="00EF265A" w:rsidP="0047471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Процент муниципальных услуг, выполненных в соответствии с утвержденными годовыми показателями</w:t>
            </w:r>
            <w:proofErr w:type="gramStart"/>
            <w:r w:rsidRPr="00707AFC">
              <w:rPr>
                <w:rFonts w:ascii="Times New Roman" w:hAnsi="Times New Roman" w:cs="Times New Roman"/>
              </w:rPr>
              <w:t xml:space="preserve"> (%).</w:t>
            </w:r>
            <w:proofErr w:type="gramEnd"/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Default="00EF265A" w:rsidP="0047471D">
            <w:pPr>
              <w:jc w:val="center"/>
            </w:pPr>
          </w:p>
        </w:tc>
      </w:tr>
      <w:tr w:rsidR="00EF265A" w:rsidTr="00881207">
        <w:trPr>
          <w:trHeight w:val="126"/>
        </w:trPr>
        <w:tc>
          <w:tcPr>
            <w:tcW w:w="3740" w:type="dxa"/>
          </w:tcPr>
          <w:p w:rsidR="00EF265A" w:rsidRPr="00707AFC" w:rsidRDefault="00EF265A" w:rsidP="004C2E5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плановое значение на 20</w:t>
            </w:r>
            <w:r w:rsidR="00EF71C6">
              <w:rPr>
                <w:sz w:val="20"/>
                <w:szCs w:val="20"/>
              </w:rPr>
              <w:t>25</w:t>
            </w:r>
            <w:r w:rsidRPr="00707AFC">
              <w:rPr>
                <w:sz w:val="20"/>
                <w:szCs w:val="20"/>
              </w:rPr>
              <w:t>год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Pr="0016497F" w:rsidRDefault="00EF265A" w:rsidP="00474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EF265A" w:rsidTr="00881207">
        <w:trPr>
          <w:trHeight w:val="150"/>
        </w:trPr>
        <w:tc>
          <w:tcPr>
            <w:tcW w:w="3740" w:type="dxa"/>
          </w:tcPr>
          <w:p w:rsidR="00EF265A" w:rsidRPr="00707AFC" w:rsidRDefault="00EF265A" w:rsidP="0047471D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Pr="0016497F" w:rsidRDefault="00EF265A" w:rsidP="00474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C362B" w:rsidTr="00881207">
        <w:trPr>
          <w:trHeight w:val="165"/>
        </w:trPr>
        <w:tc>
          <w:tcPr>
            <w:tcW w:w="3740" w:type="dxa"/>
          </w:tcPr>
          <w:p w:rsidR="00DC362B" w:rsidRPr="00707AFC" w:rsidRDefault="00DC362B" w:rsidP="0047471D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 xml:space="preserve">Мероприятие 2 . </w:t>
            </w:r>
            <w:r w:rsidRPr="00707AFC">
              <w:rPr>
                <w:b/>
                <w:color w:val="000000"/>
                <w:sz w:val="20"/>
                <w:szCs w:val="20"/>
              </w:rPr>
              <w:t>Осуществление основных видов деятельности учреждения (культурно-досуговая</w:t>
            </w:r>
            <w:proofErr w:type="gramStart"/>
            <w:r w:rsidRPr="00707AFC">
              <w:rPr>
                <w:b/>
                <w:color w:val="000000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Pr="00707AFC" w:rsidRDefault="00DC362B" w:rsidP="0047471D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 xml:space="preserve">Повышение уровня проведения районных мероприятий, формирование </w:t>
            </w:r>
            <w:proofErr w:type="spellStart"/>
            <w:r w:rsidRPr="00707AFC">
              <w:rPr>
                <w:sz w:val="20"/>
                <w:szCs w:val="20"/>
              </w:rPr>
              <w:t>слушательской</w:t>
            </w:r>
            <w:proofErr w:type="spellEnd"/>
            <w:r w:rsidRPr="00707AFC">
              <w:rPr>
                <w:sz w:val="20"/>
                <w:szCs w:val="20"/>
              </w:rPr>
              <w:t xml:space="preserve"> и зрительской культуры населения.  Выявление и поддержка талантливых детей </w:t>
            </w:r>
            <w:r w:rsidRPr="00707AFC">
              <w:rPr>
                <w:sz w:val="20"/>
                <w:szCs w:val="20"/>
              </w:rPr>
              <w:lastRenderedPageBreak/>
              <w:t>и  молодежи.</w:t>
            </w: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3724E6" w:rsidTr="00881207">
        <w:trPr>
          <w:trHeight w:val="150"/>
        </w:trPr>
        <w:tc>
          <w:tcPr>
            <w:tcW w:w="3740" w:type="dxa"/>
          </w:tcPr>
          <w:p w:rsidR="003724E6" w:rsidRPr="00707AFC" w:rsidRDefault="003724E6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94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83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234" w:type="dxa"/>
          </w:tcPr>
          <w:p w:rsidR="003724E6" w:rsidRPr="00F6456E" w:rsidRDefault="003724E6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98" w:type="dxa"/>
          </w:tcPr>
          <w:p w:rsidR="003724E6" w:rsidRPr="00F6456E" w:rsidRDefault="003724E6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3724E6" w:rsidRDefault="003724E6" w:rsidP="0047471D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47471D">
            <w:pPr>
              <w:jc w:val="center"/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DC362B" w:rsidTr="00881207">
        <w:trPr>
          <w:trHeight w:val="135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DC362B" w:rsidTr="00881207">
        <w:trPr>
          <w:trHeight w:val="165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EF265A" w:rsidTr="00881207">
        <w:trPr>
          <w:trHeight w:val="135"/>
        </w:trPr>
        <w:tc>
          <w:tcPr>
            <w:tcW w:w="3740" w:type="dxa"/>
          </w:tcPr>
          <w:p w:rsidR="00EF265A" w:rsidRPr="00707AFC" w:rsidRDefault="00EF265A" w:rsidP="0047471D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Default="00EF265A" w:rsidP="0047471D">
            <w:pPr>
              <w:jc w:val="center"/>
            </w:pPr>
          </w:p>
        </w:tc>
      </w:tr>
      <w:tr w:rsidR="00EF265A" w:rsidTr="00881207">
        <w:trPr>
          <w:trHeight w:val="150"/>
        </w:trPr>
        <w:tc>
          <w:tcPr>
            <w:tcW w:w="3740" w:type="dxa"/>
          </w:tcPr>
          <w:p w:rsidR="00EF265A" w:rsidRPr="00707AFC" w:rsidRDefault="00EF265A" w:rsidP="0047471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Увеличение численности участников  культурно-досуговых мероприятий по сравнению с предыдущим годом</w:t>
            </w:r>
            <w:proofErr w:type="gramStart"/>
            <w:r w:rsidRPr="00707AFC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Default="00EF265A" w:rsidP="0047471D">
            <w:pPr>
              <w:jc w:val="center"/>
            </w:pPr>
          </w:p>
        </w:tc>
      </w:tr>
      <w:tr w:rsidR="00EF265A" w:rsidTr="00881207">
        <w:trPr>
          <w:trHeight w:val="135"/>
        </w:trPr>
        <w:tc>
          <w:tcPr>
            <w:tcW w:w="3740" w:type="dxa"/>
          </w:tcPr>
          <w:p w:rsidR="00EF265A" w:rsidRPr="00707AFC" w:rsidRDefault="00EF265A" w:rsidP="004C2E5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плановое значение на 20</w:t>
            </w:r>
            <w:r w:rsidR="00EF71C6">
              <w:rPr>
                <w:sz w:val="20"/>
                <w:szCs w:val="20"/>
              </w:rPr>
              <w:t>25</w:t>
            </w:r>
            <w:r w:rsidRPr="00707A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Pr="0016497F" w:rsidRDefault="00176401" w:rsidP="00EF26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</w:t>
            </w:r>
            <w:r w:rsidR="00EF71C6">
              <w:rPr>
                <w:color w:val="000000"/>
                <w:sz w:val="20"/>
                <w:szCs w:val="20"/>
              </w:rPr>
              <w:t>5</w:t>
            </w:r>
          </w:p>
        </w:tc>
      </w:tr>
      <w:tr w:rsidR="00EF265A" w:rsidTr="00881207">
        <w:trPr>
          <w:trHeight w:val="440"/>
        </w:trPr>
        <w:tc>
          <w:tcPr>
            <w:tcW w:w="3740" w:type="dxa"/>
          </w:tcPr>
          <w:p w:rsidR="00EF265A" w:rsidRPr="00707AFC" w:rsidRDefault="00EF265A" w:rsidP="0047471D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Pr="0016497F" w:rsidRDefault="00ED5AD4" w:rsidP="00EF26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36,3</w:t>
            </w:r>
          </w:p>
        </w:tc>
      </w:tr>
      <w:tr w:rsidR="000143F9" w:rsidTr="00881207">
        <w:trPr>
          <w:trHeight w:val="135"/>
        </w:trPr>
        <w:tc>
          <w:tcPr>
            <w:tcW w:w="3740" w:type="dxa"/>
          </w:tcPr>
          <w:p w:rsidR="000143F9" w:rsidRPr="00707AFC" w:rsidRDefault="000143F9" w:rsidP="0047471D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 xml:space="preserve">Мероприятие 3 . </w:t>
            </w:r>
            <w:r w:rsidRPr="00707AFC">
              <w:rPr>
                <w:b/>
                <w:color w:val="000000"/>
                <w:sz w:val="20"/>
                <w:szCs w:val="20"/>
              </w:rPr>
              <w:t>Укрепление материально-технической базы (приобретение оборудования, материальных запасов)</w:t>
            </w:r>
          </w:p>
        </w:tc>
        <w:tc>
          <w:tcPr>
            <w:tcW w:w="1948" w:type="dxa"/>
          </w:tcPr>
          <w:p w:rsidR="000143F9" w:rsidRPr="00B10B7B" w:rsidRDefault="00B10B7B" w:rsidP="00F6456E">
            <w:pPr>
              <w:jc w:val="center"/>
            </w:pPr>
            <w:r>
              <w:t>600,6</w:t>
            </w:r>
          </w:p>
        </w:tc>
        <w:tc>
          <w:tcPr>
            <w:tcW w:w="1083" w:type="dxa"/>
          </w:tcPr>
          <w:p w:rsidR="000143F9" w:rsidRPr="00B10B7B" w:rsidRDefault="00B10B7B" w:rsidP="00F6456E">
            <w:pPr>
              <w:jc w:val="center"/>
            </w:pPr>
            <w:r>
              <w:t>600,6</w:t>
            </w: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452" w:type="dxa"/>
          </w:tcPr>
          <w:p w:rsidR="000143F9" w:rsidRPr="00B10B7B" w:rsidRDefault="00B10B7B" w:rsidP="00F6456E">
            <w:pPr>
              <w:jc w:val="center"/>
            </w:pPr>
            <w:r>
              <w:t>600,6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942" w:type="dxa"/>
          </w:tcPr>
          <w:p w:rsidR="000143F9" w:rsidRPr="00707AFC" w:rsidRDefault="000143F9" w:rsidP="0047471D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Расширение возможностей  для занятий творчеством различных категорий населения.</w:t>
            </w:r>
          </w:p>
        </w:tc>
        <w:tc>
          <w:tcPr>
            <w:tcW w:w="2289" w:type="dxa"/>
          </w:tcPr>
          <w:p w:rsidR="000143F9" w:rsidRDefault="000143F9" w:rsidP="0047471D">
            <w:pPr>
              <w:jc w:val="center"/>
            </w:pPr>
          </w:p>
        </w:tc>
      </w:tr>
      <w:tr w:rsidR="000143F9" w:rsidTr="00881207">
        <w:trPr>
          <w:trHeight w:val="165"/>
        </w:trPr>
        <w:tc>
          <w:tcPr>
            <w:tcW w:w="3740" w:type="dxa"/>
          </w:tcPr>
          <w:p w:rsidR="000143F9" w:rsidRPr="00707AFC" w:rsidRDefault="000143F9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</w:pPr>
          </w:p>
        </w:tc>
        <w:tc>
          <w:tcPr>
            <w:tcW w:w="1942" w:type="dxa"/>
          </w:tcPr>
          <w:p w:rsidR="000143F9" w:rsidRDefault="000143F9" w:rsidP="0047471D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47471D">
            <w:pPr>
              <w:jc w:val="center"/>
            </w:pPr>
          </w:p>
        </w:tc>
      </w:tr>
      <w:tr w:rsidR="000143F9" w:rsidTr="00881207">
        <w:trPr>
          <w:trHeight w:val="126"/>
        </w:trPr>
        <w:tc>
          <w:tcPr>
            <w:tcW w:w="3740" w:type="dxa"/>
          </w:tcPr>
          <w:p w:rsidR="000143F9" w:rsidRPr="00707AFC" w:rsidRDefault="000143F9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0143F9" w:rsidRPr="00B10B7B" w:rsidRDefault="000143F9" w:rsidP="00F6456E">
            <w:pPr>
              <w:jc w:val="center"/>
            </w:pPr>
            <w:r w:rsidRPr="00F6456E">
              <w:rPr>
                <w:lang w:val="en-US"/>
              </w:rPr>
              <w:t>211.</w:t>
            </w:r>
            <w:r w:rsidR="00B10B7B">
              <w:t>1</w:t>
            </w: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211.2</w:t>
            </w: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211.2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942" w:type="dxa"/>
          </w:tcPr>
          <w:p w:rsidR="000143F9" w:rsidRDefault="000143F9" w:rsidP="0047471D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47471D">
            <w:pPr>
              <w:jc w:val="center"/>
            </w:pPr>
          </w:p>
        </w:tc>
      </w:tr>
      <w:tr w:rsidR="000143F9" w:rsidTr="00881207">
        <w:trPr>
          <w:trHeight w:val="135"/>
        </w:trPr>
        <w:tc>
          <w:tcPr>
            <w:tcW w:w="3740" w:type="dxa"/>
          </w:tcPr>
          <w:p w:rsidR="000143F9" w:rsidRPr="00707AFC" w:rsidRDefault="000143F9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300.0</w:t>
            </w:r>
          </w:p>
        </w:tc>
        <w:tc>
          <w:tcPr>
            <w:tcW w:w="1083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300.0</w:t>
            </w: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452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300.0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942" w:type="dxa"/>
          </w:tcPr>
          <w:p w:rsidR="000143F9" w:rsidRDefault="000143F9" w:rsidP="0047471D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47471D">
            <w:pPr>
              <w:jc w:val="center"/>
            </w:pPr>
          </w:p>
        </w:tc>
      </w:tr>
      <w:tr w:rsidR="00DC362B" w:rsidTr="00881207">
        <w:trPr>
          <w:trHeight w:val="111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0143F9" w:rsidTr="00881207">
        <w:trPr>
          <w:trHeight w:val="135"/>
        </w:trPr>
        <w:tc>
          <w:tcPr>
            <w:tcW w:w="3740" w:type="dxa"/>
          </w:tcPr>
          <w:p w:rsidR="000143F9" w:rsidRPr="00707AFC" w:rsidRDefault="000143F9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0143F9" w:rsidRPr="00B10B7B" w:rsidRDefault="00B10B7B" w:rsidP="00F6456E">
            <w:pPr>
              <w:jc w:val="center"/>
            </w:pPr>
            <w:r>
              <w:t>89,5</w:t>
            </w:r>
          </w:p>
        </w:tc>
        <w:tc>
          <w:tcPr>
            <w:tcW w:w="1083" w:type="dxa"/>
          </w:tcPr>
          <w:p w:rsidR="000143F9" w:rsidRPr="00B10B7B" w:rsidRDefault="00B10B7B" w:rsidP="00F6456E">
            <w:pPr>
              <w:jc w:val="center"/>
            </w:pPr>
            <w:r>
              <w:t>89,5</w:t>
            </w:r>
          </w:p>
        </w:tc>
        <w:tc>
          <w:tcPr>
            <w:tcW w:w="1234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452" w:type="dxa"/>
          </w:tcPr>
          <w:p w:rsidR="000143F9" w:rsidRPr="00B10B7B" w:rsidRDefault="00B10B7B" w:rsidP="00F6456E">
            <w:pPr>
              <w:jc w:val="center"/>
            </w:pPr>
            <w:r>
              <w:t>89,5</w:t>
            </w:r>
          </w:p>
        </w:tc>
        <w:tc>
          <w:tcPr>
            <w:tcW w:w="1098" w:type="dxa"/>
          </w:tcPr>
          <w:p w:rsidR="000143F9" w:rsidRPr="00F6456E" w:rsidRDefault="000143F9" w:rsidP="00F6456E">
            <w:pPr>
              <w:jc w:val="center"/>
              <w:rPr>
                <w:lang w:val="en-US"/>
              </w:rPr>
            </w:pPr>
            <w:r w:rsidRPr="00F6456E">
              <w:rPr>
                <w:lang w:val="en-US"/>
              </w:rPr>
              <w:t>100</w:t>
            </w:r>
          </w:p>
        </w:tc>
        <w:tc>
          <w:tcPr>
            <w:tcW w:w="1942" w:type="dxa"/>
          </w:tcPr>
          <w:p w:rsidR="000143F9" w:rsidRDefault="000143F9" w:rsidP="0047471D">
            <w:pPr>
              <w:jc w:val="center"/>
            </w:pPr>
          </w:p>
        </w:tc>
        <w:tc>
          <w:tcPr>
            <w:tcW w:w="2289" w:type="dxa"/>
          </w:tcPr>
          <w:p w:rsidR="000143F9" w:rsidRDefault="000143F9" w:rsidP="0047471D">
            <w:pPr>
              <w:jc w:val="center"/>
            </w:pPr>
          </w:p>
        </w:tc>
      </w:tr>
      <w:tr w:rsidR="00EF265A" w:rsidTr="00881207">
        <w:trPr>
          <w:trHeight w:val="126"/>
        </w:trPr>
        <w:tc>
          <w:tcPr>
            <w:tcW w:w="3740" w:type="dxa"/>
          </w:tcPr>
          <w:p w:rsidR="00EF265A" w:rsidRPr="00707AFC" w:rsidRDefault="00EF265A" w:rsidP="0047471D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Default="00EF265A" w:rsidP="0047471D">
            <w:pPr>
              <w:jc w:val="center"/>
            </w:pPr>
          </w:p>
        </w:tc>
      </w:tr>
      <w:tr w:rsidR="00EF265A" w:rsidTr="00881207">
        <w:trPr>
          <w:trHeight w:val="126"/>
        </w:trPr>
        <w:tc>
          <w:tcPr>
            <w:tcW w:w="3740" w:type="dxa"/>
          </w:tcPr>
          <w:p w:rsidR="00EF265A" w:rsidRPr="00707AFC" w:rsidRDefault="00EF265A" w:rsidP="0047471D">
            <w:pPr>
              <w:pStyle w:val="ConsPlusCell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Увеличение количества участников клубных формирований по сравнению с предыдущим годом (человек)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Default="00EF265A" w:rsidP="0047471D">
            <w:pPr>
              <w:jc w:val="center"/>
            </w:pPr>
          </w:p>
        </w:tc>
      </w:tr>
      <w:tr w:rsidR="00EF265A" w:rsidTr="00881207">
        <w:trPr>
          <w:trHeight w:val="126"/>
        </w:trPr>
        <w:tc>
          <w:tcPr>
            <w:tcW w:w="3740" w:type="dxa"/>
          </w:tcPr>
          <w:p w:rsidR="00EF265A" w:rsidRPr="00707AFC" w:rsidRDefault="00EF265A" w:rsidP="00F2611A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плановое значение на 20</w:t>
            </w:r>
            <w:r w:rsidR="00EF71C6">
              <w:rPr>
                <w:sz w:val="20"/>
                <w:szCs w:val="20"/>
              </w:rPr>
              <w:t>25</w:t>
            </w:r>
            <w:r w:rsidRPr="00707A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Pr="0016497F" w:rsidRDefault="00EF71C6" w:rsidP="00474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EF265A" w:rsidTr="00881207">
        <w:trPr>
          <w:trHeight w:val="135"/>
        </w:trPr>
        <w:tc>
          <w:tcPr>
            <w:tcW w:w="3740" w:type="dxa"/>
          </w:tcPr>
          <w:p w:rsidR="00EF265A" w:rsidRPr="00707AFC" w:rsidRDefault="00EF265A" w:rsidP="0047471D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Pr="0016497F" w:rsidRDefault="00DC32F9" w:rsidP="00474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47471D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 xml:space="preserve">Мероприятие 4 . </w:t>
            </w:r>
            <w:r w:rsidRPr="00707AFC">
              <w:rPr>
                <w:b/>
                <w:color w:val="000000"/>
                <w:sz w:val="20"/>
                <w:szCs w:val="20"/>
              </w:rPr>
              <w:t>Ремонты зданий  учреждений.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Pr="00707AFC" w:rsidRDefault="00DC362B" w:rsidP="0047471D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 xml:space="preserve">Обеспечение необходимых условий для деятельности </w:t>
            </w:r>
            <w:r w:rsidRPr="00707AFC">
              <w:rPr>
                <w:sz w:val="20"/>
                <w:szCs w:val="20"/>
              </w:rPr>
              <w:lastRenderedPageBreak/>
              <w:t>учреждения</w:t>
            </w: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DE1AED" w:rsidTr="00881207">
        <w:trPr>
          <w:trHeight w:val="135"/>
        </w:trPr>
        <w:tc>
          <w:tcPr>
            <w:tcW w:w="3740" w:type="dxa"/>
          </w:tcPr>
          <w:p w:rsidR="00DE1AED" w:rsidRPr="00707AFC" w:rsidRDefault="00DE1AED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948" w:type="dxa"/>
          </w:tcPr>
          <w:p w:rsidR="00DE1AED" w:rsidRPr="00F6456E" w:rsidRDefault="00DE1AED" w:rsidP="00F6456E">
            <w:pPr>
              <w:jc w:val="center"/>
            </w:pPr>
          </w:p>
        </w:tc>
        <w:tc>
          <w:tcPr>
            <w:tcW w:w="1083" w:type="dxa"/>
          </w:tcPr>
          <w:p w:rsidR="00DE1AED" w:rsidRPr="00F6456E" w:rsidRDefault="00DE1AED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DE1AED" w:rsidRPr="00F6456E" w:rsidRDefault="00DE1AED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DE1AED" w:rsidRPr="00F6456E" w:rsidRDefault="00DE1AED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DE1AED" w:rsidRPr="00F6456E" w:rsidRDefault="00DE1AED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DE1AED" w:rsidRDefault="00DE1AED" w:rsidP="0047471D">
            <w:pPr>
              <w:jc w:val="center"/>
            </w:pPr>
          </w:p>
        </w:tc>
        <w:tc>
          <w:tcPr>
            <w:tcW w:w="2289" w:type="dxa"/>
          </w:tcPr>
          <w:p w:rsidR="00DE1AED" w:rsidRDefault="00DE1AED" w:rsidP="0047471D">
            <w:pPr>
              <w:jc w:val="center"/>
            </w:pPr>
          </w:p>
        </w:tc>
      </w:tr>
      <w:tr w:rsidR="00DC362B" w:rsidTr="00881207">
        <w:trPr>
          <w:trHeight w:val="150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DC362B" w:rsidTr="00881207">
        <w:trPr>
          <w:trHeight w:val="135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DC362B" w:rsidTr="00881207">
        <w:trPr>
          <w:trHeight w:val="150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DC362B" w:rsidTr="00881207">
        <w:trPr>
          <w:trHeight w:val="111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EF265A" w:rsidTr="00881207">
        <w:trPr>
          <w:trHeight w:val="165"/>
        </w:trPr>
        <w:tc>
          <w:tcPr>
            <w:tcW w:w="3740" w:type="dxa"/>
          </w:tcPr>
          <w:p w:rsidR="00EF265A" w:rsidRPr="00707AFC" w:rsidRDefault="00EF265A" w:rsidP="0047471D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Default="00EF265A" w:rsidP="0047471D">
            <w:pPr>
              <w:jc w:val="center"/>
            </w:pPr>
          </w:p>
        </w:tc>
      </w:tr>
      <w:tr w:rsidR="00EF265A" w:rsidTr="00881207">
        <w:trPr>
          <w:trHeight w:val="111"/>
        </w:trPr>
        <w:tc>
          <w:tcPr>
            <w:tcW w:w="3740" w:type="dxa"/>
          </w:tcPr>
          <w:p w:rsidR="00EF265A" w:rsidRPr="00707AFC" w:rsidRDefault="00EF265A" w:rsidP="0047471D">
            <w:pPr>
              <w:pStyle w:val="ConsPlusCell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Увеличение доли отремонтированных помещений учреждения</w:t>
            </w:r>
            <w:proofErr w:type="gramStart"/>
            <w:r w:rsidRPr="00707AFC">
              <w:rPr>
                <w:rFonts w:ascii="Times New Roman" w:hAnsi="Times New Roman" w:cs="Times New Roman"/>
              </w:rPr>
              <w:t xml:space="preserve"> (%) .</w:t>
            </w:r>
            <w:proofErr w:type="gramEnd"/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Default="00EF265A" w:rsidP="0047471D">
            <w:pPr>
              <w:jc w:val="center"/>
            </w:pPr>
          </w:p>
        </w:tc>
      </w:tr>
      <w:tr w:rsidR="00EF265A" w:rsidTr="00881207">
        <w:trPr>
          <w:trHeight w:val="135"/>
        </w:trPr>
        <w:tc>
          <w:tcPr>
            <w:tcW w:w="3740" w:type="dxa"/>
          </w:tcPr>
          <w:p w:rsidR="00EF265A" w:rsidRPr="00707AFC" w:rsidRDefault="00EF265A" w:rsidP="00F2611A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плановое значение на 20</w:t>
            </w:r>
            <w:r w:rsidR="00EF71C6">
              <w:rPr>
                <w:sz w:val="20"/>
                <w:szCs w:val="20"/>
              </w:rPr>
              <w:t>25</w:t>
            </w:r>
            <w:r w:rsidRPr="00707A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Pr="0016497F" w:rsidRDefault="00EF265A" w:rsidP="00474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EF265A" w:rsidTr="00881207">
        <w:trPr>
          <w:trHeight w:val="180"/>
        </w:trPr>
        <w:tc>
          <w:tcPr>
            <w:tcW w:w="3740" w:type="dxa"/>
          </w:tcPr>
          <w:p w:rsidR="00EF265A" w:rsidRPr="00707AFC" w:rsidRDefault="00EF265A" w:rsidP="0047471D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Pr="0016497F" w:rsidRDefault="00EF265A" w:rsidP="004747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47471D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 xml:space="preserve">Мероприятие 5 . </w:t>
            </w:r>
            <w:r w:rsidRPr="00707AFC">
              <w:rPr>
                <w:b/>
                <w:color w:val="000000"/>
                <w:sz w:val="20"/>
                <w:szCs w:val="20"/>
              </w:rPr>
              <w:t>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Pr="00707AFC" w:rsidRDefault="00DC362B" w:rsidP="0047471D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Расширение информационного пространства, обеспечение необходимых условий для функционирования учреждений культуры.</w:t>
            </w: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DE1AED" w:rsidTr="00881207">
        <w:trPr>
          <w:trHeight w:val="150"/>
        </w:trPr>
        <w:tc>
          <w:tcPr>
            <w:tcW w:w="3740" w:type="dxa"/>
          </w:tcPr>
          <w:p w:rsidR="00DE1AED" w:rsidRPr="00707AFC" w:rsidRDefault="00DE1AED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DE1AED" w:rsidRPr="00F6456E" w:rsidRDefault="00DE1AED" w:rsidP="00F6456E">
            <w:pPr>
              <w:jc w:val="center"/>
            </w:pPr>
          </w:p>
        </w:tc>
        <w:tc>
          <w:tcPr>
            <w:tcW w:w="1083" w:type="dxa"/>
          </w:tcPr>
          <w:p w:rsidR="00DE1AED" w:rsidRPr="00F6456E" w:rsidRDefault="00DE1AED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DE1AED" w:rsidRPr="00F6456E" w:rsidRDefault="00DE1AED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DE1AED" w:rsidRPr="00F6456E" w:rsidRDefault="00DE1AED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DE1AED" w:rsidRPr="00F6456E" w:rsidRDefault="00DE1AED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DE1AED" w:rsidRDefault="00DE1AED" w:rsidP="0047471D">
            <w:pPr>
              <w:jc w:val="center"/>
            </w:pPr>
          </w:p>
        </w:tc>
        <w:tc>
          <w:tcPr>
            <w:tcW w:w="2289" w:type="dxa"/>
          </w:tcPr>
          <w:p w:rsidR="00DE1AED" w:rsidRDefault="00DE1AED" w:rsidP="0047471D">
            <w:pPr>
              <w:jc w:val="center"/>
            </w:pPr>
          </w:p>
        </w:tc>
      </w:tr>
      <w:tr w:rsidR="00DC362B" w:rsidTr="00881207">
        <w:trPr>
          <w:trHeight w:val="180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DC362B" w:rsidTr="00881207">
        <w:trPr>
          <w:trHeight w:val="165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DC362B" w:rsidTr="00881207">
        <w:trPr>
          <w:trHeight w:val="150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DC362B" w:rsidTr="00881207">
        <w:trPr>
          <w:trHeight w:val="111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EF265A" w:rsidTr="00881207">
        <w:trPr>
          <w:trHeight w:val="135"/>
        </w:trPr>
        <w:tc>
          <w:tcPr>
            <w:tcW w:w="3740" w:type="dxa"/>
          </w:tcPr>
          <w:p w:rsidR="00EF265A" w:rsidRPr="00707AFC" w:rsidRDefault="00EF265A" w:rsidP="0047471D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Default="00EF265A" w:rsidP="0047471D">
            <w:pPr>
              <w:jc w:val="center"/>
            </w:pPr>
          </w:p>
        </w:tc>
      </w:tr>
      <w:tr w:rsidR="00EF265A" w:rsidTr="00881207">
        <w:trPr>
          <w:trHeight w:val="150"/>
        </w:trPr>
        <w:tc>
          <w:tcPr>
            <w:tcW w:w="3740" w:type="dxa"/>
          </w:tcPr>
          <w:p w:rsidR="00EF265A" w:rsidRPr="00707AFC" w:rsidRDefault="00EF265A" w:rsidP="0047471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Увеличение количества культурно-досуговых мероприятий</w:t>
            </w:r>
            <w:proofErr w:type="gramStart"/>
            <w:r w:rsidRPr="00707AFC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Default="00EF265A" w:rsidP="0047471D">
            <w:pPr>
              <w:jc w:val="center"/>
            </w:pPr>
          </w:p>
        </w:tc>
      </w:tr>
      <w:tr w:rsidR="00EF265A" w:rsidTr="00881207">
        <w:trPr>
          <w:trHeight w:val="135"/>
        </w:trPr>
        <w:tc>
          <w:tcPr>
            <w:tcW w:w="3740" w:type="dxa"/>
          </w:tcPr>
          <w:p w:rsidR="00EF265A" w:rsidRPr="00707AFC" w:rsidRDefault="00EF265A" w:rsidP="00F2611A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плановое значение на 20</w:t>
            </w:r>
            <w:r w:rsidR="00EF71C6">
              <w:rPr>
                <w:sz w:val="20"/>
                <w:szCs w:val="20"/>
              </w:rPr>
              <w:t>25</w:t>
            </w:r>
            <w:r w:rsidRPr="00707A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Pr="0016497F" w:rsidRDefault="00EF265A" w:rsidP="00474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</w:t>
            </w:r>
            <w:r w:rsidR="00EF71C6">
              <w:rPr>
                <w:color w:val="000000"/>
                <w:sz w:val="20"/>
                <w:szCs w:val="20"/>
              </w:rPr>
              <w:t>5</w:t>
            </w:r>
          </w:p>
        </w:tc>
      </w:tr>
      <w:tr w:rsidR="00EF265A" w:rsidTr="00881207">
        <w:trPr>
          <w:trHeight w:val="135"/>
        </w:trPr>
        <w:tc>
          <w:tcPr>
            <w:tcW w:w="3740" w:type="dxa"/>
          </w:tcPr>
          <w:p w:rsidR="00EF265A" w:rsidRPr="00707AFC" w:rsidRDefault="00EF265A" w:rsidP="0047471D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  <w:rPr>
                <w:b/>
              </w:rPr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Pr="0016497F" w:rsidRDefault="00933F22" w:rsidP="004747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37,9</w:t>
            </w:r>
          </w:p>
        </w:tc>
      </w:tr>
      <w:tr w:rsidR="00DC362B" w:rsidTr="00881207">
        <w:trPr>
          <w:trHeight w:val="180"/>
        </w:trPr>
        <w:tc>
          <w:tcPr>
            <w:tcW w:w="3740" w:type="dxa"/>
          </w:tcPr>
          <w:p w:rsidR="00DC362B" w:rsidRPr="00707AFC" w:rsidRDefault="00DC362B" w:rsidP="0047471D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707AFC">
              <w:rPr>
                <w:b/>
                <w:color w:val="FF0000"/>
              </w:rPr>
              <w:t>Подпрограмма</w:t>
            </w:r>
          </w:p>
          <w:p w:rsidR="00DC362B" w:rsidRPr="00707AFC" w:rsidRDefault="00DC362B" w:rsidP="0047471D">
            <w:pPr>
              <w:jc w:val="center"/>
              <w:rPr>
                <w:b/>
                <w:color w:val="FF0000"/>
              </w:rPr>
            </w:pPr>
            <w:r w:rsidRPr="00707AFC">
              <w:rPr>
                <w:b/>
                <w:color w:val="FF0000"/>
              </w:rPr>
              <w:t xml:space="preserve">«Осуществление эксплуатации и содержания зданий и </w:t>
            </w:r>
            <w:r w:rsidRPr="00707AFC">
              <w:rPr>
                <w:b/>
                <w:color w:val="FF0000"/>
              </w:rPr>
              <w:lastRenderedPageBreak/>
              <w:t>сооружений, оборудования, коммуникаций и сетей, организации пожарной безопасности муниципального бюджетного учреждения культуры «Центральный Дом культуры Свердловского района»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lastRenderedPageBreak/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3724E6" w:rsidTr="00881207">
        <w:trPr>
          <w:trHeight w:val="353"/>
        </w:trPr>
        <w:tc>
          <w:tcPr>
            <w:tcW w:w="3740" w:type="dxa"/>
          </w:tcPr>
          <w:p w:rsidR="003724E6" w:rsidRPr="00707AFC" w:rsidRDefault="003724E6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94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83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234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452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9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942" w:type="dxa"/>
          </w:tcPr>
          <w:p w:rsidR="003724E6" w:rsidRDefault="003724E6" w:rsidP="0047471D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47471D">
            <w:pPr>
              <w:jc w:val="center"/>
            </w:pPr>
          </w:p>
        </w:tc>
      </w:tr>
      <w:tr w:rsidR="00DC362B" w:rsidTr="00881207">
        <w:trPr>
          <w:trHeight w:val="135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DC362B" w:rsidTr="00881207">
        <w:trPr>
          <w:trHeight w:val="301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DC362B" w:rsidTr="00881207">
        <w:trPr>
          <w:trHeight w:val="135"/>
        </w:trPr>
        <w:tc>
          <w:tcPr>
            <w:tcW w:w="3740" w:type="dxa"/>
          </w:tcPr>
          <w:p w:rsidR="00DC362B" w:rsidRPr="00707AFC" w:rsidRDefault="00DC362B" w:rsidP="0047471D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7471D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47471D">
            <w:pPr>
              <w:jc w:val="center"/>
            </w:pPr>
          </w:p>
        </w:tc>
      </w:tr>
      <w:tr w:rsidR="00EF265A" w:rsidTr="00881207">
        <w:trPr>
          <w:trHeight w:val="126"/>
        </w:trPr>
        <w:tc>
          <w:tcPr>
            <w:tcW w:w="3740" w:type="dxa"/>
          </w:tcPr>
          <w:p w:rsidR="00EF265A" w:rsidRPr="00707AFC" w:rsidRDefault="00EF265A" w:rsidP="0047471D">
            <w:pPr>
              <w:rPr>
                <w:b/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Из общего объема по мероприятиям программы:</w:t>
            </w:r>
          </w:p>
        </w:tc>
        <w:tc>
          <w:tcPr>
            <w:tcW w:w="1948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083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234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452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098" w:type="dxa"/>
          </w:tcPr>
          <w:p w:rsidR="00EF265A" w:rsidRPr="00F6456E" w:rsidRDefault="00EF265A" w:rsidP="00F6456E">
            <w:pPr>
              <w:jc w:val="center"/>
            </w:pPr>
          </w:p>
        </w:tc>
        <w:tc>
          <w:tcPr>
            <w:tcW w:w="1942" w:type="dxa"/>
          </w:tcPr>
          <w:p w:rsidR="00EF265A" w:rsidRDefault="00EF265A" w:rsidP="0047471D">
            <w:pPr>
              <w:jc w:val="center"/>
            </w:pPr>
          </w:p>
        </w:tc>
        <w:tc>
          <w:tcPr>
            <w:tcW w:w="2289" w:type="dxa"/>
          </w:tcPr>
          <w:p w:rsidR="00EF265A" w:rsidRDefault="00EF265A" w:rsidP="0047471D">
            <w:pPr>
              <w:jc w:val="center"/>
            </w:pPr>
          </w:p>
        </w:tc>
      </w:tr>
      <w:tr w:rsidR="003724E6" w:rsidTr="00881207">
        <w:trPr>
          <w:trHeight w:val="1125"/>
        </w:trPr>
        <w:tc>
          <w:tcPr>
            <w:tcW w:w="3740" w:type="dxa"/>
          </w:tcPr>
          <w:p w:rsidR="003724E6" w:rsidRPr="00707AFC" w:rsidRDefault="003724E6" w:rsidP="00707AFC">
            <w:pPr>
              <w:jc w:val="center"/>
              <w:rPr>
                <w:b/>
                <w:color w:val="FF0000"/>
              </w:rPr>
            </w:pPr>
            <w:r w:rsidRPr="00707AFC">
              <w:rPr>
                <w:b/>
                <w:color w:val="FF0000"/>
              </w:rPr>
              <w:t>Муниципальная целевая программа «Поддержка и развитие музейной деятельности  в Свердловском районе »</w:t>
            </w:r>
          </w:p>
        </w:tc>
        <w:tc>
          <w:tcPr>
            <w:tcW w:w="1948" w:type="dxa"/>
          </w:tcPr>
          <w:p w:rsidR="003724E6" w:rsidRPr="00F6456E" w:rsidRDefault="0091654D" w:rsidP="00F6456E">
            <w:pPr>
              <w:jc w:val="center"/>
            </w:pPr>
            <w:r w:rsidRPr="00F6456E">
              <w:t>2449,3</w:t>
            </w:r>
          </w:p>
        </w:tc>
        <w:tc>
          <w:tcPr>
            <w:tcW w:w="1083" w:type="dxa"/>
          </w:tcPr>
          <w:p w:rsidR="003724E6" w:rsidRPr="00F6456E" w:rsidRDefault="0091654D" w:rsidP="00F6456E">
            <w:pPr>
              <w:jc w:val="center"/>
            </w:pPr>
            <w:r w:rsidRPr="00F6456E">
              <w:t>2412,6</w:t>
            </w:r>
          </w:p>
        </w:tc>
        <w:tc>
          <w:tcPr>
            <w:tcW w:w="1234" w:type="dxa"/>
          </w:tcPr>
          <w:p w:rsidR="003724E6" w:rsidRPr="00F6456E" w:rsidRDefault="0091654D" w:rsidP="00F6456E">
            <w:pPr>
              <w:jc w:val="center"/>
              <w:rPr>
                <w:b/>
                <w:color w:val="000000"/>
              </w:rPr>
            </w:pPr>
            <w:r w:rsidRPr="00F6456E">
              <w:rPr>
                <w:b/>
                <w:color w:val="000000"/>
              </w:rPr>
              <w:t>98,5</w:t>
            </w:r>
          </w:p>
        </w:tc>
        <w:tc>
          <w:tcPr>
            <w:tcW w:w="1452" w:type="dxa"/>
          </w:tcPr>
          <w:p w:rsidR="003724E6" w:rsidRPr="00F6456E" w:rsidRDefault="0091654D" w:rsidP="00F6456E">
            <w:pPr>
              <w:jc w:val="center"/>
            </w:pPr>
            <w:r w:rsidRPr="00F6456E">
              <w:t>2412,6</w:t>
            </w:r>
          </w:p>
        </w:tc>
        <w:tc>
          <w:tcPr>
            <w:tcW w:w="1098" w:type="dxa"/>
          </w:tcPr>
          <w:p w:rsidR="003724E6" w:rsidRPr="00F6456E" w:rsidRDefault="0091654D" w:rsidP="00F6456E">
            <w:pPr>
              <w:jc w:val="center"/>
              <w:rPr>
                <w:b/>
                <w:color w:val="000000"/>
              </w:rPr>
            </w:pPr>
            <w:r w:rsidRPr="00F6456E">
              <w:rPr>
                <w:b/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c>
          <w:tcPr>
            <w:tcW w:w="3740" w:type="dxa"/>
          </w:tcPr>
          <w:p w:rsidR="003724E6" w:rsidRPr="00707AFC" w:rsidRDefault="003724E6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83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234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98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c>
          <w:tcPr>
            <w:tcW w:w="3740" w:type="dxa"/>
          </w:tcPr>
          <w:p w:rsidR="003724E6" w:rsidRPr="00707AFC" w:rsidRDefault="003724E6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3724E6" w:rsidRPr="00F6456E" w:rsidRDefault="0091654D" w:rsidP="00F6456E">
            <w:pPr>
              <w:jc w:val="center"/>
            </w:pPr>
            <w:r w:rsidRPr="00F6456E">
              <w:t>2449,3</w:t>
            </w:r>
          </w:p>
        </w:tc>
        <w:tc>
          <w:tcPr>
            <w:tcW w:w="1083" w:type="dxa"/>
          </w:tcPr>
          <w:p w:rsidR="003724E6" w:rsidRPr="00F6456E" w:rsidRDefault="0091654D" w:rsidP="00F6456E">
            <w:pPr>
              <w:jc w:val="center"/>
            </w:pPr>
            <w:r w:rsidRPr="00F6456E">
              <w:t>2412,6</w:t>
            </w:r>
          </w:p>
        </w:tc>
        <w:tc>
          <w:tcPr>
            <w:tcW w:w="1234" w:type="dxa"/>
          </w:tcPr>
          <w:p w:rsidR="003724E6" w:rsidRPr="00F6456E" w:rsidRDefault="0091654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98,5</w:t>
            </w:r>
          </w:p>
        </w:tc>
        <w:tc>
          <w:tcPr>
            <w:tcW w:w="1452" w:type="dxa"/>
          </w:tcPr>
          <w:p w:rsidR="003724E6" w:rsidRPr="00F6456E" w:rsidRDefault="0091654D" w:rsidP="00F6456E">
            <w:pPr>
              <w:jc w:val="center"/>
            </w:pPr>
            <w:r w:rsidRPr="00F6456E">
              <w:t>2412,6</w:t>
            </w:r>
          </w:p>
        </w:tc>
        <w:tc>
          <w:tcPr>
            <w:tcW w:w="1098" w:type="dxa"/>
          </w:tcPr>
          <w:p w:rsidR="003724E6" w:rsidRPr="00F6456E" w:rsidRDefault="0091654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c>
          <w:tcPr>
            <w:tcW w:w="3740" w:type="dxa"/>
          </w:tcPr>
          <w:p w:rsidR="003724E6" w:rsidRPr="00707AFC" w:rsidRDefault="003724E6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3724E6" w:rsidRPr="00F6456E" w:rsidRDefault="0091654D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3724E6" w:rsidRPr="00F6456E" w:rsidRDefault="0091654D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3724E6" w:rsidRPr="00F6456E" w:rsidRDefault="0091654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3724E6" w:rsidRPr="00F6456E" w:rsidRDefault="0091654D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3724E6" w:rsidRPr="00F6456E" w:rsidRDefault="0091654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DC362B" w:rsidTr="00881207">
        <w:tc>
          <w:tcPr>
            <w:tcW w:w="3740" w:type="dxa"/>
          </w:tcPr>
          <w:p w:rsidR="00DC362B" w:rsidRPr="00707AFC" w:rsidRDefault="00DC362B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DC362B" w:rsidTr="00881207">
        <w:tc>
          <w:tcPr>
            <w:tcW w:w="3740" w:type="dxa"/>
          </w:tcPr>
          <w:p w:rsidR="00DC362B" w:rsidRPr="00707AFC" w:rsidRDefault="00DC362B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3F056E" w:rsidTr="00881207">
        <w:tc>
          <w:tcPr>
            <w:tcW w:w="3740" w:type="dxa"/>
          </w:tcPr>
          <w:p w:rsidR="003F056E" w:rsidRPr="00707AFC" w:rsidRDefault="003F056E" w:rsidP="000F6FB2">
            <w:pPr>
              <w:rPr>
                <w:b/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Из общего объема по мероприятиям программы: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707AFC">
            <w:pPr>
              <w:jc w:val="center"/>
            </w:pPr>
          </w:p>
        </w:tc>
      </w:tr>
      <w:tr w:rsidR="003724E6" w:rsidTr="00881207">
        <w:tc>
          <w:tcPr>
            <w:tcW w:w="3740" w:type="dxa"/>
          </w:tcPr>
          <w:p w:rsidR="003724E6" w:rsidRPr="00707AFC" w:rsidRDefault="003724E6" w:rsidP="00707AFC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>Мероприятие</w:t>
            </w:r>
            <w:proofErr w:type="gramStart"/>
            <w:r w:rsidRPr="00707AFC">
              <w:rPr>
                <w:b/>
                <w:sz w:val="20"/>
                <w:szCs w:val="20"/>
              </w:rPr>
              <w:t>1</w:t>
            </w:r>
            <w:proofErr w:type="gramEnd"/>
            <w:r w:rsidRPr="00707AFC">
              <w:rPr>
                <w:b/>
                <w:sz w:val="20"/>
                <w:szCs w:val="20"/>
              </w:rPr>
              <w:t>. Материальное обеспечение работников.</w:t>
            </w:r>
          </w:p>
        </w:tc>
        <w:tc>
          <w:tcPr>
            <w:tcW w:w="1948" w:type="dxa"/>
          </w:tcPr>
          <w:p w:rsidR="003724E6" w:rsidRPr="00F6456E" w:rsidRDefault="0044630D" w:rsidP="00F6456E">
            <w:pPr>
              <w:jc w:val="center"/>
            </w:pPr>
            <w:r w:rsidRPr="00F6456E">
              <w:t>1774,6</w:t>
            </w:r>
          </w:p>
        </w:tc>
        <w:tc>
          <w:tcPr>
            <w:tcW w:w="1083" w:type="dxa"/>
          </w:tcPr>
          <w:p w:rsidR="003724E6" w:rsidRPr="00F6456E" w:rsidRDefault="0044630D" w:rsidP="00F6456E">
            <w:pPr>
              <w:jc w:val="center"/>
            </w:pPr>
            <w:r w:rsidRPr="00F6456E">
              <w:t>1774,6</w:t>
            </w:r>
          </w:p>
        </w:tc>
        <w:tc>
          <w:tcPr>
            <w:tcW w:w="1234" w:type="dxa"/>
          </w:tcPr>
          <w:p w:rsidR="003724E6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3724E6" w:rsidRPr="00F6456E" w:rsidRDefault="0044630D" w:rsidP="00F6456E">
            <w:pPr>
              <w:jc w:val="center"/>
            </w:pPr>
            <w:r w:rsidRPr="00F6456E">
              <w:t>1774,6</w:t>
            </w:r>
          </w:p>
        </w:tc>
        <w:tc>
          <w:tcPr>
            <w:tcW w:w="1098" w:type="dxa"/>
          </w:tcPr>
          <w:p w:rsidR="003724E6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Pr="00707AFC" w:rsidRDefault="003724E6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 xml:space="preserve">Обеспечение сохранности и учета музейных предметов, предоставление населению </w:t>
            </w:r>
            <w:r w:rsidRPr="00707AFC">
              <w:rPr>
                <w:sz w:val="20"/>
                <w:szCs w:val="20"/>
              </w:rPr>
              <w:lastRenderedPageBreak/>
              <w:t>возможности доступа к музейным предметам</w:t>
            </w:r>
          </w:p>
        </w:tc>
        <w:tc>
          <w:tcPr>
            <w:tcW w:w="2289" w:type="dxa"/>
          </w:tcPr>
          <w:p w:rsidR="003724E6" w:rsidRPr="00707AFC" w:rsidRDefault="003724E6" w:rsidP="00707AFC">
            <w:pPr>
              <w:jc w:val="center"/>
              <w:rPr>
                <w:sz w:val="20"/>
                <w:szCs w:val="20"/>
              </w:rPr>
            </w:pPr>
          </w:p>
        </w:tc>
      </w:tr>
      <w:tr w:rsidR="003724E6" w:rsidTr="00881207">
        <w:tc>
          <w:tcPr>
            <w:tcW w:w="3740" w:type="dxa"/>
          </w:tcPr>
          <w:p w:rsidR="003724E6" w:rsidRPr="00707AFC" w:rsidRDefault="003724E6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94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83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234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98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c>
          <w:tcPr>
            <w:tcW w:w="3740" w:type="dxa"/>
          </w:tcPr>
          <w:p w:rsidR="003724E6" w:rsidRPr="00707AFC" w:rsidRDefault="003724E6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3724E6" w:rsidRPr="00F6456E" w:rsidRDefault="0044630D" w:rsidP="00F6456E">
            <w:pPr>
              <w:jc w:val="center"/>
            </w:pPr>
            <w:r w:rsidRPr="00F6456E">
              <w:t>1774,6</w:t>
            </w:r>
          </w:p>
        </w:tc>
        <w:tc>
          <w:tcPr>
            <w:tcW w:w="1083" w:type="dxa"/>
          </w:tcPr>
          <w:p w:rsidR="003724E6" w:rsidRPr="00F6456E" w:rsidRDefault="0044630D" w:rsidP="00F6456E">
            <w:pPr>
              <w:jc w:val="center"/>
            </w:pPr>
            <w:r w:rsidRPr="00F6456E">
              <w:t>1774,6</w:t>
            </w:r>
          </w:p>
        </w:tc>
        <w:tc>
          <w:tcPr>
            <w:tcW w:w="1234" w:type="dxa"/>
          </w:tcPr>
          <w:p w:rsidR="003724E6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3724E6" w:rsidRPr="00F6456E" w:rsidRDefault="0044630D" w:rsidP="00F6456E">
            <w:pPr>
              <w:jc w:val="center"/>
            </w:pPr>
            <w:r w:rsidRPr="00F6456E">
              <w:t>1774,6</w:t>
            </w:r>
          </w:p>
        </w:tc>
        <w:tc>
          <w:tcPr>
            <w:tcW w:w="1098" w:type="dxa"/>
          </w:tcPr>
          <w:p w:rsidR="003724E6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c>
          <w:tcPr>
            <w:tcW w:w="3740" w:type="dxa"/>
          </w:tcPr>
          <w:p w:rsidR="003724E6" w:rsidRPr="00707AFC" w:rsidRDefault="003724E6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3724E6" w:rsidRPr="00F6456E" w:rsidRDefault="0044630D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3724E6" w:rsidRPr="00F6456E" w:rsidRDefault="0044630D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3724E6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3724E6" w:rsidRPr="00F6456E" w:rsidRDefault="0044630D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3724E6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DC362B" w:rsidTr="00881207">
        <w:tc>
          <w:tcPr>
            <w:tcW w:w="3740" w:type="dxa"/>
          </w:tcPr>
          <w:p w:rsidR="00DC362B" w:rsidRPr="00707AFC" w:rsidRDefault="00DC362B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DC362B" w:rsidTr="00881207">
        <w:trPr>
          <w:trHeight w:val="315"/>
        </w:trPr>
        <w:tc>
          <w:tcPr>
            <w:tcW w:w="3740" w:type="dxa"/>
          </w:tcPr>
          <w:p w:rsidR="00DC362B" w:rsidRPr="00707AFC" w:rsidRDefault="00DC362B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3F056E" w:rsidTr="00881207">
        <w:trPr>
          <w:trHeight w:val="111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707AFC">
            <w:pPr>
              <w:jc w:val="center"/>
            </w:pPr>
          </w:p>
        </w:tc>
      </w:tr>
      <w:tr w:rsidR="003F056E" w:rsidTr="00881207">
        <w:trPr>
          <w:trHeight w:val="111"/>
        </w:trPr>
        <w:tc>
          <w:tcPr>
            <w:tcW w:w="3740" w:type="dxa"/>
          </w:tcPr>
          <w:p w:rsidR="003F056E" w:rsidRPr="00707AFC" w:rsidRDefault="003F056E" w:rsidP="00707A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Процент муниципальных услуг, выполненных в соответствии с утвержденными годовыми показателями.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707AFC">
            <w:pPr>
              <w:jc w:val="center"/>
            </w:pPr>
          </w:p>
        </w:tc>
      </w:tr>
      <w:tr w:rsidR="003F056E" w:rsidTr="00881207">
        <w:trPr>
          <w:trHeight w:val="225"/>
        </w:trPr>
        <w:tc>
          <w:tcPr>
            <w:tcW w:w="3740" w:type="dxa"/>
          </w:tcPr>
          <w:p w:rsidR="003F056E" w:rsidRPr="00707AFC" w:rsidRDefault="003F056E" w:rsidP="00392B2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плановое значение на 20</w:t>
            </w:r>
            <w:r w:rsidR="00EF71C6">
              <w:rPr>
                <w:sz w:val="20"/>
                <w:szCs w:val="20"/>
              </w:rPr>
              <w:t>25</w:t>
            </w:r>
            <w:r w:rsidRPr="00707A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16497F" w:rsidRDefault="003F056E" w:rsidP="00707A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3F056E" w:rsidTr="00881207">
        <w:trPr>
          <w:trHeight w:val="220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16497F" w:rsidRDefault="003F056E" w:rsidP="00707A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DE1AED" w:rsidTr="00881207">
        <w:tc>
          <w:tcPr>
            <w:tcW w:w="3740" w:type="dxa"/>
          </w:tcPr>
          <w:p w:rsidR="00DE1AED" w:rsidRPr="00707AFC" w:rsidRDefault="00DE1AED" w:rsidP="00707AFC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>Мероприятие 2. Осуществление основных видов деятельности учреждения (оформление выставок и музейных экспозиций, проведение мероприятий).</w:t>
            </w:r>
          </w:p>
        </w:tc>
        <w:tc>
          <w:tcPr>
            <w:tcW w:w="1948" w:type="dxa"/>
          </w:tcPr>
          <w:p w:rsidR="00DE1AED" w:rsidRPr="00F6456E" w:rsidRDefault="0044630D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234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098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E1AED" w:rsidRPr="00707AFC" w:rsidRDefault="00DE1AED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Пополнение музейных фондов, предоставление населению возможности доступа к музейным предметам.</w:t>
            </w:r>
          </w:p>
        </w:tc>
        <w:tc>
          <w:tcPr>
            <w:tcW w:w="2289" w:type="dxa"/>
          </w:tcPr>
          <w:p w:rsidR="00DE1AED" w:rsidRDefault="00DE1AED" w:rsidP="00707AFC">
            <w:pPr>
              <w:jc w:val="center"/>
            </w:pPr>
          </w:p>
        </w:tc>
      </w:tr>
      <w:tr w:rsidR="00DE1AED" w:rsidTr="00881207">
        <w:tc>
          <w:tcPr>
            <w:tcW w:w="3740" w:type="dxa"/>
          </w:tcPr>
          <w:p w:rsidR="00DE1AED" w:rsidRPr="00707AFC" w:rsidRDefault="00DE1AED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DE1AED" w:rsidRPr="00F6456E" w:rsidRDefault="0044630D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234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098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E1AED" w:rsidRDefault="00DE1AED" w:rsidP="00707AFC">
            <w:pPr>
              <w:jc w:val="center"/>
            </w:pPr>
          </w:p>
        </w:tc>
        <w:tc>
          <w:tcPr>
            <w:tcW w:w="2289" w:type="dxa"/>
          </w:tcPr>
          <w:p w:rsidR="00DE1AED" w:rsidRDefault="00DE1AED" w:rsidP="00707AFC">
            <w:pPr>
              <w:jc w:val="center"/>
            </w:pPr>
          </w:p>
        </w:tc>
      </w:tr>
      <w:tr w:rsidR="00DE1AED" w:rsidTr="00881207">
        <w:tc>
          <w:tcPr>
            <w:tcW w:w="3740" w:type="dxa"/>
          </w:tcPr>
          <w:p w:rsidR="00DE1AED" w:rsidRPr="00707AFC" w:rsidRDefault="00DE1AED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DE1AED" w:rsidRPr="00F6456E" w:rsidRDefault="0044630D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234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098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E1AED" w:rsidRDefault="00DE1AED" w:rsidP="00707AFC">
            <w:pPr>
              <w:jc w:val="center"/>
            </w:pPr>
          </w:p>
        </w:tc>
        <w:tc>
          <w:tcPr>
            <w:tcW w:w="2289" w:type="dxa"/>
          </w:tcPr>
          <w:p w:rsidR="00DE1AED" w:rsidRDefault="00DE1AED" w:rsidP="00707AFC">
            <w:pPr>
              <w:jc w:val="center"/>
            </w:pPr>
          </w:p>
        </w:tc>
      </w:tr>
      <w:tr w:rsidR="00DC362B" w:rsidTr="00881207">
        <w:tc>
          <w:tcPr>
            <w:tcW w:w="3740" w:type="dxa"/>
          </w:tcPr>
          <w:p w:rsidR="00DC362B" w:rsidRPr="00707AFC" w:rsidRDefault="00DC362B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DC362B" w:rsidTr="00881207">
        <w:tc>
          <w:tcPr>
            <w:tcW w:w="3740" w:type="dxa"/>
          </w:tcPr>
          <w:p w:rsidR="00DC362B" w:rsidRPr="00707AFC" w:rsidRDefault="00DC362B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DE1AED" w:rsidTr="00881207">
        <w:trPr>
          <w:trHeight w:val="270"/>
        </w:trPr>
        <w:tc>
          <w:tcPr>
            <w:tcW w:w="3740" w:type="dxa"/>
          </w:tcPr>
          <w:p w:rsidR="00DE1AED" w:rsidRPr="00707AFC" w:rsidRDefault="00DE1AED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E1AED" w:rsidRPr="00F6456E" w:rsidRDefault="00DE1AED" w:rsidP="00F6456E">
            <w:pPr>
              <w:jc w:val="center"/>
            </w:pPr>
          </w:p>
        </w:tc>
        <w:tc>
          <w:tcPr>
            <w:tcW w:w="1083" w:type="dxa"/>
          </w:tcPr>
          <w:p w:rsidR="00DE1AED" w:rsidRPr="00F6456E" w:rsidRDefault="00DE1AED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DE1AED" w:rsidRPr="00F6456E" w:rsidRDefault="00DE1AED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DE1AED" w:rsidRPr="00F6456E" w:rsidRDefault="00DE1AED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DE1AED" w:rsidRPr="00F6456E" w:rsidRDefault="00DE1AED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DE1AED" w:rsidRDefault="00DE1AED" w:rsidP="00707AFC">
            <w:pPr>
              <w:jc w:val="center"/>
            </w:pPr>
          </w:p>
        </w:tc>
        <w:tc>
          <w:tcPr>
            <w:tcW w:w="2289" w:type="dxa"/>
          </w:tcPr>
          <w:p w:rsidR="00DE1AED" w:rsidRDefault="00DE1AED" w:rsidP="00707AFC">
            <w:pPr>
              <w:jc w:val="center"/>
            </w:pPr>
          </w:p>
        </w:tc>
      </w:tr>
      <w:tr w:rsidR="003F056E" w:rsidTr="00881207">
        <w:trPr>
          <w:trHeight w:val="126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707AFC">
            <w:pPr>
              <w:jc w:val="center"/>
            </w:pPr>
          </w:p>
        </w:tc>
      </w:tr>
      <w:tr w:rsidR="003F056E" w:rsidTr="00881207">
        <w:trPr>
          <w:trHeight w:val="126"/>
        </w:trPr>
        <w:tc>
          <w:tcPr>
            <w:tcW w:w="3740" w:type="dxa"/>
          </w:tcPr>
          <w:p w:rsidR="003F056E" w:rsidRPr="00707AFC" w:rsidRDefault="003F056E" w:rsidP="00707A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Увеличение посещаемости музея</w:t>
            </w:r>
            <w:proofErr w:type="gramStart"/>
            <w:r w:rsidRPr="00707AFC">
              <w:rPr>
                <w:rFonts w:ascii="Times New Roman" w:hAnsi="Times New Roman" w:cs="Times New Roman"/>
              </w:rPr>
              <w:t xml:space="preserve"> (%).</w:t>
            </w:r>
            <w:proofErr w:type="gramEnd"/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707AFC">
            <w:pPr>
              <w:jc w:val="center"/>
            </w:pPr>
          </w:p>
        </w:tc>
      </w:tr>
      <w:tr w:rsidR="003F056E" w:rsidTr="00881207">
        <w:trPr>
          <w:trHeight w:val="111"/>
        </w:trPr>
        <w:tc>
          <w:tcPr>
            <w:tcW w:w="3740" w:type="dxa"/>
          </w:tcPr>
          <w:p w:rsidR="003F056E" w:rsidRPr="00707AFC" w:rsidRDefault="00EF71C6" w:rsidP="00392B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плановое значение на 2025 </w:t>
            </w:r>
            <w:r w:rsidR="003F056E" w:rsidRPr="00707AFC">
              <w:rPr>
                <w:sz w:val="20"/>
                <w:szCs w:val="20"/>
              </w:rPr>
              <w:t>год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16497F" w:rsidRDefault="003C321E" w:rsidP="00707A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EF71C6">
              <w:rPr>
                <w:color w:val="000000"/>
                <w:sz w:val="20"/>
                <w:szCs w:val="20"/>
              </w:rPr>
              <w:t>2</w:t>
            </w:r>
          </w:p>
        </w:tc>
      </w:tr>
      <w:tr w:rsidR="003F056E" w:rsidTr="00881207">
        <w:trPr>
          <w:trHeight w:val="150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16497F" w:rsidRDefault="00574B4D" w:rsidP="00707A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4,9</w:t>
            </w:r>
          </w:p>
        </w:tc>
      </w:tr>
      <w:tr w:rsidR="003724E6" w:rsidTr="00881207">
        <w:tc>
          <w:tcPr>
            <w:tcW w:w="3740" w:type="dxa"/>
          </w:tcPr>
          <w:p w:rsidR="003724E6" w:rsidRPr="00707AFC" w:rsidRDefault="003724E6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 xml:space="preserve">Мероприятие 3. Укрепление </w:t>
            </w:r>
            <w:r w:rsidRPr="00707AFC">
              <w:rPr>
                <w:b/>
                <w:sz w:val="20"/>
                <w:szCs w:val="20"/>
              </w:rPr>
              <w:lastRenderedPageBreak/>
              <w:t>материально-технической базы учреждения (приобретение оборудования, материальных запасов</w:t>
            </w:r>
            <w:r w:rsidRPr="00707AFC">
              <w:rPr>
                <w:sz w:val="20"/>
                <w:szCs w:val="20"/>
              </w:rPr>
              <w:t>).</w:t>
            </w:r>
          </w:p>
        </w:tc>
        <w:tc>
          <w:tcPr>
            <w:tcW w:w="1948" w:type="dxa"/>
          </w:tcPr>
          <w:p w:rsidR="003724E6" w:rsidRPr="00F6456E" w:rsidRDefault="0044630D" w:rsidP="00F6456E">
            <w:pPr>
              <w:jc w:val="center"/>
            </w:pPr>
            <w:r w:rsidRPr="00F6456E">
              <w:lastRenderedPageBreak/>
              <w:t>8,0</w:t>
            </w:r>
          </w:p>
        </w:tc>
        <w:tc>
          <w:tcPr>
            <w:tcW w:w="1083" w:type="dxa"/>
          </w:tcPr>
          <w:p w:rsidR="003724E6" w:rsidRPr="00F6456E" w:rsidRDefault="0044630D" w:rsidP="00F6456E">
            <w:pPr>
              <w:jc w:val="center"/>
            </w:pPr>
            <w:r w:rsidRPr="00F6456E">
              <w:t>8,0</w:t>
            </w:r>
          </w:p>
        </w:tc>
        <w:tc>
          <w:tcPr>
            <w:tcW w:w="1234" w:type="dxa"/>
          </w:tcPr>
          <w:p w:rsidR="003724E6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3724E6" w:rsidRPr="00F6456E" w:rsidRDefault="0044630D" w:rsidP="00F6456E">
            <w:pPr>
              <w:jc w:val="center"/>
            </w:pPr>
            <w:r w:rsidRPr="00F6456E">
              <w:t>8,0</w:t>
            </w:r>
          </w:p>
        </w:tc>
        <w:tc>
          <w:tcPr>
            <w:tcW w:w="1098" w:type="dxa"/>
          </w:tcPr>
          <w:p w:rsidR="003724E6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Pr="00707AFC" w:rsidRDefault="003724E6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 xml:space="preserve">Расширение </w:t>
            </w:r>
            <w:r w:rsidRPr="00707AFC">
              <w:rPr>
                <w:sz w:val="20"/>
                <w:szCs w:val="20"/>
              </w:rPr>
              <w:lastRenderedPageBreak/>
              <w:t>возможностей  для организации музейного обслуживания населения на необходимом уровне.</w:t>
            </w: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c>
          <w:tcPr>
            <w:tcW w:w="3740" w:type="dxa"/>
          </w:tcPr>
          <w:p w:rsidR="003724E6" w:rsidRPr="00707AFC" w:rsidRDefault="003724E6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94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83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234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98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c>
          <w:tcPr>
            <w:tcW w:w="3740" w:type="dxa"/>
          </w:tcPr>
          <w:p w:rsidR="003724E6" w:rsidRPr="00707AFC" w:rsidRDefault="003724E6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3724E6" w:rsidRPr="00F6456E" w:rsidRDefault="0044630D" w:rsidP="00F6456E">
            <w:pPr>
              <w:jc w:val="center"/>
            </w:pPr>
            <w:r w:rsidRPr="00F6456E">
              <w:t>8,0</w:t>
            </w:r>
          </w:p>
        </w:tc>
        <w:tc>
          <w:tcPr>
            <w:tcW w:w="1083" w:type="dxa"/>
          </w:tcPr>
          <w:p w:rsidR="003724E6" w:rsidRPr="00F6456E" w:rsidRDefault="0044630D" w:rsidP="00F6456E">
            <w:pPr>
              <w:jc w:val="center"/>
            </w:pPr>
            <w:r w:rsidRPr="00F6456E">
              <w:t>8,0</w:t>
            </w:r>
          </w:p>
        </w:tc>
        <w:tc>
          <w:tcPr>
            <w:tcW w:w="1234" w:type="dxa"/>
          </w:tcPr>
          <w:p w:rsidR="003724E6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452" w:type="dxa"/>
          </w:tcPr>
          <w:p w:rsidR="003724E6" w:rsidRPr="00F6456E" w:rsidRDefault="0044630D" w:rsidP="00F6456E">
            <w:pPr>
              <w:jc w:val="center"/>
            </w:pPr>
            <w:r w:rsidRPr="00F6456E">
              <w:t>8,0</w:t>
            </w:r>
          </w:p>
        </w:tc>
        <w:tc>
          <w:tcPr>
            <w:tcW w:w="1098" w:type="dxa"/>
          </w:tcPr>
          <w:p w:rsidR="003724E6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c>
          <w:tcPr>
            <w:tcW w:w="3740" w:type="dxa"/>
          </w:tcPr>
          <w:p w:rsidR="003724E6" w:rsidRPr="00707AFC" w:rsidRDefault="003724E6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3724E6" w:rsidRPr="00F6456E" w:rsidRDefault="0044630D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3724E6" w:rsidRPr="00F6456E" w:rsidRDefault="0044630D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3724E6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3724E6" w:rsidRPr="00F6456E" w:rsidRDefault="0044630D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3724E6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DC362B" w:rsidTr="00881207">
        <w:tc>
          <w:tcPr>
            <w:tcW w:w="3740" w:type="dxa"/>
          </w:tcPr>
          <w:p w:rsidR="00DC362B" w:rsidRPr="00707AFC" w:rsidRDefault="00DC362B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DC362B" w:rsidTr="00881207">
        <w:trPr>
          <w:trHeight w:val="300"/>
        </w:trPr>
        <w:tc>
          <w:tcPr>
            <w:tcW w:w="3740" w:type="dxa"/>
          </w:tcPr>
          <w:p w:rsidR="00DC362B" w:rsidRPr="00707AFC" w:rsidRDefault="00DC362B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3F056E" w:rsidTr="00881207">
        <w:trPr>
          <w:trHeight w:val="105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707AFC">
            <w:pPr>
              <w:jc w:val="center"/>
            </w:pPr>
          </w:p>
        </w:tc>
      </w:tr>
      <w:tr w:rsidR="003F056E" w:rsidTr="00881207">
        <w:trPr>
          <w:trHeight w:val="150"/>
        </w:trPr>
        <w:tc>
          <w:tcPr>
            <w:tcW w:w="3740" w:type="dxa"/>
          </w:tcPr>
          <w:p w:rsidR="003F056E" w:rsidRPr="00707AFC" w:rsidRDefault="003F056E" w:rsidP="00707A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Увеличение посещаемости музея</w:t>
            </w:r>
            <w:proofErr w:type="gramStart"/>
            <w:r w:rsidRPr="00707AFC">
              <w:rPr>
                <w:rFonts w:ascii="Times New Roman" w:hAnsi="Times New Roman" w:cs="Times New Roman"/>
              </w:rPr>
              <w:t xml:space="preserve"> (%).</w:t>
            </w:r>
            <w:proofErr w:type="gramEnd"/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707AFC">
            <w:pPr>
              <w:jc w:val="center"/>
            </w:pPr>
          </w:p>
        </w:tc>
      </w:tr>
      <w:tr w:rsidR="003F056E" w:rsidTr="00881207">
        <w:trPr>
          <w:trHeight w:val="96"/>
        </w:trPr>
        <w:tc>
          <w:tcPr>
            <w:tcW w:w="3740" w:type="dxa"/>
          </w:tcPr>
          <w:p w:rsidR="003F056E" w:rsidRPr="00707AFC" w:rsidRDefault="003F056E" w:rsidP="00392B2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плановое значение на 20</w:t>
            </w:r>
            <w:r w:rsidR="00EF71C6">
              <w:rPr>
                <w:sz w:val="20"/>
                <w:szCs w:val="20"/>
              </w:rPr>
              <w:t xml:space="preserve">25 </w:t>
            </w:r>
            <w:r w:rsidRPr="00707AFC">
              <w:rPr>
                <w:sz w:val="20"/>
                <w:szCs w:val="20"/>
              </w:rPr>
              <w:t>год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16497F" w:rsidRDefault="003C321E" w:rsidP="00707A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EF71C6">
              <w:rPr>
                <w:color w:val="000000"/>
                <w:sz w:val="20"/>
                <w:szCs w:val="20"/>
              </w:rPr>
              <w:t>2</w:t>
            </w:r>
          </w:p>
        </w:tc>
      </w:tr>
      <w:tr w:rsidR="003F056E" w:rsidTr="00881207">
        <w:trPr>
          <w:trHeight w:val="165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16497F" w:rsidRDefault="003C321E" w:rsidP="003C321E">
            <w:pPr>
              <w:tabs>
                <w:tab w:val="left" w:pos="880"/>
                <w:tab w:val="center" w:pos="103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574B4D">
              <w:rPr>
                <w:color w:val="000000"/>
                <w:sz w:val="20"/>
                <w:szCs w:val="20"/>
              </w:rPr>
              <w:t>4,9</w:t>
            </w:r>
          </w:p>
        </w:tc>
      </w:tr>
      <w:tr w:rsidR="00DE1AED" w:rsidTr="00881207">
        <w:tc>
          <w:tcPr>
            <w:tcW w:w="3740" w:type="dxa"/>
          </w:tcPr>
          <w:p w:rsidR="00DE1AED" w:rsidRPr="00707AFC" w:rsidRDefault="00DE1AED" w:rsidP="00707AFC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 xml:space="preserve">Мероприятие 4 . </w:t>
            </w:r>
            <w:r w:rsidRPr="00707AFC">
              <w:rPr>
                <w:b/>
                <w:color w:val="000000"/>
                <w:sz w:val="20"/>
                <w:szCs w:val="20"/>
              </w:rPr>
              <w:t>Ремонты зданий  учреждений.</w:t>
            </w:r>
          </w:p>
        </w:tc>
        <w:tc>
          <w:tcPr>
            <w:tcW w:w="1948" w:type="dxa"/>
          </w:tcPr>
          <w:p w:rsidR="00DE1AED" w:rsidRPr="00F6456E" w:rsidRDefault="0044630D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234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098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E1AED" w:rsidRPr="00707AFC" w:rsidRDefault="00DE1AED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Укрепление  материально- технической базы музея.</w:t>
            </w:r>
          </w:p>
        </w:tc>
        <w:tc>
          <w:tcPr>
            <w:tcW w:w="2289" w:type="dxa"/>
          </w:tcPr>
          <w:p w:rsidR="00DE1AED" w:rsidRDefault="00DE1AED" w:rsidP="00707AFC">
            <w:pPr>
              <w:jc w:val="center"/>
            </w:pPr>
          </w:p>
        </w:tc>
      </w:tr>
      <w:tr w:rsidR="00DE1AED" w:rsidTr="00881207">
        <w:tc>
          <w:tcPr>
            <w:tcW w:w="3740" w:type="dxa"/>
          </w:tcPr>
          <w:p w:rsidR="00DE1AED" w:rsidRPr="00707AFC" w:rsidRDefault="00DE1AED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DE1AED" w:rsidRPr="00F6456E" w:rsidRDefault="00DE1AED" w:rsidP="00F6456E">
            <w:pPr>
              <w:jc w:val="center"/>
            </w:pPr>
          </w:p>
        </w:tc>
        <w:tc>
          <w:tcPr>
            <w:tcW w:w="1083" w:type="dxa"/>
          </w:tcPr>
          <w:p w:rsidR="00DE1AED" w:rsidRPr="00F6456E" w:rsidRDefault="00DE1AED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34" w:type="dxa"/>
          </w:tcPr>
          <w:p w:rsidR="00DE1AED" w:rsidRPr="00F6456E" w:rsidRDefault="00DE1AED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52" w:type="dxa"/>
          </w:tcPr>
          <w:p w:rsidR="00DE1AED" w:rsidRPr="00F6456E" w:rsidRDefault="00DE1AED" w:rsidP="00F6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98" w:type="dxa"/>
          </w:tcPr>
          <w:p w:rsidR="00DE1AED" w:rsidRPr="00F6456E" w:rsidRDefault="00DE1AED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DE1AED" w:rsidRDefault="00DE1AED" w:rsidP="00707AFC">
            <w:pPr>
              <w:jc w:val="center"/>
            </w:pPr>
          </w:p>
        </w:tc>
        <w:tc>
          <w:tcPr>
            <w:tcW w:w="2289" w:type="dxa"/>
          </w:tcPr>
          <w:p w:rsidR="00DE1AED" w:rsidRDefault="00DE1AED" w:rsidP="00707AFC">
            <w:pPr>
              <w:jc w:val="center"/>
            </w:pPr>
          </w:p>
        </w:tc>
      </w:tr>
      <w:tr w:rsidR="00DE1AED" w:rsidTr="00881207">
        <w:tc>
          <w:tcPr>
            <w:tcW w:w="3740" w:type="dxa"/>
          </w:tcPr>
          <w:p w:rsidR="00DE1AED" w:rsidRPr="00707AFC" w:rsidRDefault="00DE1AED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DE1AED" w:rsidRPr="00F6456E" w:rsidRDefault="0044630D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234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098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E1AED" w:rsidRDefault="00DE1AED" w:rsidP="00707AFC">
            <w:pPr>
              <w:jc w:val="center"/>
            </w:pPr>
          </w:p>
        </w:tc>
        <w:tc>
          <w:tcPr>
            <w:tcW w:w="2289" w:type="dxa"/>
          </w:tcPr>
          <w:p w:rsidR="00DE1AED" w:rsidRDefault="00DE1AED" w:rsidP="00707AFC">
            <w:pPr>
              <w:jc w:val="center"/>
            </w:pPr>
          </w:p>
        </w:tc>
      </w:tr>
      <w:tr w:rsidR="00DE1AED" w:rsidTr="00881207">
        <w:tc>
          <w:tcPr>
            <w:tcW w:w="3740" w:type="dxa"/>
          </w:tcPr>
          <w:p w:rsidR="00DE1AED" w:rsidRPr="00707AFC" w:rsidRDefault="00DE1AED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E1AED" w:rsidRPr="00F6456E" w:rsidRDefault="0044630D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234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098" w:type="dxa"/>
          </w:tcPr>
          <w:p w:rsidR="00DE1AED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E1AED" w:rsidRDefault="00DE1AED" w:rsidP="00707AFC">
            <w:pPr>
              <w:jc w:val="center"/>
            </w:pPr>
          </w:p>
        </w:tc>
        <w:tc>
          <w:tcPr>
            <w:tcW w:w="2289" w:type="dxa"/>
          </w:tcPr>
          <w:p w:rsidR="00DE1AED" w:rsidRDefault="00DE1AED" w:rsidP="00707AFC">
            <w:pPr>
              <w:jc w:val="center"/>
            </w:pPr>
          </w:p>
        </w:tc>
      </w:tr>
      <w:tr w:rsidR="00DC362B" w:rsidTr="00881207">
        <w:tc>
          <w:tcPr>
            <w:tcW w:w="3740" w:type="dxa"/>
          </w:tcPr>
          <w:p w:rsidR="00DC362B" w:rsidRPr="00707AFC" w:rsidRDefault="00DC362B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DC362B" w:rsidTr="00881207">
        <w:trPr>
          <w:trHeight w:val="270"/>
        </w:trPr>
        <w:tc>
          <w:tcPr>
            <w:tcW w:w="3740" w:type="dxa"/>
          </w:tcPr>
          <w:p w:rsidR="00DC362B" w:rsidRPr="00707AFC" w:rsidRDefault="00DC362B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3F056E" w:rsidTr="00881207">
        <w:trPr>
          <w:trHeight w:val="150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707AFC">
            <w:pPr>
              <w:jc w:val="center"/>
            </w:pPr>
          </w:p>
        </w:tc>
      </w:tr>
      <w:tr w:rsidR="003F056E" w:rsidTr="00881207">
        <w:trPr>
          <w:trHeight w:val="111"/>
        </w:trPr>
        <w:tc>
          <w:tcPr>
            <w:tcW w:w="3740" w:type="dxa"/>
          </w:tcPr>
          <w:p w:rsidR="003F056E" w:rsidRPr="00707AFC" w:rsidRDefault="003F056E" w:rsidP="00707A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Увеличение доли представленных зрителю музейных предметов в общем количестве музейных предметов основного фонда</w:t>
            </w:r>
            <w:proofErr w:type="gramStart"/>
            <w:r w:rsidRPr="00707AFC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707AFC">
            <w:pPr>
              <w:jc w:val="center"/>
            </w:pPr>
          </w:p>
        </w:tc>
      </w:tr>
      <w:tr w:rsidR="003F056E" w:rsidTr="00881207">
        <w:trPr>
          <w:trHeight w:val="135"/>
        </w:trPr>
        <w:tc>
          <w:tcPr>
            <w:tcW w:w="3740" w:type="dxa"/>
          </w:tcPr>
          <w:p w:rsidR="003F056E" w:rsidRPr="00707AFC" w:rsidRDefault="00EF71C6" w:rsidP="00392B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плановое значение на 2025</w:t>
            </w:r>
            <w:r w:rsidR="003F056E" w:rsidRPr="00707A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16497F" w:rsidRDefault="003C321E" w:rsidP="00F371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3F056E" w:rsidTr="00881207">
        <w:trPr>
          <w:trHeight w:val="120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F3711C" w:rsidRDefault="004C4F62" w:rsidP="00707A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3724E6" w:rsidTr="00881207">
        <w:tc>
          <w:tcPr>
            <w:tcW w:w="3740" w:type="dxa"/>
          </w:tcPr>
          <w:p w:rsidR="003724E6" w:rsidRPr="00707AFC" w:rsidRDefault="003724E6" w:rsidP="00707AFC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 xml:space="preserve">Мероприятие 5 . </w:t>
            </w:r>
            <w:r w:rsidRPr="00707AFC">
              <w:rPr>
                <w:b/>
                <w:color w:val="000000"/>
                <w:sz w:val="20"/>
                <w:szCs w:val="20"/>
              </w:rPr>
              <w:t xml:space="preserve">Осуществление организационно-технического и </w:t>
            </w:r>
            <w:r w:rsidRPr="00707AFC">
              <w:rPr>
                <w:b/>
                <w:color w:val="000000"/>
                <w:sz w:val="20"/>
                <w:szCs w:val="20"/>
              </w:rPr>
              <w:lastRenderedPageBreak/>
              <w:t>информационного сопровождения деятельности учреждений культуры по эксплуатации и содержанию зданий и сооружений, оборудования, коммуникаций и сетей, организации пожарной безопасности.</w:t>
            </w:r>
          </w:p>
        </w:tc>
        <w:tc>
          <w:tcPr>
            <w:tcW w:w="1948" w:type="dxa"/>
          </w:tcPr>
          <w:p w:rsidR="003724E6" w:rsidRPr="00F6456E" w:rsidRDefault="0044630D" w:rsidP="00F6456E">
            <w:pPr>
              <w:jc w:val="center"/>
            </w:pPr>
            <w:r w:rsidRPr="00F6456E">
              <w:lastRenderedPageBreak/>
              <w:t>666,7</w:t>
            </w:r>
          </w:p>
        </w:tc>
        <w:tc>
          <w:tcPr>
            <w:tcW w:w="1083" w:type="dxa"/>
          </w:tcPr>
          <w:p w:rsidR="003724E6" w:rsidRPr="00F6456E" w:rsidRDefault="0044630D" w:rsidP="00F6456E">
            <w:pPr>
              <w:jc w:val="center"/>
            </w:pPr>
            <w:r w:rsidRPr="00F6456E">
              <w:t>630,0</w:t>
            </w:r>
          </w:p>
        </w:tc>
        <w:tc>
          <w:tcPr>
            <w:tcW w:w="1234" w:type="dxa"/>
          </w:tcPr>
          <w:p w:rsidR="003724E6" w:rsidRPr="00F6456E" w:rsidRDefault="00F55854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94,5</w:t>
            </w:r>
          </w:p>
        </w:tc>
        <w:tc>
          <w:tcPr>
            <w:tcW w:w="1452" w:type="dxa"/>
          </w:tcPr>
          <w:p w:rsidR="003724E6" w:rsidRPr="00F6456E" w:rsidRDefault="0044630D" w:rsidP="00F6456E">
            <w:pPr>
              <w:jc w:val="center"/>
            </w:pPr>
            <w:r w:rsidRPr="00F6456E">
              <w:t>630,0</w:t>
            </w:r>
          </w:p>
        </w:tc>
        <w:tc>
          <w:tcPr>
            <w:tcW w:w="1098" w:type="dxa"/>
          </w:tcPr>
          <w:p w:rsidR="003724E6" w:rsidRPr="00F6456E" w:rsidRDefault="0044630D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Pr="00707AFC" w:rsidRDefault="003724E6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 xml:space="preserve">Обеспечение необходимых </w:t>
            </w:r>
            <w:r w:rsidRPr="00707AFC">
              <w:rPr>
                <w:sz w:val="20"/>
                <w:szCs w:val="20"/>
              </w:rPr>
              <w:lastRenderedPageBreak/>
              <w:t>условий для сохранности и учета музейных предметов, деятельности учреждения.</w:t>
            </w: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c>
          <w:tcPr>
            <w:tcW w:w="3740" w:type="dxa"/>
          </w:tcPr>
          <w:p w:rsidR="003724E6" w:rsidRPr="00707AFC" w:rsidRDefault="003724E6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94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83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234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452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98" w:type="dxa"/>
          </w:tcPr>
          <w:p w:rsidR="003724E6" w:rsidRPr="00F6456E" w:rsidRDefault="003724E6" w:rsidP="00F6456E">
            <w:pPr>
              <w:jc w:val="center"/>
              <w:rPr>
                <w:color w:val="000000"/>
              </w:rPr>
            </w:pP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c>
          <w:tcPr>
            <w:tcW w:w="3740" w:type="dxa"/>
          </w:tcPr>
          <w:p w:rsidR="003724E6" w:rsidRPr="00707AFC" w:rsidRDefault="003724E6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3724E6" w:rsidRPr="00F6456E" w:rsidRDefault="00F55854" w:rsidP="00F6456E">
            <w:pPr>
              <w:jc w:val="center"/>
            </w:pPr>
            <w:r w:rsidRPr="00F6456E">
              <w:t>666,7</w:t>
            </w:r>
          </w:p>
        </w:tc>
        <w:tc>
          <w:tcPr>
            <w:tcW w:w="1083" w:type="dxa"/>
          </w:tcPr>
          <w:p w:rsidR="003724E6" w:rsidRPr="00F6456E" w:rsidRDefault="00F55854" w:rsidP="00F6456E">
            <w:pPr>
              <w:jc w:val="center"/>
            </w:pPr>
            <w:r w:rsidRPr="00F6456E">
              <w:t>630,0</w:t>
            </w:r>
          </w:p>
        </w:tc>
        <w:tc>
          <w:tcPr>
            <w:tcW w:w="1234" w:type="dxa"/>
          </w:tcPr>
          <w:p w:rsidR="003724E6" w:rsidRPr="00F6456E" w:rsidRDefault="00F55854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94,5</w:t>
            </w:r>
          </w:p>
        </w:tc>
        <w:tc>
          <w:tcPr>
            <w:tcW w:w="1452" w:type="dxa"/>
          </w:tcPr>
          <w:p w:rsidR="003724E6" w:rsidRPr="00F6456E" w:rsidRDefault="00F55854" w:rsidP="00F6456E">
            <w:pPr>
              <w:jc w:val="center"/>
            </w:pPr>
            <w:r w:rsidRPr="00F6456E">
              <w:t>630,0</w:t>
            </w:r>
          </w:p>
        </w:tc>
        <w:tc>
          <w:tcPr>
            <w:tcW w:w="1098" w:type="dxa"/>
          </w:tcPr>
          <w:p w:rsidR="003724E6" w:rsidRPr="00F6456E" w:rsidRDefault="00F55854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100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3724E6" w:rsidTr="00881207">
        <w:tc>
          <w:tcPr>
            <w:tcW w:w="3740" w:type="dxa"/>
          </w:tcPr>
          <w:p w:rsidR="003724E6" w:rsidRPr="00707AFC" w:rsidRDefault="003724E6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3724E6" w:rsidRPr="00F6456E" w:rsidRDefault="00F55854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3724E6" w:rsidRPr="00F6456E" w:rsidRDefault="00F55854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3724E6" w:rsidRPr="00F6456E" w:rsidRDefault="00F55854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3724E6" w:rsidRPr="00F6456E" w:rsidRDefault="00F55854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3724E6" w:rsidRPr="00F6456E" w:rsidRDefault="00F55854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Default="003724E6" w:rsidP="00707AFC">
            <w:pPr>
              <w:jc w:val="center"/>
            </w:pPr>
          </w:p>
        </w:tc>
      </w:tr>
      <w:tr w:rsidR="00DC362B" w:rsidTr="00881207">
        <w:tc>
          <w:tcPr>
            <w:tcW w:w="3740" w:type="dxa"/>
          </w:tcPr>
          <w:p w:rsidR="00DC362B" w:rsidRPr="00707AFC" w:rsidRDefault="00DC362B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DC362B" w:rsidTr="00881207">
        <w:trPr>
          <w:trHeight w:val="330"/>
        </w:trPr>
        <w:tc>
          <w:tcPr>
            <w:tcW w:w="3740" w:type="dxa"/>
          </w:tcPr>
          <w:p w:rsidR="00DC362B" w:rsidRPr="00707AFC" w:rsidRDefault="00DC362B" w:rsidP="000F6FB2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Default="00DC362B" w:rsidP="00707AFC">
            <w:pPr>
              <w:jc w:val="center"/>
            </w:pPr>
          </w:p>
        </w:tc>
      </w:tr>
      <w:tr w:rsidR="003F056E" w:rsidTr="00881207">
        <w:trPr>
          <w:trHeight w:val="135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707AFC">
            <w:pPr>
              <w:jc w:val="center"/>
            </w:pPr>
          </w:p>
        </w:tc>
      </w:tr>
      <w:tr w:rsidR="003F056E" w:rsidTr="00881207">
        <w:trPr>
          <w:trHeight w:val="120"/>
        </w:trPr>
        <w:tc>
          <w:tcPr>
            <w:tcW w:w="3740" w:type="dxa"/>
          </w:tcPr>
          <w:p w:rsidR="003F056E" w:rsidRPr="00707AFC" w:rsidRDefault="003F056E" w:rsidP="00707A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Увеличение посещаемости музея</w:t>
            </w:r>
            <w:proofErr w:type="gramStart"/>
            <w:r w:rsidRPr="00707AFC">
              <w:rPr>
                <w:rFonts w:ascii="Times New Roman" w:hAnsi="Times New Roman" w:cs="Times New Roman"/>
              </w:rPr>
              <w:t xml:space="preserve"> (%).</w:t>
            </w:r>
            <w:proofErr w:type="gramEnd"/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Default="003F056E" w:rsidP="00707AFC">
            <w:pPr>
              <w:jc w:val="center"/>
            </w:pPr>
          </w:p>
        </w:tc>
      </w:tr>
      <w:tr w:rsidR="003F056E" w:rsidTr="00881207">
        <w:trPr>
          <w:trHeight w:val="96"/>
        </w:trPr>
        <w:tc>
          <w:tcPr>
            <w:tcW w:w="3740" w:type="dxa"/>
          </w:tcPr>
          <w:p w:rsidR="003F056E" w:rsidRPr="00707AFC" w:rsidRDefault="00EF71C6" w:rsidP="00392B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плановое значение на 2025 </w:t>
            </w:r>
            <w:r w:rsidR="003F056E" w:rsidRPr="00707AFC">
              <w:rPr>
                <w:sz w:val="20"/>
                <w:szCs w:val="20"/>
              </w:rPr>
              <w:t>год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3F056E" w:rsidRDefault="003C321E" w:rsidP="00B83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EF71C6">
              <w:rPr>
                <w:sz w:val="20"/>
                <w:szCs w:val="20"/>
              </w:rPr>
              <w:t>2</w:t>
            </w:r>
          </w:p>
        </w:tc>
      </w:tr>
      <w:tr w:rsidR="003F056E" w:rsidTr="00881207">
        <w:trPr>
          <w:trHeight w:val="225"/>
        </w:trPr>
        <w:tc>
          <w:tcPr>
            <w:tcW w:w="3740" w:type="dxa"/>
          </w:tcPr>
          <w:p w:rsidR="003F056E" w:rsidRPr="00707AFC" w:rsidRDefault="003F056E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фактически достигнуто</w:t>
            </w:r>
          </w:p>
        </w:tc>
        <w:tc>
          <w:tcPr>
            <w:tcW w:w="1948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083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234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452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098" w:type="dxa"/>
          </w:tcPr>
          <w:p w:rsidR="003F056E" w:rsidRPr="00F6456E" w:rsidRDefault="003F056E" w:rsidP="00F6456E">
            <w:pPr>
              <w:jc w:val="center"/>
              <w:rPr>
                <w:color w:val="00CCFF"/>
              </w:rPr>
            </w:pPr>
          </w:p>
        </w:tc>
        <w:tc>
          <w:tcPr>
            <w:tcW w:w="1942" w:type="dxa"/>
          </w:tcPr>
          <w:p w:rsidR="003F056E" w:rsidRDefault="003F056E" w:rsidP="00707AFC">
            <w:pPr>
              <w:jc w:val="center"/>
            </w:pPr>
          </w:p>
        </w:tc>
        <w:tc>
          <w:tcPr>
            <w:tcW w:w="2289" w:type="dxa"/>
          </w:tcPr>
          <w:p w:rsidR="003F056E" w:rsidRPr="003F056E" w:rsidRDefault="00574B4D" w:rsidP="00B83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DC362B" w:rsidTr="00881207">
        <w:trPr>
          <w:trHeight w:val="150"/>
        </w:trPr>
        <w:tc>
          <w:tcPr>
            <w:tcW w:w="3740" w:type="dxa"/>
          </w:tcPr>
          <w:p w:rsidR="00DC362B" w:rsidRPr="00407BF3" w:rsidRDefault="00DC362B" w:rsidP="00707AFC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407BF3">
              <w:rPr>
                <w:b/>
                <w:color w:val="FF0000"/>
              </w:rPr>
              <w:t>Подпрограмма</w:t>
            </w:r>
          </w:p>
          <w:p w:rsidR="00DC362B" w:rsidRPr="00407BF3" w:rsidRDefault="00DC362B" w:rsidP="00707AFC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407BF3">
              <w:rPr>
                <w:b/>
                <w:color w:val="FF0000"/>
              </w:rPr>
              <w:t xml:space="preserve">«Сохранение и реконструкция военно-мемориальных объектов </w:t>
            </w:r>
            <w:proofErr w:type="gramStart"/>
            <w:r w:rsidRPr="00407BF3">
              <w:rPr>
                <w:b/>
                <w:color w:val="FF0000"/>
              </w:rPr>
              <w:t>в</w:t>
            </w:r>
            <w:proofErr w:type="gramEnd"/>
          </w:p>
          <w:p w:rsidR="00DC362B" w:rsidRPr="00707AFC" w:rsidRDefault="00DC362B" w:rsidP="00707AFC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407BF3">
              <w:rPr>
                <w:b/>
                <w:color w:val="FF0000"/>
              </w:rPr>
              <w:t xml:space="preserve"> Свер</w:t>
            </w:r>
            <w:r>
              <w:rPr>
                <w:b/>
                <w:color w:val="FF0000"/>
              </w:rPr>
              <w:t xml:space="preserve">дловском </w:t>
            </w:r>
            <w:proofErr w:type="gramStart"/>
            <w:r>
              <w:rPr>
                <w:b/>
                <w:color w:val="FF0000"/>
              </w:rPr>
              <w:t>районе</w:t>
            </w:r>
            <w:proofErr w:type="gramEnd"/>
            <w:r w:rsidRPr="00407BF3">
              <w:rPr>
                <w:b/>
                <w:color w:val="FF0000"/>
              </w:rPr>
              <w:t>»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187,5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187,5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b/>
              </w:rPr>
            </w:pPr>
            <w:r w:rsidRPr="00F6456E">
              <w:rPr>
                <w:b/>
              </w:rPr>
              <w:t>100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187,5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b/>
              </w:rPr>
            </w:pPr>
            <w:r w:rsidRPr="00F6456E">
              <w:rPr>
                <w:b/>
              </w:rPr>
              <w:t>100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411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187,5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187,5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</w:pPr>
            <w:r w:rsidRPr="00F6456E">
              <w:t>100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187,5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</w:pPr>
            <w:r w:rsidRPr="00F6456E">
              <w:t>100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11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35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255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04ADF" w:rsidTr="00881207">
        <w:trPr>
          <w:trHeight w:val="190"/>
        </w:trPr>
        <w:tc>
          <w:tcPr>
            <w:tcW w:w="3740" w:type="dxa"/>
          </w:tcPr>
          <w:p w:rsidR="00804ADF" w:rsidRPr="00707AFC" w:rsidRDefault="00804ADF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Из общего объема по мероприятиям программы:</w:t>
            </w:r>
          </w:p>
        </w:tc>
        <w:tc>
          <w:tcPr>
            <w:tcW w:w="1948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083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234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452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098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942" w:type="dxa"/>
          </w:tcPr>
          <w:p w:rsidR="00804ADF" w:rsidRDefault="00804ADF" w:rsidP="00707AFC">
            <w:pPr>
              <w:jc w:val="center"/>
            </w:pPr>
          </w:p>
        </w:tc>
        <w:tc>
          <w:tcPr>
            <w:tcW w:w="2289" w:type="dxa"/>
          </w:tcPr>
          <w:p w:rsidR="00804ADF" w:rsidRPr="00707AFC" w:rsidRDefault="00804ADF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11"/>
        </w:trPr>
        <w:tc>
          <w:tcPr>
            <w:tcW w:w="3740" w:type="dxa"/>
          </w:tcPr>
          <w:p w:rsidR="00DC362B" w:rsidRPr="00707AFC" w:rsidRDefault="00DC362B" w:rsidP="00707AFC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>Менроприятие</w:t>
            </w:r>
            <w:proofErr w:type="gramStart"/>
            <w:r w:rsidRPr="00707AFC">
              <w:rPr>
                <w:b/>
                <w:sz w:val="20"/>
                <w:szCs w:val="20"/>
              </w:rPr>
              <w:t>1</w:t>
            </w:r>
            <w:proofErr w:type="gramEnd"/>
            <w:r w:rsidRPr="00707AFC">
              <w:rPr>
                <w:b/>
                <w:sz w:val="20"/>
                <w:szCs w:val="20"/>
              </w:rPr>
              <w:t>. Проведение ремонта, реконструкции и благоустройства воинских захоронений, братских могил и памятных знаков, расположенных на территории района.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187,5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187,5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</w:pPr>
            <w:r w:rsidRPr="00F6456E">
              <w:t>100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187,5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</w:pPr>
            <w:r w:rsidRPr="00F6456E">
              <w:t>100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  <w:r>
              <w:t>В</w:t>
            </w:r>
            <w:r w:rsidRPr="00707AFC">
              <w:rPr>
                <w:sz w:val="20"/>
                <w:szCs w:val="20"/>
              </w:rPr>
              <w:t xml:space="preserve">осстановление и благоустройство воинских захоронений, установка новых памятников, </w:t>
            </w:r>
            <w:r w:rsidRPr="00707AFC">
              <w:rPr>
                <w:sz w:val="20"/>
                <w:szCs w:val="20"/>
              </w:rPr>
              <w:lastRenderedPageBreak/>
              <w:t>памятных знаков и плит с именами погибших военнослужащих в годы Великой Отечественной войны</w:t>
            </w: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35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96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187,5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187,5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</w:pPr>
            <w:r w:rsidRPr="00F6456E">
              <w:t>100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187,5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</w:pPr>
            <w:r w:rsidRPr="00F6456E">
              <w:t>100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50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20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50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04ADF" w:rsidTr="00881207">
        <w:trPr>
          <w:trHeight w:val="150"/>
        </w:trPr>
        <w:tc>
          <w:tcPr>
            <w:tcW w:w="3740" w:type="dxa"/>
          </w:tcPr>
          <w:p w:rsidR="00804ADF" w:rsidRPr="00707AFC" w:rsidRDefault="00804ADF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083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234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452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098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942" w:type="dxa"/>
          </w:tcPr>
          <w:p w:rsidR="00804ADF" w:rsidRDefault="00804ADF" w:rsidP="00707AFC">
            <w:pPr>
              <w:jc w:val="center"/>
            </w:pPr>
          </w:p>
        </w:tc>
        <w:tc>
          <w:tcPr>
            <w:tcW w:w="2289" w:type="dxa"/>
          </w:tcPr>
          <w:p w:rsidR="00804ADF" w:rsidRPr="00707AFC" w:rsidRDefault="00804ADF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04ADF" w:rsidTr="00881207">
        <w:trPr>
          <w:trHeight w:val="165"/>
        </w:trPr>
        <w:tc>
          <w:tcPr>
            <w:tcW w:w="3740" w:type="dxa"/>
          </w:tcPr>
          <w:p w:rsidR="00804ADF" w:rsidRPr="00707AFC" w:rsidRDefault="00804ADF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Количество воинских захоронений, братских могил и памятных знаков, на которых проведены работы по ремонту, реконструкции и благоустройству (ед.)</w:t>
            </w:r>
          </w:p>
        </w:tc>
        <w:tc>
          <w:tcPr>
            <w:tcW w:w="1948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083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234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452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098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942" w:type="dxa"/>
          </w:tcPr>
          <w:p w:rsidR="00804ADF" w:rsidRDefault="00804ADF" w:rsidP="00707AFC">
            <w:pPr>
              <w:jc w:val="center"/>
            </w:pPr>
          </w:p>
        </w:tc>
        <w:tc>
          <w:tcPr>
            <w:tcW w:w="2289" w:type="dxa"/>
          </w:tcPr>
          <w:p w:rsidR="00804ADF" w:rsidRPr="00707AFC" w:rsidRDefault="00804ADF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04ADF" w:rsidTr="00881207">
        <w:trPr>
          <w:trHeight w:val="150"/>
        </w:trPr>
        <w:tc>
          <w:tcPr>
            <w:tcW w:w="3740" w:type="dxa"/>
          </w:tcPr>
          <w:p w:rsidR="00804ADF" w:rsidRPr="00707AFC" w:rsidRDefault="00804ADF" w:rsidP="00392B2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плановое значение на 20</w:t>
            </w:r>
            <w:r w:rsidR="00EF71C6">
              <w:rPr>
                <w:sz w:val="20"/>
                <w:szCs w:val="20"/>
              </w:rPr>
              <w:t>25</w:t>
            </w:r>
            <w:r w:rsidR="003C321E">
              <w:rPr>
                <w:sz w:val="20"/>
                <w:szCs w:val="20"/>
              </w:rPr>
              <w:t xml:space="preserve"> </w:t>
            </w:r>
            <w:r w:rsidRPr="00707AFC">
              <w:rPr>
                <w:sz w:val="20"/>
                <w:szCs w:val="20"/>
              </w:rPr>
              <w:t>год</w:t>
            </w:r>
          </w:p>
        </w:tc>
        <w:tc>
          <w:tcPr>
            <w:tcW w:w="1948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083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234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452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098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942" w:type="dxa"/>
          </w:tcPr>
          <w:p w:rsidR="00804ADF" w:rsidRDefault="00804ADF" w:rsidP="00707AFC">
            <w:pPr>
              <w:jc w:val="center"/>
            </w:pPr>
          </w:p>
        </w:tc>
        <w:tc>
          <w:tcPr>
            <w:tcW w:w="2289" w:type="dxa"/>
          </w:tcPr>
          <w:p w:rsidR="00804ADF" w:rsidRPr="00B831F2" w:rsidRDefault="003C321E" w:rsidP="007239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</w:tr>
      <w:tr w:rsidR="00804ADF" w:rsidTr="00881207">
        <w:trPr>
          <w:trHeight w:val="126"/>
        </w:trPr>
        <w:tc>
          <w:tcPr>
            <w:tcW w:w="3740" w:type="dxa"/>
          </w:tcPr>
          <w:p w:rsidR="00804ADF" w:rsidRPr="00707AFC" w:rsidRDefault="00804ADF" w:rsidP="00707A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AFC">
              <w:rPr>
                <w:rFonts w:ascii="Times New Roman" w:hAnsi="Times New Roman" w:cs="Times New Roman"/>
              </w:rPr>
              <w:t>фактически достигнуто</w:t>
            </w:r>
          </w:p>
        </w:tc>
        <w:tc>
          <w:tcPr>
            <w:tcW w:w="1948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083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234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452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098" w:type="dxa"/>
          </w:tcPr>
          <w:p w:rsidR="00804ADF" w:rsidRPr="00F6456E" w:rsidRDefault="00804ADF" w:rsidP="00F6456E">
            <w:pPr>
              <w:jc w:val="center"/>
            </w:pPr>
          </w:p>
        </w:tc>
        <w:tc>
          <w:tcPr>
            <w:tcW w:w="1942" w:type="dxa"/>
          </w:tcPr>
          <w:p w:rsidR="00804ADF" w:rsidRDefault="00804ADF" w:rsidP="00707AFC">
            <w:pPr>
              <w:jc w:val="center"/>
            </w:pPr>
          </w:p>
        </w:tc>
        <w:tc>
          <w:tcPr>
            <w:tcW w:w="2289" w:type="dxa"/>
          </w:tcPr>
          <w:p w:rsidR="00804ADF" w:rsidRPr="00B831F2" w:rsidRDefault="003C321E" w:rsidP="00707A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</w:tr>
      <w:tr w:rsidR="00DE1AED" w:rsidTr="00881207">
        <w:trPr>
          <w:trHeight w:val="111"/>
        </w:trPr>
        <w:tc>
          <w:tcPr>
            <w:tcW w:w="3740" w:type="dxa"/>
          </w:tcPr>
          <w:p w:rsidR="00DE1AED" w:rsidRPr="00707AFC" w:rsidRDefault="00DE1AED" w:rsidP="008971D8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 xml:space="preserve">Мероприятие 2. </w:t>
            </w:r>
            <w:r>
              <w:rPr>
                <w:b/>
                <w:sz w:val="20"/>
                <w:szCs w:val="20"/>
              </w:rPr>
              <w:t>Сохранение объектов культурного наследия</w:t>
            </w:r>
          </w:p>
        </w:tc>
        <w:tc>
          <w:tcPr>
            <w:tcW w:w="1948" w:type="dxa"/>
          </w:tcPr>
          <w:p w:rsidR="00DE1AED" w:rsidRPr="00F6456E" w:rsidRDefault="00DE1AED" w:rsidP="00F6456E">
            <w:pPr>
              <w:jc w:val="center"/>
            </w:pPr>
          </w:p>
        </w:tc>
        <w:tc>
          <w:tcPr>
            <w:tcW w:w="1083" w:type="dxa"/>
          </w:tcPr>
          <w:p w:rsidR="00DE1AED" w:rsidRPr="00F6456E" w:rsidRDefault="00DE1AED" w:rsidP="00F6456E">
            <w:pPr>
              <w:jc w:val="center"/>
            </w:pPr>
          </w:p>
        </w:tc>
        <w:tc>
          <w:tcPr>
            <w:tcW w:w="1234" w:type="dxa"/>
          </w:tcPr>
          <w:p w:rsidR="00DE1AED" w:rsidRPr="00F6456E" w:rsidRDefault="00DE1AED" w:rsidP="00F6456E">
            <w:pPr>
              <w:jc w:val="center"/>
            </w:pPr>
          </w:p>
        </w:tc>
        <w:tc>
          <w:tcPr>
            <w:tcW w:w="1452" w:type="dxa"/>
          </w:tcPr>
          <w:p w:rsidR="00DE1AED" w:rsidRPr="00F6456E" w:rsidRDefault="00DE1AED" w:rsidP="00F6456E">
            <w:pPr>
              <w:jc w:val="center"/>
            </w:pPr>
          </w:p>
        </w:tc>
        <w:tc>
          <w:tcPr>
            <w:tcW w:w="1098" w:type="dxa"/>
          </w:tcPr>
          <w:p w:rsidR="00DE1AED" w:rsidRPr="00F6456E" w:rsidRDefault="00DE1AED" w:rsidP="00F6456E">
            <w:pPr>
              <w:jc w:val="center"/>
            </w:pPr>
          </w:p>
        </w:tc>
        <w:tc>
          <w:tcPr>
            <w:tcW w:w="1942" w:type="dxa"/>
          </w:tcPr>
          <w:p w:rsidR="00DE1AED" w:rsidRDefault="00DE1AED" w:rsidP="00707AFC">
            <w:pPr>
              <w:jc w:val="center"/>
            </w:pPr>
            <w:r w:rsidRPr="00707AFC">
              <w:rPr>
                <w:sz w:val="20"/>
                <w:szCs w:val="20"/>
              </w:rPr>
              <w:t>Обеспечение нормативной правовой базы для осуществления работы по ремонту, реконструкции и благоустройству воинских захоронений, братских могил и памятных знаков</w:t>
            </w:r>
          </w:p>
        </w:tc>
        <w:tc>
          <w:tcPr>
            <w:tcW w:w="2289" w:type="dxa"/>
          </w:tcPr>
          <w:p w:rsidR="00DE1AED" w:rsidRPr="00707AFC" w:rsidRDefault="00DE1AED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E1AED" w:rsidTr="00881207">
        <w:trPr>
          <w:trHeight w:val="111"/>
        </w:trPr>
        <w:tc>
          <w:tcPr>
            <w:tcW w:w="3740" w:type="dxa"/>
          </w:tcPr>
          <w:p w:rsidR="00DE1AED" w:rsidRPr="00707AFC" w:rsidRDefault="00DE1AED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DE1AED" w:rsidRPr="00F6456E" w:rsidRDefault="00DE1AED" w:rsidP="00F6456E">
            <w:pPr>
              <w:jc w:val="center"/>
            </w:pPr>
          </w:p>
        </w:tc>
        <w:tc>
          <w:tcPr>
            <w:tcW w:w="1083" w:type="dxa"/>
          </w:tcPr>
          <w:p w:rsidR="00DE1AED" w:rsidRPr="00F6456E" w:rsidRDefault="00DE1AED" w:rsidP="00F6456E">
            <w:pPr>
              <w:jc w:val="center"/>
            </w:pPr>
          </w:p>
        </w:tc>
        <w:tc>
          <w:tcPr>
            <w:tcW w:w="1234" w:type="dxa"/>
          </w:tcPr>
          <w:p w:rsidR="00DE1AED" w:rsidRPr="00F6456E" w:rsidRDefault="00DE1AED" w:rsidP="00F6456E">
            <w:pPr>
              <w:jc w:val="center"/>
            </w:pPr>
          </w:p>
        </w:tc>
        <w:tc>
          <w:tcPr>
            <w:tcW w:w="1452" w:type="dxa"/>
          </w:tcPr>
          <w:p w:rsidR="00DE1AED" w:rsidRPr="00F6456E" w:rsidRDefault="00DE1AED" w:rsidP="00F6456E">
            <w:pPr>
              <w:jc w:val="center"/>
            </w:pPr>
          </w:p>
        </w:tc>
        <w:tc>
          <w:tcPr>
            <w:tcW w:w="1098" w:type="dxa"/>
          </w:tcPr>
          <w:p w:rsidR="00DE1AED" w:rsidRPr="00F6456E" w:rsidRDefault="00DE1AED" w:rsidP="00F6456E">
            <w:pPr>
              <w:jc w:val="center"/>
            </w:pPr>
          </w:p>
        </w:tc>
        <w:tc>
          <w:tcPr>
            <w:tcW w:w="1942" w:type="dxa"/>
          </w:tcPr>
          <w:p w:rsidR="00DE1AED" w:rsidRDefault="00DE1AED" w:rsidP="00707AFC">
            <w:pPr>
              <w:jc w:val="center"/>
            </w:pPr>
          </w:p>
        </w:tc>
        <w:tc>
          <w:tcPr>
            <w:tcW w:w="2289" w:type="dxa"/>
          </w:tcPr>
          <w:p w:rsidR="00DE1AED" w:rsidRPr="00707AFC" w:rsidRDefault="00DE1AED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11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20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65"/>
        </w:trPr>
        <w:tc>
          <w:tcPr>
            <w:tcW w:w="3740" w:type="dxa"/>
          </w:tcPr>
          <w:p w:rsidR="00DC362B" w:rsidRPr="001E2B60" w:rsidRDefault="00DC362B" w:rsidP="00707AFC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1E2B60">
              <w:rPr>
                <w:b/>
                <w:color w:val="FF0000"/>
              </w:rPr>
              <w:lastRenderedPageBreak/>
              <w:t>Подпрограмма</w:t>
            </w:r>
          </w:p>
          <w:p w:rsidR="00DC362B" w:rsidRPr="001E2B60" w:rsidRDefault="00DC362B" w:rsidP="00947B21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2B60">
              <w:rPr>
                <w:b/>
                <w:color w:val="FF0000"/>
              </w:rPr>
              <w:t>«Развитие архивного дела в Свердловском районе»</w:t>
            </w:r>
          </w:p>
        </w:tc>
        <w:tc>
          <w:tcPr>
            <w:tcW w:w="1948" w:type="dxa"/>
          </w:tcPr>
          <w:p w:rsidR="00DC362B" w:rsidRPr="001E2B60" w:rsidRDefault="00DC362B" w:rsidP="00F6456E">
            <w:pPr>
              <w:jc w:val="center"/>
            </w:pPr>
            <w:r w:rsidRPr="001E2B60">
              <w:t>15,1</w:t>
            </w:r>
          </w:p>
        </w:tc>
        <w:tc>
          <w:tcPr>
            <w:tcW w:w="1083" w:type="dxa"/>
          </w:tcPr>
          <w:p w:rsidR="00DC362B" w:rsidRPr="001E2B60" w:rsidRDefault="00DC362B" w:rsidP="00F6456E">
            <w:pPr>
              <w:jc w:val="center"/>
            </w:pPr>
            <w:r w:rsidRPr="001E2B60">
              <w:t>15,1</w:t>
            </w:r>
          </w:p>
        </w:tc>
        <w:tc>
          <w:tcPr>
            <w:tcW w:w="1234" w:type="dxa"/>
          </w:tcPr>
          <w:p w:rsidR="00DC362B" w:rsidRPr="001E2B60" w:rsidRDefault="00DC362B" w:rsidP="00F6456E">
            <w:pPr>
              <w:jc w:val="center"/>
              <w:rPr>
                <w:b/>
              </w:rPr>
            </w:pPr>
            <w:r w:rsidRPr="001E2B60">
              <w:rPr>
                <w:b/>
              </w:rPr>
              <w:t>100</w:t>
            </w:r>
          </w:p>
        </w:tc>
        <w:tc>
          <w:tcPr>
            <w:tcW w:w="1452" w:type="dxa"/>
          </w:tcPr>
          <w:p w:rsidR="00DC362B" w:rsidRPr="001E2B60" w:rsidRDefault="00DC362B" w:rsidP="00F6456E">
            <w:pPr>
              <w:jc w:val="center"/>
            </w:pPr>
            <w:r w:rsidRPr="001E2B60">
              <w:t>15,1</w:t>
            </w:r>
          </w:p>
        </w:tc>
        <w:tc>
          <w:tcPr>
            <w:tcW w:w="1098" w:type="dxa"/>
          </w:tcPr>
          <w:p w:rsidR="00DC362B" w:rsidRPr="001E2B60" w:rsidRDefault="00DC362B" w:rsidP="00F6456E">
            <w:pPr>
              <w:jc w:val="center"/>
              <w:rPr>
                <w:b/>
              </w:rPr>
            </w:pPr>
            <w:r w:rsidRPr="001E2B60">
              <w:rPr>
                <w:b/>
              </w:rPr>
              <w:t>100</w:t>
            </w:r>
          </w:p>
        </w:tc>
        <w:tc>
          <w:tcPr>
            <w:tcW w:w="1942" w:type="dxa"/>
          </w:tcPr>
          <w:p w:rsidR="00DC362B" w:rsidRPr="00633F0C" w:rsidRDefault="00DC362B" w:rsidP="00707AFC">
            <w:pPr>
              <w:jc w:val="center"/>
              <w:rPr>
                <w:highlight w:val="yellow"/>
              </w:rPr>
            </w:pPr>
          </w:p>
        </w:tc>
        <w:tc>
          <w:tcPr>
            <w:tcW w:w="2289" w:type="dxa"/>
          </w:tcPr>
          <w:p w:rsidR="00DC362B" w:rsidRPr="00633F0C" w:rsidRDefault="00DC362B" w:rsidP="00707AFC">
            <w:pPr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DC362B" w:rsidTr="00881207">
        <w:trPr>
          <w:trHeight w:val="165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15,1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15,1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</w:pPr>
            <w:r w:rsidRPr="00F6456E">
              <w:t>100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15,1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</w:pPr>
            <w:r w:rsidRPr="00F6456E">
              <w:t>100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11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35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724E6" w:rsidTr="00881207">
        <w:trPr>
          <w:trHeight w:val="135"/>
        </w:trPr>
        <w:tc>
          <w:tcPr>
            <w:tcW w:w="3740" w:type="dxa"/>
          </w:tcPr>
          <w:p w:rsidR="003724E6" w:rsidRPr="00707AFC" w:rsidRDefault="003724E6" w:rsidP="00CE6B08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Из общего объема по мероприятиям программы:</w:t>
            </w:r>
          </w:p>
        </w:tc>
        <w:tc>
          <w:tcPr>
            <w:tcW w:w="194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83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234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452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9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942" w:type="dxa"/>
          </w:tcPr>
          <w:p w:rsidR="003724E6" w:rsidRDefault="003724E6" w:rsidP="00707AFC">
            <w:pPr>
              <w:jc w:val="center"/>
            </w:pPr>
          </w:p>
        </w:tc>
        <w:tc>
          <w:tcPr>
            <w:tcW w:w="2289" w:type="dxa"/>
          </w:tcPr>
          <w:p w:rsidR="003724E6" w:rsidRPr="00707AFC" w:rsidRDefault="003724E6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4D48A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Мероприятие 1</w:t>
            </w:r>
            <w:r w:rsidRPr="00707AFC">
              <w:rPr>
                <w:b/>
                <w:sz w:val="20"/>
                <w:szCs w:val="20"/>
              </w:rPr>
              <w:t>. Укрепление материально-технической базы архива.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D48A0">
            <w:pPr>
              <w:jc w:val="center"/>
            </w:pPr>
            <w:r w:rsidRPr="00707AFC">
              <w:rPr>
                <w:sz w:val="20"/>
                <w:szCs w:val="20"/>
              </w:rPr>
              <w:t xml:space="preserve">Улучшение материально-технической базы архива, приобретение необходимой оргтехники, позволяющей в целом </w:t>
            </w:r>
            <w:proofErr w:type="spellStart"/>
            <w:proofErr w:type="gramStart"/>
            <w:r w:rsidRPr="00707AFC">
              <w:rPr>
                <w:sz w:val="20"/>
                <w:szCs w:val="20"/>
              </w:rPr>
              <w:t>совершен-ствовать</w:t>
            </w:r>
            <w:proofErr w:type="spellEnd"/>
            <w:proofErr w:type="gramEnd"/>
            <w:r w:rsidRPr="00707AFC">
              <w:rPr>
                <w:sz w:val="20"/>
                <w:szCs w:val="20"/>
              </w:rPr>
              <w:t xml:space="preserve"> систему хранения, комплектования, учета и использования архивных документов.</w:t>
            </w:r>
          </w:p>
        </w:tc>
        <w:tc>
          <w:tcPr>
            <w:tcW w:w="2289" w:type="dxa"/>
          </w:tcPr>
          <w:p w:rsidR="00DC362B" w:rsidRPr="00707AFC" w:rsidRDefault="00DC362B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724E6" w:rsidTr="00881207">
        <w:trPr>
          <w:trHeight w:val="96"/>
        </w:trPr>
        <w:tc>
          <w:tcPr>
            <w:tcW w:w="3740" w:type="dxa"/>
          </w:tcPr>
          <w:p w:rsidR="003724E6" w:rsidRPr="00707AFC" w:rsidRDefault="003724E6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83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234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452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9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942" w:type="dxa"/>
          </w:tcPr>
          <w:p w:rsidR="003724E6" w:rsidRDefault="003724E6" w:rsidP="004D48A0">
            <w:pPr>
              <w:jc w:val="center"/>
            </w:pPr>
          </w:p>
        </w:tc>
        <w:tc>
          <w:tcPr>
            <w:tcW w:w="2289" w:type="dxa"/>
          </w:tcPr>
          <w:p w:rsidR="003724E6" w:rsidRPr="00707AFC" w:rsidRDefault="003724E6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65"/>
        </w:trPr>
        <w:tc>
          <w:tcPr>
            <w:tcW w:w="3740" w:type="dxa"/>
          </w:tcPr>
          <w:p w:rsidR="00DC362B" w:rsidRPr="00707AFC" w:rsidRDefault="00DC362B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D48A0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D48A0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65"/>
        </w:trPr>
        <w:tc>
          <w:tcPr>
            <w:tcW w:w="3740" w:type="dxa"/>
          </w:tcPr>
          <w:p w:rsidR="00DC362B" w:rsidRPr="00707AFC" w:rsidRDefault="00DC362B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D48A0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81"/>
        </w:trPr>
        <w:tc>
          <w:tcPr>
            <w:tcW w:w="3740" w:type="dxa"/>
          </w:tcPr>
          <w:p w:rsidR="00DC362B" w:rsidRPr="00707AFC" w:rsidRDefault="00DC362B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D48A0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81C8D" w:rsidTr="00881207">
        <w:trPr>
          <w:trHeight w:val="126"/>
        </w:trPr>
        <w:tc>
          <w:tcPr>
            <w:tcW w:w="3740" w:type="dxa"/>
          </w:tcPr>
          <w:p w:rsidR="00E81C8D" w:rsidRPr="00707AFC" w:rsidRDefault="00E81C8D" w:rsidP="004D48A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083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234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452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098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942" w:type="dxa"/>
          </w:tcPr>
          <w:p w:rsidR="00E81C8D" w:rsidRDefault="00E81C8D" w:rsidP="004D48A0">
            <w:pPr>
              <w:jc w:val="center"/>
            </w:pPr>
          </w:p>
        </w:tc>
        <w:tc>
          <w:tcPr>
            <w:tcW w:w="2289" w:type="dxa"/>
          </w:tcPr>
          <w:p w:rsidR="00E81C8D" w:rsidRPr="00707AFC" w:rsidRDefault="00E81C8D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81C8D" w:rsidTr="00881207">
        <w:trPr>
          <w:trHeight w:val="135"/>
        </w:trPr>
        <w:tc>
          <w:tcPr>
            <w:tcW w:w="3740" w:type="dxa"/>
          </w:tcPr>
          <w:p w:rsidR="00E81C8D" w:rsidRPr="00707AFC" w:rsidRDefault="00E81C8D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Количество пользователей архивной информацией</w:t>
            </w:r>
            <w:proofErr w:type="gramStart"/>
            <w:r w:rsidRPr="00707AFC">
              <w:rPr>
                <w:sz w:val="20"/>
                <w:szCs w:val="20"/>
              </w:rPr>
              <w:t>.</w:t>
            </w:r>
            <w:proofErr w:type="gramEnd"/>
            <w:r w:rsidRPr="00707AFC">
              <w:rPr>
                <w:sz w:val="20"/>
                <w:szCs w:val="20"/>
              </w:rPr>
              <w:t xml:space="preserve"> (</w:t>
            </w:r>
            <w:proofErr w:type="gramStart"/>
            <w:r w:rsidRPr="00707AFC">
              <w:rPr>
                <w:sz w:val="20"/>
                <w:szCs w:val="20"/>
              </w:rPr>
              <w:t>ч</w:t>
            </w:r>
            <w:proofErr w:type="gramEnd"/>
            <w:r w:rsidRPr="00707AFC">
              <w:rPr>
                <w:sz w:val="20"/>
                <w:szCs w:val="20"/>
              </w:rPr>
              <w:t>ел.)</w:t>
            </w:r>
          </w:p>
        </w:tc>
        <w:tc>
          <w:tcPr>
            <w:tcW w:w="1948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083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234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452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098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942" w:type="dxa"/>
          </w:tcPr>
          <w:p w:rsidR="00E81C8D" w:rsidRDefault="00E81C8D" w:rsidP="004D48A0">
            <w:pPr>
              <w:jc w:val="center"/>
            </w:pPr>
          </w:p>
        </w:tc>
        <w:tc>
          <w:tcPr>
            <w:tcW w:w="2289" w:type="dxa"/>
          </w:tcPr>
          <w:p w:rsidR="00E81C8D" w:rsidRPr="00707AFC" w:rsidRDefault="00E81C8D" w:rsidP="004D48A0">
            <w:pPr>
              <w:rPr>
                <w:color w:val="FF0000"/>
                <w:sz w:val="20"/>
                <w:szCs w:val="20"/>
              </w:rPr>
            </w:pPr>
          </w:p>
        </w:tc>
      </w:tr>
      <w:tr w:rsidR="00805929" w:rsidTr="00881207">
        <w:trPr>
          <w:trHeight w:val="126"/>
        </w:trPr>
        <w:tc>
          <w:tcPr>
            <w:tcW w:w="3740" w:type="dxa"/>
          </w:tcPr>
          <w:p w:rsidR="00805929" w:rsidRPr="00707AFC" w:rsidRDefault="00805929" w:rsidP="00392B2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плановое значение на 20</w:t>
            </w:r>
            <w:r w:rsidR="00EF71C6">
              <w:rPr>
                <w:sz w:val="20"/>
                <w:szCs w:val="20"/>
              </w:rPr>
              <w:t xml:space="preserve">25 </w:t>
            </w:r>
            <w:r w:rsidRPr="00707AFC">
              <w:rPr>
                <w:sz w:val="20"/>
                <w:szCs w:val="20"/>
              </w:rPr>
              <w:t>год</w:t>
            </w:r>
          </w:p>
        </w:tc>
        <w:tc>
          <w:tcPr>
            <w:tcW w:w="1948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083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234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452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098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942" w:type="dxa"/>
          </w:tcPr>
          <w:p w:rsidR="00805929" w:rsidRDefault="00805929" w:rsidP="004D48A0">
            <w:pPr>
              <w:jc w:val="center"/>
            </w:pPr>
          </w:p>
        </w:tc>
        <w:tc>
          <w:tcPr>
            <w:tcW w:w="2289" w:type="dxa"/>
          </w:tcPr>
          <w:p w:rsidR="00805929" w:rsidRPr="000D5A82" w:rsidRDefault="00805929" w:rsidP="00EF265A">
            <w:pPr>
              <w:jc w:val="center"/>
              <w:rPr>
                <w:sz w:val="20"/>
                <w:szCs w:val="20"/>
              </w:rPr>
            </w:pPr>
            <w:r w:rsidRPr="000D5A82">
              <w:rPr>
                <w:sz w:val="20"/>
                <w:szCs w:val="20"/>
              </w:rPr>
              <w:t>1</w:t>
            </w:r>
            <w:r w:rsidR="00EF71C6">
              <w:rPr>
                <w:sz w:val="20"/>
                <w:szCs w:val="20"/>
              </w:rPr>
              <w:t>100</w:t>
            </w:r>
          </w:p>
        </w:tc>
      </w:tr>
      <w:tr w:rsidR="00805929" w:rsidTr="00881207">
        <w:trPr>
          <w:trHeight w:val="150"/>
        </w:trPr>
        <w:tc>
          <w:tcPr>
            <w:tcW w:w="3740" w:type="dxa"/>
          </w:tcPr>
          <w:p w:rsidR="00805929" w:rsidRPr="00707AFC" w:rsidRDefault="00805929" w:rsidP="004D48A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AFC">
              <w:rPr>
                <w:rFonts w:ascii="Times New Roman" w:hAnsi="Times New Roman" w:cs="Times New Roman"/>
              </w:rPr>
              <w:lastRenderedPageBreak/>
              <w:t>фактически достигнуто</w:t>
            </w:r>
          </w:p>
        </w:tc>
        <w:tc>
          <w:tcPr>
            <w:tcW w:w="1948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083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234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452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098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942" w:type="dxa"/>
          </w:tcPr>
          <w:p w:rsidR="00805929" w:rsidRDefault="00805929" w:rsidP="004D48A0">
            <w:pPr>
              <w:jc w:val="center"/>
            </w:pPr>
          </w:p>
        </w:tc>
        <w:tc>
          <w:tcPr>
            <w:tcW w:w="2289" w:type="dxa"/>
          </w:tcPr>
          <w:p w:rsidR="00805929" w:rsidRPr="000D5A82" w:rsidRDefault="001E2B60" w:rsidP="00EF26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</w:t>
            </w:r>
          </w:p>
        </w:tc>
      </w:tr>
      <w:tr w:rsidR="00DC362B" w:rsidTr="00881207">
        <w:trPr>
          <w:trHeight w:val="135"/>
        </w:trPr>
        <w:tc>
          <w:tcPr>
            <w:tcW w:w="3740" w:type="dxa"/>
          </w:tcPr>
          <w:p w:rsidR="00DC362B" w:rsidRPr="00707AFC" w:rsidRDefault="00DC362B" w:rsidP="004D48A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Мероприятие 2</w:t>
            </w:r>
            <w:r w:rsidRPr="00707AFC">
              <w:rPr>
                <w:b/>
                <w:sz w:val="20"/>
                <w:szCs w:val="20"/>
              </w:rPr>
              <w:t>. Информационная деятельность архива, использование документов Архивного фонда Российской Федерации и расширение доступа к ним.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D48A0">
            <w:pPr>
              <w:jc w:val="center"/>
            </w:pPr>
            <w:r w:rsidRPr="00707AFC">
              <w:rPr>
                <w:sz w:val="20"/>
                <w:szCs w:val="20"/>
              </w:rPr>
              <w:t>Повышение  качества услуг по предоставлению архивной информации населению</w:t>
            </w:r>
          </w:p>
        </w:tc>
        <w:tc>
          <w:tcPr>
            <w:tcW w:w="2289" w:type="dxa"/>
          </w:tcPr>
          <w:p w:rsidR="00DC362B" w:rsidRPr="00707AFC" w:rsidRDefault="00DC362B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724E6" w:rsidTr="00881207">
        <w:trPr>
          <w:trHeight w:val="150"/>
        </w:trPr>
        <w:tc>
          <w:tcPr>
            <w:tcW w:w="3740" w:type="dxa"/>
          </w:tcPr>
          <w:p w:rsidR="003724E6" w:rsidRPr="00707AFC" w:rsidRDefault="003724E6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83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234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452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098" w:type="dxa"/>
          </w:tcPr>
          <w:p w:rsidR="003724E6" w:rsidRPr="00F6456E" w:rsidRDefault="003724E6" w:rsidP="00F6456E">
            <w:pPr>
              <w:jc w:val="center"/>
            </w:pPr>
          </w:p>
        </w:tc>
        <w:tc>
          <w:tcPr>
            <w:tcW w:w="1942" w:type="dxa"/>
          </w:tcPr>
          <w:p w:rsidR="003724E6" w:rsidRDefault="003724E6" w:rsidP="004D48A0">
            <w:pPr>
              <w:jc w:val="center"/>
            </w:pPr>
          </w:p>
        </w:tc>
        <w:tc>
          <w:tcPr>
            <w:tcW w:w="2289" w:type="dxa"/>
          </w:tcPr>
          <w:p w:rsidR="003724E6" w:rsidRPr="00707AFC" w:rsidRDefault="003724E6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11"/>
        </w:trPr>
        <w:tc>
          <w:tcPr>
            <w:tcW w:w="3740" w:type="dxa"/>
          </w:tcPr>
          <w:p w:rsidR="00DC362B" w:rsidRPr="00707AFC" w:rsidRDefault="00DC362B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D48A0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65"/>
        </w:trPr>
        <w:tc>
          <w:tcPr>
            <w:tcW w:w="3740" w:type="dxa"/>
          </w:tcPr>
          <w:p w:rsidR="00DC362B" w:rsidRPr="00707AFC" w:rsidRDefault="00DC362B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D48A0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50"/>
        </w:trPr>
        <w:tc>
          <w:tcPr>
            <w:tcW w:w="3740" w:type="dxa"/>
          </w:tcPr>
          <w:p w:rsidR="00DC362B" w:rsidRPr="00707AFC" w:rsidRDefault="00DC362B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D48A0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11"/>
        </w:trPr>
        <w:tc>
          <w:tcPr>
            <w:tcW w:w="3740" w:type="dxa"/>
          </w:tcPr>
          <w:p w:rsidR="00DC362B" w:rsidRPr="00707AFC" w:rsidRDefault="00DC362B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D48A0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4D48A0">
            <w:pPr>
              <w:jc w:val="center"/>
              <w:rPr>
                <w:b/>
                <w:sz w:val="20"/>
                <w:szCs w:val="20"/>
              </w:rPr>
            </w:pPr>
            <w:r w:rsidRPr="00707AFC">
              <w:rPr>
                <w:b/>
                <w:sz w:val="20"/>
                <w:szCs w:val="20"/>
              </w:rPr>
              <w:t>Мероприят</w:t>
            </w:r>
            <w:r>
              <w:rPr>
                <w:b/>
                <w:sz w:val="20"/>
                <w:szCs w:val="20"/>
              </w:rPr>
              <w:t>ие 3</w:t>
            </w:r>
            <w:r w:rsidRPr="00707AFC">
              <w:rPr>
                <w:b/>
                <w:sz w:val="20"/>
                <w:szCs w:val="20"/>
              </w:rPr>
              <w:t>.Обеспечение сохранности</w:t>
            </w:r>
            <w:proofErr w:type="gramStart"/>
            <w:r w:rsidRPr="00707AFC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707AFC">
              <w:rPr>
                <w:b/>
                <w:sz w:val="20"/>
                <w:szCs w:val="20"/>
              </w:rPr>
              <w:t xml:space="preserve"> повышение уровня безопасности архивных документов.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13,3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13,3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</w:pPr>
            <w:r w:rsidRPr="00F6456E">
              <w:t>100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13,3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</w:pPr>
            <w:r w:rsidRPr="00F6456E">
              <w:t>100</w:t>
            </w:r>
          </w:p>
        </w:tc>
        <w:tc>
          <w:tcPr>
            <w:tcW w:w="1942" w:type="dxa"/>
          </w:tcPr>
          <w:p w:rsidR="00DC362B" w:rsidRPr="00707AFC" w:rsidRDefault="00DC362B" w:rsidP="004D48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07AFC">
              <w:rPr>
                <w:rFonts w:ascii="Times New Roman" w:hAnsi="Times New Roman" w:cs="Times New Roman"/>
              </w:rPr>
              <w:t>Создание условий для нормативного режима сохранности документального наследия Свердловского района,</w:t>
            </w:r>
          </w:p>
          <w:p w:rsidR="00DC362B" w:rsidRDefault="00DC362B" w:rsidP="004D48A0">
            <w:pPr>
              <w:jc w:val="center"/>
            </w:pPr>
            <w:r w:rsidRPr="00707AFC">
              <w:rPr>
                <w:sz w:val="20"/>
                <w:szCs w:val="20"/>
              </w:rPr>
              <w:t>рост количества и повышение качества услуг, предоставляемых архивом.</w:t>
            </w:r>
          </w:p>
        </w:tc>
        <w:tc>
          <w:tcPr>
            <w:tcW w:w="2289" w:type="dxa"/>
          </w:tcPr>
          <w:p w:rsidR="00DC362B" w:rsidRPr="00707AFC" w:rsidRDefault="00DC362B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942" w:type="dxa"/>
          </w:tcPr>
          <w:p w:rsidR="00DC362B" w:rsidRDefault="00DC362B" w:rsidP="004D48A0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11"/>
        </w:trPr>
        <w:tc>
          <w:tcPr>
            <w:tcW w:w="3740" w:type="dxa"/>
          </w:tcPr>
          <w:p w:rsidR="00DC362B" w:rsidRPr="00707AFC" w:rsidRDefault="00DC362B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13,3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13,3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</w:pPr>
            <w:r w:rsidRPr="00F6456E">
              <w:t>100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13,3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</w:pPr>
            <w:r w:rsidRPr="00F6456E">
              <w:t>100</w:t>
            </w:r>
          </w:p>
        </w:tc>
        <w:tc>
          <w:tcPr>
            <w:tcW w:w="1942" w:type="dxa"/>
          </w:tcPr>
          <w:p w:rsidR="00DC362B" w:rsidRDefault="00DC362B" w:rsidP="004D48A0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65"/>
        </w:trPr>
        <w:tc>
          <w:tcPr>
            <w:tcW w:w="3740" w:type="dxa"/>
          </w:tcPr>
          <w:p w:rsidR="00DC362B" w:rsidRPr="00707AFC" w:rsidRDefault="00DC362B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D48A0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50"/>
        </w:trPr>
        <w:tc>
          <w:tcPr>
            <w:tcW w:w="3740" w:type="dxa"/>
          </w:tcPr>
          <w:p w:rsidR="00DC362B" w:rsidRPr="00707AFC" w:rsidRDefault="00DC362B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D48A0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65"/>
        </w:trPr>
        <w:tc>
          <w:tcPr>
            <w:tcW w:w="3740" w:type="dxa"/>
          </w:tcPr>
          <w:p w:rsidR="00DC362B" w:rsidRPr="00707AFC" w:rsidRDefault="00DC362B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4D48A0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81C8D" w:rsidTr="00881207">
        <w:trPr>
          <w:trHeight w:val="150"/>
        </w:trPr>
        <w:tc>
          <w:tcPr>
            <w:tcW w:w="3740" w:type="dxa"/>
          </w:tcPr>
          <w:p w:rsidR="00E81C8D" w:rsidRPr="00707AFC" w:rsidRDefault="00E81C8D" w:rsidP="004D48A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083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234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452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098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942" w:type="dxa"/>
          </w:tcPr>
          <w:p w:rsidR="00E81C8D" w:rsidRDefault="00E81C8D" w:rsidP="004D48A0">
            <w:pPr>
              <w:jc w:val="center"/>
            </w:pPr>
          </w:p>
        </w:tc>
        <w:tc>
          <w:tcPr>
            <w:tcW w:w="2289" w:type="dxa"/>
          </w:tcPr>
          <w:p w:rsidR="00E81C8D" w:rsidRPr="00707AFC" w:rsidRDefault="00E81C8D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81C8D" w:rsidTr="00881207">
        <w:trPr>
          <w:trHeight w:val="96"/>
        </w:trPr>
        <w:tc>
          <w:tcPr>
            <w:tcW w:w="3740" w:type="dxa"/>
          </w:tcPr>
          <w:p w:rsidR="00E81C8D" w:rsidRPr="00707AFC" w:rsidRDefault="00E81C8D" w:rsidP="004D48A0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Количество принятых на хранение документов архивного фонда района. (</w:t>
            </w:r>
            <w:proofErr w:type="spellStart"/>
            <w:proofErr w:type="gramStart"/>
            <w:r w:rsidRPr="00707AFC">
              <w:rPr>
                <w:sz w:val="20"/>
                <w:szCs w:val="20"/>
              </w:rPr>
              <w:t>ед</w:t>
            </w:r>
            <w:proofErr w:type="spellEnd"/>
            <w:proofErr w:type="gramEnd"/>
            <w:r w:rsidRPr="00707AFC">
              <w:rPr>
                <w:sz w:val="20"/>
                <w:szCs w:val="20"/>
              </w:rPr>
              <w:t>)</w:t>
            </w:r>
          </w:p>
        </w:tc>
        <w:tc>
          <w:tcPr>
            <w:tcW w:w="1948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083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234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452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098" w:type="dxa"/>
          </w:tcPr>
          <w:p w:rsidR="00E81C8D" w:rsidRPr="00F6456E" w:rsidRDefault="00E81C8D" w:rsidP="00F6456E">
            <w:pPr>
              <w:jc w:val="center"/>
            </w:pPr>
          </w:p>
        </w:tc>
        <w:tc>
          <w:tcPr>
            <w:tcW w:w="1942" w:type="dxa"/>
          </w:tcPr>
          <w:p w:rsidR="00E81C8D" w:rsidRDefault="00E81C8D" w:rsidP="004D48A0">
            <w:pPr>
              <w:jc w:val="center"/>
            </w:pPr>
          </w:p>
        </w:tc>
        <w:tc>
          <w:tcPr>
            <w:tcW w:w="2289" w:type="dxa"/>
          </w:tcPr>
          <w:p w:rsidR="00E81C8D" w:rsidRPr="00707AFC" w:rsidRDefault="00E81C8D" w:rsidP="004D48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05929" w:rsidTr="00881207">
        <w:trPr>
          <w:trHeight w:val="126"/>
        </w:trPr>
        <w:tc>
          <w:tcPr>
            <w:tcW w:w="3740" w:type="dxa"/>
          </w:tcPr>
          <w:p w:rsidR="00805929" w:rsidRPr="00707AFC" w:rsidRDefault="00805929" w:rsidP="00392B2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плановое значение на 20</w:t>
            </w:r>
            <w:r w:rsidR="00EF71C6">
              <w:rPr>
                <w:sz w:val="20"/>
                <w:szCs w:val="20"/>
              </w:rPr>
              <w:t>25</w:t>
            </w:r>
            <w:r w:rsidRPr="00707A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48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083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234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452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098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942" w:type="dxa"/>
          </w:tcPr>
          <w:p w:rsidR="00805929" w:rsidRDefault="00805929" w:rsidP="004D48A0">
            <w:pPr>
              <w:jc w:val="center"/>
            </w:pPr>
          </w:p>
        </w:tc>
        <w:tc>
          <w:tcPr>
            <w:tcW w:w="2289" w:type="dxa"/>
          </w:tcPr>
          <w:p w:rsidR="00805929" w:rsidRPr="000D5A82" w:rsidRDefault="003C321E" w:rsidP="00EF26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EF71C6">
              <w:rPr>
                <w:sz w:val="20"/>
                <w:szCs w:val="20"/>
              </w:rPr>
              <w:t>5</w:t>
            </w:r>
          </w:p>
        </w:tc>
      </w:tr>
      <w:tr w:rsidR="00805929" w:rsidTr="00881207">
        <w:trPr>
          <w:trHeight w:val="126"/>
        </w:trPr>
        <w:tc>
          <w:tcPr>
            <w:tcW w:w="3740" w:type="dxa"/>
          </w:tcPr>
          <w:p w:rsidR="00805929" w:rsidRPr="00707AFC" w:rsidRDefault="00805929" w:rsidP="004D48A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AFC">
              <w:rPr>
                <w:rFonts w:ascii="Times New Roman" w:hAnsi="Times New Roman" w:cs="Times New Roman"/>
              </w:rPr>
              <w:lastRenderedPageBreak/>
              <w:t>фактически достигнуто</w:t>
            </w:r>
          </w:p>
        </w:tc>
        <w:tc>
          <w:tcPr>
            <w:tcW w:w="1948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083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234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452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098" w:type="dxa"/>
          </w:tcPr>
          <w:p w:rsidR="00805929" w:rsidRPr="00F6456E" w:rsidRDefault="00805929" w:rsidP="00F6456E">
            <w:pPr>
              <w:jc w:val="center"/>
            </w:pPr>
          </w:p>
        </w:tc>
        <w:tc>
          <w:tcPr>
            <w:tcW w:w="1942" w:type="dxa"/>
          </w:tcPr>
          <w:p w:rsidR="00805929" w:rsidRDefault="00805929" w:rsidP="004D48A0">
            <w:pPr>
              <w:jc w:val="center"/>
            </w:pPr>
          </w:p>
        </w:tc>
        <w:tc>
          <w:tcPr>
            <w:tcW w:w="2289" w:type="dxa"/>
          </w:tcPr>
          <w:p w:rsidR="00805929" w:rsidRPr="000D5A82" w:rsidRDefault="001E2B60" w:rsidP="00EF26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707AF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07AFC">
              <w:rPr>
                <w:b/>
                <w:color w:val="000000"/>
                <w:sz w:val="20"/>
                <w:szCs w:val="20"/>
              </w:rPr>
              <w:t>Основное мероприятие 4. Развитие информационных технологий, оснащение муниципального архива современной компьютерной техникой.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1,8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1,8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</w:pPr>
            <w:r w:rsidRPr="00F6456E">
              <w:t>100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1,8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</w:pPr>
            <w:r w:rsidRPr="00F6456E">
              <w:t>100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  <w:r w:rsidRPr="00707AFC">
              <w:rPr>
                <w:sz w:val="20"/>
                <w:szCs w:val="20"/>
              </w:rPr>
              <w:t>Развитие информатизации архивного дела в Свердловском районе, популяризация архивных документов, в том числе в целях патриотического воспитания граждан, развитие и поддержка исторических исследований; увеличение объема и повышение качества архивных услуг, увеличение количества пользователей архивной информации</w:t>
            </w:r>
            <w:r>
              <w:t>.</w:t>
            </w: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 том числе: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</w:pP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35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1,8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1,8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</w:pPr>
            <w:r w:rsidRPr="00F6456E">
              <w:t>100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1,8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</w:pPr>
            <w:r w:rsidRPr="00F6456E">
              <w:t>100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11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50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C362B" w:rsidTr="00881207">
        <w:trPr>
          <w:trHeight w:val="126"/>
        </w:trPr>
        <w:tc>
          <w:tcPr>
            <w:tcW w:w="3740" w:type="dxa"/>
          </w:tcPr>
          <w:p w:rsidR="00DC362B" w:rsidRPr="00707AFC" w:rsidRDefault="00DC362B" w:rsidP="00255436">
            <w:pPr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48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83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234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452" w:type="dxa"/>
          </w:tcPr>
          <w:p w:rsidR="00DC362B" w:rsidRPr="00F6456E" w:rsidRDefault="00DC362B" w:rsidP="00F6456E">
            <w:pPr>
              <w:jc w:val="center"/>
            </w:pPr>
            <w:r w:rsidRPr="00F6456E">
              <w:t>0</w:t>
            </w:r>
          </w:p>
        </w:tc>
        <w:tc>
          <w:tcPr>
            <w:tcW w:w="1098" w:type="dxa"/>
          </w:tcPr>
          <w:p w:rsidR="00DC362B" w:rsidRPr="00F6456E" w:rsidRDefault="00DC362B" w:rsidP="00F6456E">
            <w:pPr>
              <w:jc w:val="center"/>
              <w:rPr>
                <w:color w:val="000000"/>
              </w:rPr>
            </w:pPr>
            <w:r w:rsidRPr="00F6456E">
              <w:rPr>
                <w:color w:val="000000"/>
              </w:rPr>
              <w:t>0</w:t>
            </w:r>
          </w:p>
        </w:tc>
        <w:tc>
          <w:tcPr>
            <w:tcW w:w="1942" w:type="dxa"/>
          </w:tcPr>
          <w:p w:rsidR="00DC362B" w:rsidRDefault="00DC362B" w:rsidP="00707AFC">
            <w:pPr>
              <w:jc w:val="center"/>
            </w:pPr>
          </w:p>
        </w:tc>
        <w:tc>
          <w:tcPr>
            <w:tcW w:w="2289" w:type="dxa"/>
          </w:tcPr>
          <w:p w:rsidR="00DC362B" w:rsidRPr="00707AFC" w:rsidRDefault="00DC362B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81C8D" w:rsidTr="00881207">
        <w:trPr>
          <w:trHeight w:val="135"/>
        </w:trPr>
        <w:tc>
          <w:tcPr>
            <w:tcW w:w="3740" w:type="dxa"/>
          </w:tcPr>
          <w:p w:rsidR="00E81C8D" w:rsidRPr="00707AFC" w:rsidRDefault="00E81C8D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Целевые индикаторы:</w:t>
            </w:r>
          </w:p>
        </w:tc>
        <w:tc>
          <w:tcPr>
            <w:tcW w:w="1948" w:type="dxa"/>
          </w:tcPr>
          <w:p w:rsidR="00E81C8D" w:rsidRDefault="00E81C8D" w:rsidP="0016497F">
            <w:pPr>
              <w:jc w:val="center"/>
            </w:pPr>
          </w:p>
        </w:tc>
        <w:tc>
          <w:tcPr>
            <w:tcW w:w="1083" w:type="dxa"/>
          </w:tcPr>
          <w:p w:rsidR="00E81C8D" w:rsidRDefault="00E81C8D" w:rsidP="0016497F">
            <w:pPr>
              <w:jc w:val="center"/>
            </w:pPr>
          </w:p>
        </w:tc>
        <w:tc>
          <w:tcPr>
            <w:tcW w:w="1234" w:type="dxa"/>
          </w:tcPr>
          <w:p w:rsidR="00E81C8D" w:rsidRDefault="00E81C8D" w:rsidP="0016497F">
            <w:pPr>
              <w:jc w:val="center"/>
            </w:pPr>
          </w:p>
        </w:tc>
        <w:tc>
          <w:tcPr>
            <w:tcW w:w="1452" w:type="dxa"/>
          </w:tcPr>
          <w:p w:rsidR="00E81C8D" w:rsidRDefault="00E81C8D" w:rsidP="0016497F">
            <w:pPr>
              <w:jc w:val="center"/>
            </w:pPr>
          </w:p>
        </w:tc>
        <w:tc>
          <w:tcPr>
            <w:tcW w:w="1098" w:type="dxa"/>
          </w:tcPr>
          <w:p w:rsidR="00E81C8D" w:rsidRDefault="00E81C8D" w:rsidP="0016497F">
            <w:pPr>
              <w:jc w:val="center"/>
            </w:pPr>
          </w:p>
        </w:tc>
        <w:tc>
          <w:tcPr>
            <w:tcW w:w="1942" w:type="dxa"/>
          </w:tcPr>
          <w:p w:rsidR="00E81C8D" w:rsidRDefault="00E81C8D" w:rsidP="00707AFC">
            <w:pPr>
              <w:jc w:val="center"/>
            </w:pPr>
          </w:p>
        </w:tc>
        <w:tc>
          <w:tcPr>
            <w:tcW w:w="2289" w:type="dxa"/>
          </w:tcPr>
          <w:p w:rsidR="00E81C8D" w:rsidRPr="00707AFC" w:rsidRDefault="00E81C8D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81C8D" w:rsidTr="00881207">
        <w:trPr>
          <w:trHeight w:val="165"/>
        </w:trPr>
        <w:tc>
          <w:tcPr>
            <w:tcW w:w="3740" w:type="dxa"/>
          </w:tcPr>
          <w:p w:rsidR="00E81C8D" w:rsidRPr="00707AFC" w:rsidRDefault="00E81C8D" w:rsidP="00707AFC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Количество справок</w:t>
            </w:r>
            <w:proofErr w:type="gramStart"/>
            <w:r w:rsidRPr="00707AFC">
              <w:rPr>
                <w:sz w:val="20"/>
                <w:szCs w:val="20"/>
              </w:rPr>
              <w:t xml:space="preserve"> ,</w:t>
            </w:r>
            <w:proofErr w:type="gramEnd"/>
            <w:r w:rsidRPr="00707AFC">
              <w:rPr>
                <w:sz w:val="20"/>
                <w:szCs w:val="20"/>
              </w:rPr>
              <w:t xml:space="preserve"> консультаций для пользователей (всего). (ед.)</w:t>
            </w:r>
          </w:p>
        </w:tc>
        <w:tc>
          <w:tcPr>
            <w:tcW w:w="1948" w:type="dxa"/>
          </w:tcPr>
          <w:p w:rsidR="00E81C8D" w:rsidRDefault="00E81C8D" w:rsidP="0016497F">
            <w:pPr>
              <w:jc w:val="center"/>
            </w:pPr>
          </w:p>
        </w:tc>
        <w:tc>
          <w:tcPr>
            <w:tcW w:w="1083" w:type="dxa"/>
          </w:tcPr>
          <w:p w:rsidR="00E81C8D" w:rsidRDefault="00E81C8D" w:rsidP="0016497F">
            <w:pPr>
              <w:jc w:val="center"/>
            </w:pPr>
          </w:p>
        </w:tc>
        <w:tc>
          <w:tcPr>
            <w:tcW w:w="1234" w:type="dxa"/>
          </w:tcPr>
          <w:p w:rsidR="00E81C8D" w:rsidRDefault="00E81C8D" w:rsidP="0016497F">
            <w:pPr>
              <w:jc w:val="center"/>
            </w:pPr>
          </w:p>
        </w:tc>
        <w:tc>
          <w:tcPr>
            <w:tcW w:w="1452" w:type="dxa"/>
          </w:tcPr>
          <w:p w:rsidR="00E81C8D" w:rsidRDefault="00E81C8D" w:rsidP="0016497F">
            <w:pPr>
              <w:jc w:val="center"/>
            </w:pPr>
          </w:p>
        </w:tc>
        <w:tc>
          <w:tcPr>
            <w:tcW w:w="1098" w:type="dxa"/>
          </w:tcPr>
          <w:p w:rsidR="00E81C8D" w:rsidRDefault="00E81C8D" w:rsidP="0016497F">
            <w:pPr>
              <w:jc w:val="center"/>
            </w:pPr>
          </w:p>
        </w:tc>
        <w:tc>
          <w:tcPr>
            <w:tcW w:w="1942" w:type="dxa"/>
          </w:tcPr>
          <w:p w:rsidR="00E81C8D" w:rsidRDefault="00E81C8D" w:rsidP="00707AFC">
            <w:pPr>
              <w:jc w:val="center"/>
            </w:pPr>
          </w:p>
        </w:tc>
        <w:tc>
          <w:tcPr>
            <w:tcW w:w="2289" w:type="dxa"/>
          </w:tcPr>
          <w:p w:rsidR="00E81C8D" w:rsidRPr="00707AFC" w:rsidRDefault="00E81C8D" w:rsidP="00707AF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05929" w:rsidTr="00881207">
        <w:trPr>
          <w:trHeight w:val="120"/>
        </w:trPr>
        <w:tc>
          <w:tcPr>
            <w:tcW w:w="3740" w:type="dxa"/>
          </w:tcPr>
          <w:p w:rsidR="00805929" w:rsidRPr="00707AFC" w:rsidRDefault="00805929" w:rsidP="00392B20">
            <w:pPr>
              <w:jc w:val="center"/>
              <w:rPr>
                <w:sz w:val="20"/>
                <w:szCs w:val="20"/>
              </w:rPr>
            </w:pPr>
            <w:r w:rsidRPr="00707AFC">
              <w:rPr>
                <w:sz w:val="20"/>
                <w:szCs w:val="20"/>
              </w:rPr>
              <w:t>плановое значение на 20</w:t>
            </w:r>
            <w:r w:rsidR="00EF71C6">
              <w:rPr>
                <w:sz w:val="20"/>
                <w:szCs w:val="20"/>
              </w:rPr>
              <w:t>25</w:t>
            </w:r>
            <w:r w:rsidRPr="00707A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948" w:type="dxa"/>
          </w:tcPr>
          <w:p w:rsidR="00805929" w:rsidRDefault="00805929" w:rsidP="0016497F">
            <w:pPr>
              <w:jc w:val="center"/>
            </w:pPr>
          </w:p>
        </w:tc>
        <w:tc>
          <w:tcPr>
            <w:tcW w:w="1083" w:type="dxa"/>
          </w:tcPr>
          <w:p w:rsidR="00805929" w:rsidRDefault="00805929" w:rsidP="0016497F">
            <w:pPr>
              <w:jc w:val="center"/>
            </w:pPr>
          </w:p>
        </w:tc>
        <w:tc>
          <w:tcPr>
            <w:tcW w:w="1234" w:type="dxa"/>
          </w:tcPr>
          <w:p w:rsidR="00805929" w:rsidRDefault="00805929" w:rsidP="0016497F">
            <w:pPr>
              <w:jc w:val="center"/>
            </w:pPr>
          </w:p>
        </w:tc>
        <w:tc>
          <w:tcPr>
            <w:tcW w:w="1452" w:type="dxa"/>
          </w:tcPr>
          <w:p w:rsidR="00805929" w:rsidRDefault="00805929" w:rsidP="0016497F">
            <w:pPr>
              <w:jc w:val="center"/>
            </w:pPr>
          </w:p>
        </w:tc>
        <w:tc>
          <w:tcPr>
            <w:tcW w:w="1098" w:type="dxa"/>
          </w:tcPr>
          <w:p w:rsidR="00805929" w:rsidRDefault="00805929" w:rsidP="0016497F">
            <w:pPr>
              <w:jc w:val="center"/>
            </w:pPr>
          </w:p>
        </w:tc>
        <w:tc>
          <w:tcPr>
            <w:tcW w:w="1942" w:type="dxa"/>
          </w:tcPr>
          <w:p w:rsidR="00805929" w:rsidRDefault="00805929" w:rsidP="00707AFC">
            <w:pPr>
              <w:jc w:val="center"/>
            </w:pPr>
          </w:p>
        </w:tc>
        <w:tc>
          <w:tcPr>
            <w:tcW w:w="2289" w:type="dxa"/>
          </w:tcPr>
          <w:p w:rsidR="00805929" w:rsidRPr="00440815" w:rsidRDefault="00805929" w:rsidP="00EF265A">
            <w:pPr>
              <w:jc w:val="center"/>
              <w:rPr>
                <w:sz w:val="20"/>
                <w:szCs w:val="20"/>
              </w:rPr>
            </w:pPr>
            <w:r w:rsidRPr="00440815">
              <w:rPr>
                <w:sz w:val="20"/>
                <w:szCs w:val="20"/>
              </w:rPr>
              <w:t>10</w:t>
            </w:r>
            <w:r w:rsidR="00EF71C6">
              <w:rPr>
                <w:sz w:val="20"/>
                <w:szCs w:val="20"/>
              </w:rPr>
              <w:t>10</w:t>
            </w:r>
          </w:p>
        </w:tc>
      </w:tr>
      <w:tr w:rsidR="00805929" w:rsidTr="00881207">
        <w:trPr>
          <w:trHeight w:val="141"/>
        </w:trPr>
        <w:tc>
          <w:tcPr>
            <w:tcW w:w="3740" w:type="dxa"/>
          </w:tcPr>
          <w:p w:rsidR="00805929" w:rsidRPr="00707AFC" w:rsidRDefault="00805929" w:rsidP="00707A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AFC">
              <w:rPr>
                <w:rFonts w:ascii="Times New Roman" w:hAnsi="Times New Roman" w:cs="Times New Roman"/>
              </w:rPr>
              <w:t>фактически достигнуто</w:t>
            </w:r>
          </w:p>
        </w:tc>
        <w:tc>
          <w:tcPr>
            <w:tcW w:w="1948" w:type="dxa"/>
          </w:tcPr>
          <w:p w:rsidR="00805929" w:rsidRDefault="00805929" w:rsidP="0016497F">
            <w:pPr>
              <w:jc w:val="center"/>
            </w:pPr>
          </w:p>
        </w:tc>
        <w:tc>
          <w:tcPr>
            <w:tcW w:w="1083" w:type="dxa"/>
          </w:tcPr>
          <w:p w:rsidR="00805929" w:rsidRDefault="00805929" w:rsidP="0016497F">
            <w:pPr>
              <w:jc w:val="center"/>
            </w:pPr>
          </w:p>
        </w:tc>
        <w:tc>
          <w:tcPr>
            <w:tcW w:w="1234" w:type="dxa"/>
          </w:tcPr>
          <w:p w:rsidR="00805929" w:rsidRDefault="00805929" w:rsidP="0016497F">
            <w:pPr>
              <w:jc w:val="center"/>
            </w:pPr>
          </w:p>
        </w:tc>
        <w:tc>
          <w:tcPr>
            <w:tcW w:w="1452" w:type="dxa"/>
          </w:tcPr>
          <w:p w:rsidR="00805929" w:rsidRDefault="00805929" w:rsidP="0016497F">
            <w:pPr>
              <w:jc w:val="center"/>
            </w:pPr>
          </w:p>
        </w:tc>
        <w:tc>
          <w:tcPr>
            <w:tcW w:w="1098" w:type="dxa"/>
          </w:tcPr>
          <w:p w:rsidR="00805929" w:rsidRDefault="00805929" w:rsidP="0016497F">
            <w:pPr>
              <w:jc w:val="center"/>
            </w:pPr>
          </w:p>
        </w:tc>
        <w:tc>
          <w:tcPr>
            <w:tcW w:w="1942" w:type="dxa"/>
          </w:tcPr>
          <w:p w:rsidR="00805929" w:rsidRDefault="00805929" w:rsidP="00707AFC">
            <w:pPr>
              <w:jc w:val="center"/>
            </w:pPr>
          </w:p>
        </w:tc>
        <w:tc>
          <w:tcPr>
            <w:tcW w:w="2289" w:type="dxa"/>
          </w:tcPr>
          <w:p w:rsidR="00805929" w:rsidRPr="00440815" w:rsidRDefault="001E2B60" w:rsidP="00EF26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</w:t>
            </w:r>
          </w:p>
        </w:tc>
      </w:tr>
    </w:tbl>
    <w:p w:rsidR="00804ADF" w:rsidRDefault="00804ADF" w:rsidP="00552B6B">
      <w:pPr>
        <w:jc w:val="center"/>
      </w:pPr>
    </w:p>
    <w:p w:rsidR="00804ADF" w:rsidRDefault="00933F22" w:rsidP="00552B6B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2122170</wp:posOffset>
            </wp:positionH>
            <wp:positionV relativeFrom="paragraph">
              <wp:posOffset>86995</wp:posOffset>
            </wp:positionV>
            <wp:extent cx="1426845" cy="737870"/>
            <wp:effectExtent l="0" t="0" r="1905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ADF" w:rsidRDefault="00804ADF" w:rsidP="00552B6B">
      <w:pPr>
        <w:jc w:val="center"/>
      </w:pPr>
    </w:p>
    <w:p w:rsidR="00804ADF" w:rsidRDefault="003724E6">
      <w:r>
        <w:t>И.о. начальника отдела                                                                   К.В. Кравец</w:t>
      </w:r>
      <w:bookmarkStart w:id="0" w:name="_GoBack"/>
      <w:bookmarkEnd w:id="0"/>
    </w:p>
    <w:sectPr w:rsidR="00804ADF" w:rsidSect="002F74A8">
      <w:head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E81" w:rsidRDefault="00493E81" w:rsidP="00B55313">
      <w:r>
        <w:separator/>
      </w:r>
    </w:p>
  </w:endnote>
  <w:endnote w:type="continuationSeparator" w:id="0">
    <w:p w:rsidR="00493E81" w:rsidRDefault="00493E81" w:rsidP="00B55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E81" w:rsidRDefault="00493E81" w:rsidP="00B55313">
      <w:r>
        <w:separator/>
      </w:r>
    </w:p>
  </w:footnote>
  <w:footnote w:type="continuationSeparator" w:id="0">
    <w:p w:rsidR="00493E81" w:rsidRDefault="00493E81" w:rsidP="00B553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B7B" w:rsidRDefault="009D6687">
    <w:pPr>
      <w:pStyle w:val="a6"/>
      <w:jc w:val="right"/>
    </w:pPr>
    <w:r>
      <w:fldChar w:fldCharType="begin"/>
    </w:r>
    <w:r w:rsidR="00B10B7B">
      <w:instrText xml:space="preserve"> PAGE   \* MERGEFORMAT </w:instrText>
    </w:r>
    <w:r>
      <w:fldChar w:fldCharType="separate"/>
    </w:r>
    <w:r w:rsidR="00CD7B44">
      <w:rPr>
        <w:noProof/>
      </w:rPr>
      <w:t>11</w:t>
    </w:r>
    <w:r>
      <w:rPr>
        <w:noProof/>
      </w:rPr>
      <w:fldChar w:fldCharType="end"/>
    </w:r>
  </w:p>
  <w:p w:rsidR="00B10B7B" w:rsidRDefault="00B10B7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4A8"/>
    <w:rsid w:val="0000148F"/>
    <w:rsid w:val="0000215D"/>
    <w:rsid w:val="00010A8F"/>
    <w:rsid w:val="0001121C"/>
    <w:rsid w:val="000142C2"/>
    <w:rsid w:val="000143F9"/>
    <w:rsid w:val="000316D8"/>
    <w:rsid w:val="00035C7C"/>
    <w:rsid w:val="00050967"/>
    <w:rsid w:val="00063CF3"/>
    <w:rsid w:val="000737ED"/>
    <w:rsid w:val="000816D1"/>
    <w:rsid w:val="00082D85"/>
    <w:rsid w:val="000840D7"/>
    <w:rsid w:val="00084AA2"/>
    <w:rsid w:val="00085030"/>
    <w:rsid w:val="000871C3"/>
    <w:rsid w:val="00096F0F"/>
    <w:rsid w:val="000975CE"/>
    <w:rsid w:val="000A1928"/>
    <w:rsid w:val="000A3B11"/>
    <w:rsid w:val="000A4F26"/>
    <w:rsid w:val="000B363F"/>
    <w:rsid w:val="000D40EF"/>
    <w:rsid w:val="000D73E5"/>
    <w:rsid w:val="000E2B14"/>
    <w:rsid w:val="000F1DFD"/>
    <w:rsid w:val="000F6FB2"/>
    <w:rsid w:val="00104C12"/>
    <w:rsid w:val="00126E1F"/>
    <w:rsid w:val="00133831"/>
    <w:rsid w:val="00137AFB"/>
    <w:rsid w:val="0014396E"/>
    <w:rsid w:val="00150DC8"/>
    <w:rsid w:val="0015447B"/>
    <w:rsid w:val="0016497F"/>
    <w:rsid w:val="00164A1F"/>
    <w:rsid w:val="00164FC9"/>
    <w:rsid w:val="00176401"/>
    <w:rsid w:val="00184058"/>
    <w:rsid w:val="0018716E"/>
    <w:rsid w:val="001A32A4"/>
    <w:rsid w:val="001A579A"/>
    <w:rsid w:val="001B41A2"/>
    <w:rsid w:val="001D2951"/>
    <w:rsid w:val="001D5099"/>
    <w:rsid w:val="001E0CCC"/>
    <w:rsid w:val="001E2B60"/>
    <w:rsid w:val="00200C04"/>
    <w:rsid w:val="00201383"/>
    <w:rsid w:val="00205BD5"/>
    <w:rsid w:val="002073C6"/>
    <w:rsid w:val="00210D14"/>
    <w:rsid w:val="00244F4E"/>
    <w:rsid w:val="00245204"/>
    <w:rsid w:val="00247860"/>
    <w:rsid w:val="00255436"/>
    <w:rsid w:val="002623B3"/>
    <w:rsid w:val="00262EBA"/>
    <w:rsid w:val="00264AD3"/>
    <w:rsid w:val="0027286E"/>
    <w:rsid w:val="002733E7"/>
    <w:rsid w:val="00275D33"/>
    <w:rsid w:val="0027635B"/>
    <w:rsid w:val="00281FD3"/>
    <w:rsid w:val="00285093"/>
    <w:rsid w:val="00297BFB"/>
    <w:rsid w:val="002C28AA"/>
    <w:rsid w:val="002C59A7"/>
    <w:rsid w:val="002D4A02"/>
    <w:rsid w:val="002D6FBF"/>
    <w:rsid w:val="002F51AB"/>
    <w:rsid w:val="002F74A8"/>
    <w:rsid w:val="002F76BE"/>
    <w:rsid w:val="0030160B"/>
    <w:rsid w:val="00305AC8"/>
    <w:rsid w:val="00313842"/>
    <w:rsid w:val="00316CCA"/>
    <w:rsid w:val="00352CA6"/>
    <w:rsid w:val="003607CC"/>
    <w:rsid w:val="00366718"/>
    <w:rsid w:val="003724E6"/>
    <w:rsid w:val="003734F8"/>
    <w:rsid w:val="00384DF3"/>
    <w:rsid w:val="003872A3"/>
    <w:rsid w:val="00392B20"/>
    <w:rsid w:val="00393724"/>
    <w:rsid w:val="00397138"/>
    <w:rsid w:val="003A2B67"/>
    <w:rsid w:val="003B6431"/>
    <w:rsid w:val="003C321E"/>
    <w:rsid w:val="003C42DD"/>
    <w:rsid w:val="003D455C"/>
    <w:rsid w:val="003F056E"/>
    <w:rsid w:val="003F4650"/>
    <w:rsid w:val="003F5772"/>
    <w:rsid w:val="00402252"/>
    <w:rsid w:val="00407BF3"/>
    <w:rsid w:val="004151F9"/>
    <w:rsid w:val="00415A14"/>
    <w:rsid w:val="00433213"/>
    <w:rsid w:val="0044390A"/>
    <w:rsid w:val="0044585A"/>
    <w:rsid w:val="0044630D"/>
    <w:rsid w:val="0046152A"/>
    <w:rsid w:val="0047471D"/>
    <w:rsid w:val="00484655"/>
    <w:rsid w:val="004933AE"/>
    <w:rsid w:val="00493E81"/>
    <w:rsid w:val="00495994"/>
    <w:rsid w:val="004A45F0"/>
    <w:rsid w:val="004C2E50"/>
    <w:rsid w:val="004C4F62"/>
    <w:rsid w:val="004D34AB"/>
    <w:rsid w:val="004D425E"/>
    <w:rsid w:val="004D48A0"/>
    <w:rsid w:val="004E28F5"/>
    <w:rsid w:val="004E5668"/>
    <w:rsid w:val="005253D7"/>
    <w:rsid w:val="00534B3A"/>
    <w:rsid w:val="00536DAC"/>
    <w:rsid w:val="0054473A"/>
    <w:rsid w:val="00545061"/>
    <w:rsid w:val="00552B6B"/>
    <w:rsid w:val="00552D35"/>
    <w:rsid w:val="005548F5"/>
    <w:rsid w:val="00574A05"/>
    <w:rsid w:val="00574B4D"/>
    <w:rsid w:val="00586635"/>
    <w:rsid w:val="005A0233"/>
    <w:rsid w:val="005A59D3"/>
    <w:rsid w:val="005B7733"/>
    <w:rsid w:val="005C30E8"/>
    <w:rsid w:val="005C3E9A"/>
    <w:rsid w:val="005C62BB"/>
    <w:rsid w:val="005E59CA"/>
    <w:rsid w:val="005F2C78"/>
    <w:rsid w:val="00600F97"/>
    <w:rsid w:val="006142D9"/>
    <w:rsid w:val="006164A3"/>
    <w:rsid w:val="00622988"/>
    <w:rsid w:val="006240A1"/>
    <w:rsid w:val="006276F6"/>
    <w:rsid w:val="00633F0C"/>
    <w:rsid w:val="00634A3E"/>
    <w:rsid w:val="00640DC5"/>
    <w:rsid w:val="0065192E"/>
    <w:rsid w:val="00676DF9"/>
    <w:rsid w:val="006815BA"/>
    <w:rsid w:val="006824C4"/>
    <w:rsid w:val="006834CA"/>
    <w:rsid w:val="00685A3E"/>
    <w:rsid w:val="006933AE"/>
    <w:rsid w:val="00693C7C"/>
    <w:rsid w:val="00693FDB"/>
    <w:rsid w:val="006C11BD"/>
    <w:rsid w:val="006D3BB4"/>
    <w:rsid w:val="006D4FBB"/>
    <w:rsid w:val="006D7CA4"/>
    <w:rsid w:val="006E4280"/>
    <w:rsid w:val="006F5C4A"/>
    <w:rsid w:val="0070117A"/>
    <w:rsid w:val="00703942"/>
    <w:rsid w:val="00707AFC"/>
    <w:rsid w:val="00710A3F"/>
    <w:rsid w:val="00723999"/>
    <w:rsid w:val="00744C4C"/>
    <w:rsid w:val="007515DF"/>
    <w:rsid w:val="0075503F"/>
    <w:rsid w:val="007551BD"/>
    <w:rsid w:val="00764572"/>
    <w:rsid w:val="00766689"/>
    <w:rsid w:val="007815BE"/>
    <w:rsid w:val="00781B9C"/>
    <w:rsid w:val="00787808"/>
    <w:rsid w:val="00791140"/>
    <w:rsid w:val="00795E0D"/>
    <w:rsid w:val="007971A9"/>
    <w:rsid w:val="007B0A3D"/>
    <w:rsid w:val="007B3C8A"/>
    <w:rsid w:val="007C01BC"/>
    <w:rsid w:val="007D6025"/>
    <w:rsid w:val="00804ADF"/>
    <w:rsid w:val="00805929"/>
    <w:rsid w:val="008070A7"/>
    <w:rsid w:val="00814099"/>
    <w:rsid w:val="0081514F"/>
    <w:rsid w:val="00850E3D"/>
    <w:rsid w:val="008607EA"/>
    <w:rsid w:val="00871D1B"/>
    <w:rsid w:val="00871EB3"/>
    <w:rsid w:val="008768CF"/>
    <w:rsid w:val="00881207"/>
    <w:rsid w:val="00882BE1"/>
    <w:rsid w:val="00883195"/>
    <w:rsid w:val="0089437F"/>
    <w:rsid w:val="008971D8"/>
    <w:rsid w:val="008D1137"/>
    <w:rsid w:val="008D2A31"/>
    <w:rsid w:val="008E4C0A"/>
    <w:rsid w:val="008F13FB"/>
    <w:rsid w:val="008F259C"/>
    <w:rsid w:val="008F47F7"/>
    <w:rsid w:val="008F5F0A"/>
    <w:rsid w:val="00910CF2"/>
    <w:rsid w:val="00911CF4"/>
    <w:rsid w:val="0091654D"/>
    <w:rsid w:val="009256B4"/>
    <w:rsid w:val="009269E7"/>
    <w:rsid w:val="00931C3F"/>
    <w:rsid w:val="00933F22"/>
    <w:rsid w:val="00947B21"/>
    <w:rsid w:val="00955DCD"/>
    <w:rsid w:val="00956B7A"/>
    <w:rsid w:val="00960C0A"/>
    <w:rsid w:val="00975460"/>
    <w:rsid w:val="00986F11"/>
    <w:rsid w:val="00991DE0"/>
    <w:rsid w:val="0099680F"/>
    <w:rsid w:val="009A4868"/>
    <w:rsid w:val="009B5ABC"/>
    <w:rsid w:val="009C02F4"/>
    <w:rsid w:val="009D63B2"/>
    <w:rsid w:val="009D6687"/>
    <w:rsid w:val="009F53C4"/>
    <w:rsid w:val="00A03EE5"/>
    <w:rsid w:val="00A059D9"/>
    <w:rsid w:val="00A0672D"/>
    <w:rsid w:val="00A06792"/>
    <w:rsid w:val="00A06AF9"/>
    <w:rsid w:val="00A11C35"/>
    <w:rsid w:val="00A22801"/>
    <w:rsid w:val="00A24303"/>
    <w:rsid w:val="00A2596C"/>
    <w:rsid w:val="00A34D0F"/>
    <w:rsid w:val="00A36E17"/>
    <w:rsid w:val="00A432DE"/>
    <w:rsid w:val="00A75473"/>
    <w:rsid w:val="00A86FBC"/>
    <w:rsid w:val="00A87E86"/>
    <w:rsid w:val="00AA0486"/>
    <w:rsid w:val="00AA4300"/>
    <w:rsid w:val="00AA49FA"/>
    <w:rsid w:val="00AB123F"/>
    <w:rsid w:val="00AE4A12"/>
    <w:rsid w:val="00AE667C"/>
    <w:rsid w:val="00AF0289"/>
    <w:rsid w:val="00AF1BAE"/>
    <w:rsid w:val="00B10B7B"/>
    <w:rsid w:val="00B21427"/>
    <w:rsid w:val="00B327A2"/>
    <w:rsid w:val="00B442BF"/>
    <w:rsid w:val="00B52C02"/>
    <w:rsid w:val="00B5396C"/>
    <w:rsid w:val="00B55313"/>
    <w:rsid w:val="00B607A1"/>
    <w:rsid w:val="00B6483C"/>
    <w:rsid w:val="00B678E9"/>
    <w:rsid w:val="00B810BC"/>
    <w:rsid w:val="00B831F2"/>
    <w:rsid w:val="00B94F7C"/>
    <w:rsid w:val="00BA15A2"/>
    <w:rsid w:val="00BB3BDF"/>
    <w:rsid w:val="00BC00E7"/>
    <w:rsid w:val="00BD05AB"/>
    <w:rsid w:val="00BD22E9"/>
    <w:rsid w:val="00BE0198"/>
    <w:rsid w:val="00BE734A"/>
    <w:rsid w:val="00BF310A"/>
    <w:rsid w:val="00BF7F07"/>
    <w:rsid w:val="00C036CC"/>
    <w:rsid w:val="00C137C6"/>
    <w:rsid w:val="00C21927"/>
    <w:rsid w:val="00C22474"/>
    <w:rsid w:val="00C30666"/>
    <w:rsid w:val="00C365FF"/>
    <w:rsid w:val="00C36910"/>
    <w:rsid w:val="00C419E5"/>
    <w:rsid w:val="00C43611"/>
    <w:rsid w:val="00C47CB7"/>
    <w:rsid w:val="00C51A96"/>
    <w:rsid w:val="00C5725A"/>
    <w:rsid w:val="00C7458B"/>
    <w:rsid w:val="00C833A9"/>
    <w:rsid w:val="00C949B6"/>
    <w:rsid w:val="00CB132B"/>
    <w:rsid w:val="00CC4319"/>
    <w:rsid w:val="00CD30E7"/>
    <w:rsid w:val="00CD49BD"/>
    <w:rsid w:val="00CD7B44"/>
    <w:rsid w:val="00CE2E30"/>
    <w:rsid w:val="00CE5D3C"/>
    <w:rsid w:val="00CE6B08"/>
    <w:rsid w:val="00CF032E"/>
    <w:rsid w:val="00CF4FD7"/>
    <w:rsid w:val="00D04267"/>
    <w:rsid w:val="00D23B50"/>
    <w:rsid w:val="00D26967"/>
    <w:rsid w:val="00D271B0"/>
    <w:rsid w:val="00D31B1C"/>
    <w:rsid w:val="00D37171"/>
    <w:rsid w:val="00D4229D"/>
    <w:rsid w:val="00D42881"/>
    <w:rsid w:val="00D478B5"/>
    <w:rsid w:val="00D635C9"/>
    <w:rsid w:val="00D72BD9"/>
    <w:rsid w:val="00D80C10"/>
    <w:rsid w:val="00D90460"/>
    <w:rsid w:val="00D942C7"/>
    <w:rsid w:val="00DB5017"/>
    <w:rsid w:val="00DC2714"/>
    <w:rsid w:val="00DC32F9"/>
    <w:rsid w:val="00DC362B"/>
    <w:rsid w:val="00DC4AE8"/>
    <w:rsid w:val="00DD0FE2"/>
    <w:rsid w:val="00DD5222"/>
    <w:rsid w:val="00DE1AED"/>
    <w:rsid w:val="00DE2F13"/>
    <w:rsid w:val="00DE33FE"/>
    <w:rsid w:val="00DE5B77"/>
    <w:rsid w:val="00DF3C49"/>
    <w:rsid w:val="00DF3CC0"/>
    <w:rsid w:val="00E00786"/>
    <w:rsid w:val="00E01054"/>
    <w:rsid w:val="00E06A99"/>
    <w:rsid w:val="00E42FE0"/>
    <w:rsid w:val="00E66416"/>
    <w:rsid w:val="00E66656"/>
    <w:rsid w:val="00E81C8D"/>
    <w:rsid w:val="00E8528E"/>
    <w:rsid w:val="00E865A9"/>
    <w:rsid w:val="00E9524A"/>
    <w:rsid w:val="00EA0B91"/>
    <w:rsid w:val="00EB2988"/>
    <w:rsid w:val="00ED32CA"/>
    <w:rsid w:val="00ED5AD4"/>
    <w:rsid w:val="00EF265A"/>
    <w:rsid w:val="00EF357A"/>
    <w:rsid w:val="00EF6AEB"/>
    <w:rsid w:val="00EF71C6"/>
    <w:rsid w:val="00F041B9"/>
    <w:rsid w:val="00F0567A"/>
    <w:rsid w:val="00F123CB"/>
    <w:rsid w:val="00F21BB9"/>
    <w:rsid w:val="00F2611A"/>
    <w:rsid w:val="00F301F5"/>
    <w:rsid w:val="00F33C14"/>
    <w:rsid w:val="00F3711C"/>
    <w:rsid w:val="00F44466"/>
    <w:rsid w:val="00F46B84"/>
    <w:rsid w:val="00F47D45"/>
    <w:rsid w:val="00F536C0"/>
    <w:rsid w:val="00F55854"/>
    <w:rsid w:val="00F62DE2"/>
    <w:rsid w:val="00F6456E"/>
    <w:rsid w:val="00F73EAF"/>
    <w:rsid w:val="00F76ED6"/>
    <w:rsid w:val="00F77B71"/>
    <w:rsid w:val="00F82AA7"/>
    <w:rsid w:val="00F957F0"/>
    <w:rsid w:val="00FA37D3"/>
    <w:rsid w:val="00FA4B3E"/>
    <w:rsid w:val="00FD0F09"/>
    <w:rsid w:val="00FF5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B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52B6B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552B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E66416"/>
    <w:pPr>
      <w:suppressAutoHyphens/>
      <w:ind w:firstLine="709"/>
      <w:jc w:val="both"/>
    </w:pPr>
    <w:rPr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rsid w:val="00B55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B55313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B55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B55313"/>
    <w:rPr>
      <w:rFonts w:cs="Times New Roman"/>
      <w:sz w:val="24"/>
      <w:szCs w:val="24"/>
    </w:rPr>
  </w:style>
  <w:style w:type="paragraph" w:customStyle="1" w:styleId="ConsPlusCell">
    <w:name w:val="ConsPlusCell"/>
    <w:uiPriority w:val="99"/>
    <w:rsid w:val="0001121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933F2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3F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B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52B6B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552B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E66416"/>
    <w:pPr>
      <w:suppressAutoHyphens/>
      <w:ind w:firstLine="709"/>
      <w:jc w:val="both"/>
    </w:pPr>
    <w:rPr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rsid w:val="00B55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B55313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B55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B55313"/>
    <w:rPr>
      <w:rFonts w:cs="Times New Roman"/>
      <w:sz w:val="24"/>
      <w:szCs w:val="24"/>
    </w:rPr>
  </w:style>
  <w:style w:type="paragraph" w:customStyle="1" w:styleId="ConsPlusCell">
    <w:name w:val="ConsPlusCell"/>
    <w:uiPriority w:val="99"/>
    <w:rsid w:val="0001121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933F2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3F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040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47B61-7308-410A-86B9-12712CECB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2906</Words>
  <Characters>16570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MoBIL GROUP</Company>
  <LinksUpToDate>false</LinksUpToDate>
  <CharactersWithSpaces>19438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PK</dc:creator>
  <cp:lastModifiedBy>ADM001</cp:lastModifiedBy>
  <cp:revision>20</cp:revision>
  <cp:lastPrinted>2018-03-01T12:56:00Z</cp:lastPrinted>
  <dcterms:created xsi:type="dcterms:W3CDTF">2026-03-10T09:37:00Z</dcterms:created>
  <dcterms:modified xsi:type="dcterms:W3CDTF">2026-03-31T06:43:00Z</dcterms:modified>
</cp:coreProperties>
</file>